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4748" w14:textId="3ED82622" w:rsidR="00D44100" w:rsidRPr="00A8273E" w:rsidRDefault="0056463C" w:rsidP="005C1BA7">
      <w:pPr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  <w:r w:rsidRPr="00A8273E">
        <w:rPr>
          <w:rFonts w:asciiTheme="minorHAnsi" w:eastAsia="Calibri" w:hAnsiTheme="minorHAnsi" w:cstheme="minorHAnsi"/>
          <w:b/>
          <w:sz w:val="32"/>
          <w:szCs w:val="32"/>
        </w:rPr>
        <w:t>PRIJAVA PROJEKTA</w:t>
      </w:r>
    </w:p>
    <w:p w14:paraId="07AB8627" w14:textId="77777777" w:rsidR="00D44100" w:rsidRPr="00693310" w:rsidRDefault="00D44100" w:rsidP="005C1BA7">
      <w:pPr>
        <w:jc w:val="center"/>
        <w:rPr>
          <w:rFonts w:asciiTheme="minorHAnsi" w:eastAsia="Calibri" w:hAnsiTheme="minorHAnsi" w:cstheme="minorHAnsi"/>
          <w:b/>
          <w:sz w:val="32"/>
          <w:szCs w:val="32"/>
        </w:rPr>
      </w:pPr>
    </w:p>
    <w:p w14:paraId="5A463658" w14:textId="77777777" w:rsidR="005C1BA7" w:rsidRPr="00693310" w:rsidRDefault="00C576A6" w:rsidP="005C1BA7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693310">
        <w:rPr>
          <w:rFonts w:asciiTheme="minorHAnsi" w:eastAsia="Calibri" w:hAnsiTheme="minorHAnsi" w:cstheme="minorHAnsi"/>
          <w:sz w:val="22"/>
          <w:szCs w:val="22"/>
        </w:rPr>
        <w:t xml:space="preserve">Natječaj za </w:t>
      </w:r>
      <w:r w:rsidR="006F43D2" w:rsidRPr="00693310">
        <w:rPr>
          <w:rFonts w:asciiTheme="minorHAnsi" w:eastAsia="Calibri" w:hAnsiTheme="minorHAnsi" w:cstheme="minorHAnsi"/>
          <w:sz w:val="22"/>
          <w:szCs w:val="22"/>
        </w:rPr>
        <w:t xml:space="preserve">dodjelu potpore </w:t>
      </w:r>
      <w:r w:rsidR="005C1BA7" w:rsidRPr="00693310">
        <w:rPr>
          <w:rFonts w:asciiTheme="minorHAnsi" w:eastAsia="Calibri" w:hAnsiTheme="minorHAnsi" w:cstheme="minorHAnsi"/>
          <w:sz w:val="22"/>
          <w:szCs w:val="22"/>
        </w:rPr>
        <w:t xml:space="preserve">za provedbu </w:t>
      </w:r>
      <w:r w:rsidR="00CE2DAE" w:rsidRPr="00693310">
        <w:rPr>
          <w:rFonts w:asciiTheme="minorHAnsi" w:eastAsia="Calibri" w:hAnsiTheme="minorHAnsi" w:cstheme="minorHAnsi"/>
          <w:sz w:val="22"/>
          <w:szCs w:val="22"/>
        </w:rPr>
        <w:t>projekt</w:t>
      </w:r>
      <w:r w:rsidR="00167BC5">
        <w:rPr>
          <w:rFonts w:asciiTheme="minorHAnsi" w:eastAsia="Calibri" w:hAnsiTheme="minorHAnsi" w:cstheme="minorHAnsi"/>
          <w:sz w:val="22"/>
          <w:szCs w:val="22"/>
        </w:rPr>
        <w:t>a</w:t>
      </w:r>
      <w:r w:rsidR="005C1BA7" w:rsidRPr="00693310">
        <w:rPr>
          <w:rFonts w:asciiTheme="minorHAnsi" w:eastAsia="Calibri" w:hAnsiTheme="minorHAnsi" w:cstheme="minorHAnsi"/>
          <w:sz w:val="22"/>
          <w:szCs w:val="22"/>
        </w:rPr>
        <w:t xml:space="preserve"> u okviru mjere:</w:t>
      </w:r>
    </w:p>
    <w:p w14:paraId="56876D3C" w14:textId="6AA76383" w:rsidR="001302F7" w:rsidRDefault="00356B15" w:rsidP="00C73447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MJERA </w:t>
      </w:r>
      <w:r w:rsidR="00A55C12">
        <w:rPr>
          <w:rFonts w:asciiTheme="minorHAnsi" w:hAnsiTheme="minorHAnsi" w:cstheme="minorHAnsi"/>
          <w:b/>
        </w:rPr>
        <w:t>4</w:t>
      </w:r>
      <w:r w:rsidR="00D44100" w:rsidRPr="00693310">
        <w:rPr>
          <w:rFonts w:asciiTheme="minorHAnsi" w:hAnsiTheme="minorHAnsi" w:cstheme="minorHAnsi"/>
          <w:b/>
        </w:rPr>
        <w:t xml:space="preserve">. </w:t>
      </w:r>
      <w:r w:rsidR="004F54A8">
        <w:rPr>
          <w:rFonts w:asciiTheme="minorHAnsi" w:hAnsiTheme="minorHAnsi" w:cstheme="minorHAnsi"/>
          <w:b/>
        </w:rPr>
        <w:t>„</w:t>
      </w:r>
      <w:r w:rsidR="00F1508D">
        <w:rPr>
          <w:rFonts w:asciiTheme="minorHAnsi" w:hAnsiTheme="minorHAnsi" w:cstheme="minorHAnsi"/>
          <w:b/>
        </w:rPr>
        <w:t>PROMICANJE RIBARSTVENE, AKVAKULTURNE I POMORSKE BAŠTINE</w:t>
      </w:r>
      <w:r w:rsidR="00A55C12">
        <w:rPr>
          <w:rFonts w:asciiTheme="minorHAnsi" w:hAnsiTheme="minorHAnsi" w:cstheme="minorHAnsi"/>
          <w:b/>
        </w:rPr>
        <w:t xml:space="preserve"> S JEDINSTVENIM VIZUALNIM IDENTITETOM</w:t>
      </w:r>
      <w:r w:rsidR="004F54A8">
        <w:rPr>
          <w:rFonts w:asciiTheme="minorHAnsi" w:hAnsiTheme="minorHAnsi" w:cstheme="minorHAnsi"/>
          <w:b/>
        </w:rPr>
        <w:t>“</w:t>
      </w:r>
    </w:p>
    <w:p w14:paraId="785A9463" w14:textId="77777777" w:rsidR="00C73447" w:rsidRDefault="00C73447" w:rsidP="00C73447">
      <w:pPr>
        <w:jc w:val="center"/>
        <w:rPr>
          <w:rFonts w:asciiTheme="minorHAnsi" w:hAnsiTheme="minorHAnsi" w:cstheme="minorHAnsi"/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C73447" w:rsidRPr="00693310" w14:paraId="390E308F" w14:textId="77777777" w:rsidTr="00A8273E">
        <w:tc>
          <w:tcPr>
            <w:tcW w:w="9924" w:type="dxa"/>
            <w:shd w:val="clear" w:color="auto" w:fill="DEEAF6" w:themeFill="accent5" w:themeFillTint="33"/>
          </w:tcPr>
          <w:p w14:paraId="5C8322DE" w14:textId="77777777" w:rsidR="00C73447" w:rsidRDefault="00C73447" w:rsidP="0025402E">
            <w:pPr>
              <w:spacing w:after="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Uputa za ispunjavanje: </w:t>
            </w:r>
          </w:p>
          <w:p w14:paraId="4C9FB270" w14:textId="34528348" w:rsidR="00C73447" w:rsidRDefault="00C73447" w:rsidP="0025402E">
            <w:pPr>
              <w:spacing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Prijava projekta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se ispunjava u elektronskom obliku. Propisani izgled obrasca se ne smije mijenjati, osim ako je drugačije navedeno, tj. osim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ukoliko se pokaže potreba za dodavanjem novih redaka. </w:t>
            </w:r>
          </w:p>
          <w:p w14:paraId="08E0A55E" w14:textId="77777777" w:rsidR="00056DCF" w:rsidRDefault="00C73447" w:rsidP="0025402E">
            <w:pPr>
              <w:spacing w:after="60"/>
              <w:jc w:val="both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Bijela polja u ovom obrascu su </w:t>
            </w:r>
            <w:r w:rsidRPr="007D2F7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polja namijenjena za unos podataka od strane 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n</w:t>
            </w:r>
            <w:r w:rsidRPr="007D2F7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ositelja projekta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. </w:t>
            </w:r>
          </w:p>
          <w:p w14:paraId="258D4EA1" w14:textId="7AAE397F" w:rsidR="00C73447" w:rsidRPr="00693310" w:rsidRDefault="0047384B" w:rsidP="0025402E">
            <w:pPr>
              <w:spacing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Tekst</w:t>
            </w:r>
            <w:r w:rsidR="00C73447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u plavim </w:t>
            </w:r>
            <w:r w:rsidR="00C73447"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poljima se ne smij</w:t>
            </w:r>
            <w:r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e</w:t>
            </w:r>
            <w:r w:rsidR="00C73447" w:rsidRPr="0069331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mijenjati.</w:t>
            </w:r>
          </w:p>
        </w:tc>
      </w:tr>
    </w:tbl>
    <w:p w14:paraId="6BE77AA7" w14:textId="77777777" w:rsidR="00C73447" w:rsidRDefault="00C73447" w:rsidP="00C73447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14:paraId="438EA9A4" w14:textId="77777777" w:rsidR="00C73447" w:rsidRPr="00693310" w:rsidRDefault="00C73447" w:rsidP="00C73447">
      <w:pPr>
        <w:jc w:val="center"/>
        <w:rPr>
          <w:rFonts w:asciiTheme="minorHAnsi" w:hAnsiTheme="minorHAnsi" w:cstheme="minorHAnsi"/>
          <w:b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497"/>
        <w:gridCol w:w="320"/>
        <w:gridCol w:w="320"/>
        <w:gridCol w:w="319"/>
        <w:gridCol w:w="320"/>
        <w:gridCol w:w="320"/>
        <w:gridCol w:w="271"/>
        <w:gridCol w:w="49"/>
        <w:gridCol w:w="319"/>
        <w:gridCol w:w="320"/>
        <w:gridCol w:w="153"/>
        <w:gridCol w:w="167"/>
        <w:gridCol w:w="320"/>
        <w:gridCol w:w="319"/>
        <w:gridCol w:w="35"/>
        <w:gridCol w:w="285"/>
        <w:gridCol w:w="320"/>
        <w:gridCol w:w="236"/>
        <w:gridCol w:w="84"/>
        <w:gridCol w:w="319"/>
        <w:gridCol w:w="320"/>
        <w:gridCol w:w="118"/>
        <w:gridCol w:w="202"/>
        <w:gridCol w:w="320"/>
        <w:gridCol w:w="360"/>
      </w:tblGrid>
      <w:tr w:rsidR="00C576A6" w:rsidRPr="00693310" w14:paraId="7055BD2B" w14:textId="77777777" w:rsidTr="00C27106">
        <w:trPr>
          <w:trHeight w:val="397"/>
          <w:jc w:val="center"/>
        </w:trPr>
        <w:tc>
          <w:tcPr>
            <w:tcW w:w="9869" w:type="dxa"/>
            <w:gridSpan w:val="26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4767AE7" w14:textId="77777777" w:rsidR="00C576A6" w:rsidRPr="00693310" w:rsidRDefault="002426D0" w:rsidP="00512F11">
            <w:pPr>
              <w:numPr>
                <w:ilvl w:val="0"/>
                <w:numId w:val="3"/>
              </w:numPr>
              <w:ind w:left="557" w:hanging="557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PODACI O </w:t>
            </w:r>
            <w:r w:rsidR="002B7C8E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</w:t>
            </w:r>
            <w:r w:rsidR="006D2A7A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</w:t>
            </w:r>
            <w:r w:rsidR="002B7C8E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PROJEKTA</w:t>
            </w:r>
          </w:p>
        </w:tc>
      </w:tr>
      <w:tr w:rsidR="0016175D" w:rsidRPr="00693310" w14:paraId="52ACB2B6" w14:textId="77777777" w:rsidTr="00C27106">
        <w:trPr>
          <w:trHeight w:val="397"/>
          <w:jc w:val="center"/>
        </w:trPr>
        <w:tc>
          <w:tcPr>
            <w:tcW w:w="9869" w:type="dxa"/>
            <w:gridSpan w:val="26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446FEE1" w14:textId="77777777" w:rsidR="0016175D" w:rsidRPr="00693310" w:rsidRDefault="0016175D" w:rsidP="006D2A7A">
            <w:pPr>
              <w:numPr>
                <w:ilvl w:val="1"/>
                <w:numId w:val="3"/>
              </w:numPr>
              <w:ind w:left="557" w:hanging="557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Osnovni podaci o </w:t>
            </w:r>
            <w:r w:rsidR="006D2A7A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</w:t>
            </w:r>
            <w:r w:rsidR="002B7C8E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ositelj</w:t>
            </w:r>
            <w:r w:rsidR="006D2A7A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</w:t>
            </w:r>
            <w:r w:rsidR="002B7C8E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projekta</w:t>
            </w:r>
          </w:p>
        </w:tc>
      </w:tr>
      <w:tr w:rsidR="00D3603F" w:rsidRPr="00693310" w14:paraId="444AEDBB" w14:textId="77777777" w:rsidTr="00C27106">
        <w:trPr>
          <w:trHeight w:hRule="exact" w:val="54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4650DA11" w14:textId="43D4D768" w:rsidR="00D3603F" w:rsidRPr="00693310" w:rsidRDefault="009C1F3F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Naziv </w:t>
            </w:r>
            <w:r w:rsidR="006D2A7A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</w:t>
            </w:r>
            <w:r w:rsidR="002B7C8E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ositelj</w:t>
            </w:r>
            <w:r w:rsidR="006D2A7A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</w:t>
            </w:r>
            <w:r w:rsidR="002B7C8E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projekta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26CA91DF" w14:textId="77777777" w:rsidR="00D3603F" w:rsidRPr="00693310" w:rsidRDefault="00D3603F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2E27C2" w:rsidRPr="00693310" w14:paraId="19679928" w14:textId="77777777" w:rsidTr="00C27106">
        <w:trPr>
          <w:trHeight w:hRule="exact" w:val="54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1CEAFAE2" w14:textId="600EABEC" w:rsidR="002E27C2" w:rsidRPr="00693310" w:rsidRDefault="002E27C2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2E27C2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OIB nositelja projekta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DA76200" w14:textId="77777777" w:rsidR="002E27C2" w:rsidRPr="00693310" w:rsidRDefault="002E27C2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2E27C2" w:rsidRPr="00693310" w14:paraId="3ABFF662" w14:textId="77777777" w:rsidTr="00C27106">
        <w:trPr>
          <w:trHeight w:hRule="exact" w:val="54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0574FE21" w14:textId="41932172" w:rsidR="002E27C2" w:rsidRPr="002E27C2" w:rsidRDefault="002E27C2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Ulica i broj (sjedište/prebivalište)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445F474" w14:textId="77777777" w:rsidR="002E27C2" w:rsidRPr="00693310" w:rsidRDefault="002E27C2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18582C" w:rsidRPr="00693310" w14:paraId="5C116FA5" w14:textId="77777777" w:rsidTr="00C27106">
        <w:trPr>
          <w:trHeight w:hRule="exact" w:val="54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098EF0FC" w14:textId="575894A9" w:rsidR="0018582C" w:rsidRPr="00693310" w:rsidRDefault="0018582C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Mjesto i poštanski broj</w:t>
            </w:r>
            <w:r w:rsidR="0016175D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sjedišta/prebivališta</w:t>
            </w:r>
          </w:p>
        </w:tc>
        <w:tc>
          <w:tcPr>
            <w:tcW w:w="2367" w:type="dxa"/>
            <w:gridSpan w:val="7"/>
            <w:shd w:val="clear" w:color="auto" w:fill="FFFFFF"/>
            <w:vAlign w:val="center"/>
          </w:tcPr>
          <w:p w14:paraId="4BBFA30D" w14:textId="77777777" w:rsidR="0018582C" w:rsidRPr="00693310" w:rsidRDefault="0018582C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gridSpan w:val="4"/>
            <w:shd w:val="clear" w:color="auto" w:fill="FFFFFF"/>
            <w:vAlign w:val="center"/>
          </w:tcPr>
          <w:p w14:paraId="11DF09B5" w14:textId="77777777" w:rsidR="0018582C" w:rsidRPr="00693310" w:rsidRDefault="0018582C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gridSpan w:val="4"/>
            <w:shd w:val="clear" w:color="auto" w:fill="FFFFFF"/>
            <w:vAlign w:val="center"/>
          </w:tcPr>
          <w:p w14:paraId="34843261" w14:textId="77777777" w:rsidR="0018582C" w:rsidRPr="00693310" w:rsidRDefault="0018582C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gridSpan w:val="3"/>
            <w:shd w:val="clear" w:color="auto" w:fill="FFFFFF"/>
            <w:vAlign w:val="center"/>
          </w:tcPr>
          <w:p w14:paraId="4E8D93F8" w14:textId="77777777" w:rsidR="0018582C" w:rsidRPr="00693310" w:rsidRDefault="0018582C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841" w:type="dxa"/>
            <w:gridSpan w:val="4"/>
            <w:shd w:val="clear" w:color="auto" w:fill="FFFFFF"/>
            <w:vAlign w:val="center"/>
          </w:tcPr>
          <w:p w14:paraId="28727E0B" w14:textId="77777777" w:rsidR="0018582C" w:rsidRPr="00693310" w:rsidRDefault="0018582C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882" w:type="dxa"/>
            <w:gridSpan w:val="3"/>
            <w:shd w:val="clear" w:color="auto" w:fill="FFFFFF"/>
            <w:vAlign w:val="center"/>
          </w:tcPr>
          <w:p w14:paraId="4B5A2385" w14:textId="77777777" w:rsidR="0018582C" w:rsidRPr="00693310" w:rsidRDefault="0018582C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8F6FC0" w:rsidRPr="00693310" w14:paraId="4AD9932E" w14:textId="77777777" w:rsidTr="00C27106">
        <w:trPr>
          <w:trHeight w:hRule="exact" w:val="54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31B810F9" w14:textId="61E26959" w:rsidR="008F6FC0" w:rsidRPr="00693310" w:rsidRDefault="002E27C2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Županija</w:t>
            </w:r>
            <w:r w:rsidR="008F6FC0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sjedišta/prebivališta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D6FF366" w14:textId="77777777" w:rsidR="008F6FC0" w:rsidRPr="00693310" w:rsidRDefault="008F6FC0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8F6FC0" w:rsidRPr="00693310" w14:paraId="20B3A895" w14:textId="77777777" w:rsidTr="00C27106">
        <w:trPr>
          <w:trHeight w:hRule="exact" w:val="54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17F020C2" w14:textId="5203E6B2" w:rsidR="008F6FC0" w:rsidRPr="00693310" w:rsidRDefault="002E27C2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JLS</w:t>
            </w:r>
            <w:r w:rsidR="008F6FC0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sjedišta/prebivališta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2256C2B" w14:textId="77777777" w:rsidR="008F6FC0" w:rsidRPr="00693310" w:rsidRDefault="008F6FC0" w:rsidP="00D3603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143567" w:rsidRPr="00693310" w14:paraId="363FF7B8" w14:textId="77777777" w:rsidTr="00C27106">
        <w:trPr>
          <w:trHeight w:hRule="exact" w:val="1059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6EB56C12" w14:textId="4476DAA5" w:rsidR="00143567" w:rsidRDefault="00143567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Ime i prezime odgovorne osobe nositelja projekta/ osobe ovlaštene za zastupanje nositelja projekt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6613" w:type="dxa"/>
            <w:gridSpan w:val="2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FFF3FD" w14:textId="77777777" w:rsidR="00143567" w:rsidRPr="00693310" w:rsidRDefault="00143567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143567" w:rsidRPr="00693310" w14:paraId="4D84D33E" w14:textId="77777777" w:rsidTr="00C27106">
        <w:trPr>
          <w:trHeight w:hRule="exact" w:val="564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4E3A9B1C" w14:textId="23695DB0" w:rsidR="00143567" w:rsidRPr="00693310" w:rsidRDefault="00143567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Naziv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banke u kojoj je otvoren račun</w:t>
            </w:r>
          </w:p>
        </w:tc>
        <w:tc>
          <w:tcPr>
            <w:tcW w:w="6613" w:type="dxa"/>
            <w:gridSpan w:val="2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5D5B50" w14:textId="77777777" w:rsidR="00143567" w:rsidRPr="00693310" w:rsidRDefault="00143567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92448C" w:rsidRPr="00693310" w14:paraId="074ABD4D" w14:textId="77777777" w:rsidTr="00C27106">
        <w:trPr>
          <w:trHeight w:hRule="exact" w:val="564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671433A8" w14:textId="11C11231" w:rsidR="0092448C" w:rsidRPr="00693310" w:rsidRDefault="0092448C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IBAN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14:paraId="5DF5C7B2" w14:textId="0DE40581" w:rsidR="0092448C" w:rsidRPr="001F172E" w:rsidRDefault="0092448C" w:rsidP="00143567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eastAsia="hr-HR"/>
              </w:rPr>
            </w:pPr>
            <w:r w:rsidRPr="001F172E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HR</w:t>
            </w: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FAD507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CB2D76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9BB905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15D4A6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8BCA5B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DEEE09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5E951A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8AEB60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748F0D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A0C302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66030A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8F4BE8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5FE2BD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8A563C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1B1316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B82449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54D092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D258E4" w14:textId="77777777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0EAE8B" w14:textId="6FD0048D" w:rsidR="0092448C" w:rsidRPr="00693310" w:rsidRDefault="0092448C" w:rsidP="0014356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143567" w:rsidRPr="00693310" w14:paraId="2A0ED895" w14:textId="77777777" w:rsidTr="00C27106">
        <w:trPr>
          <w:trHeight w:val="539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55B1CB1C" w14:textId="6E4FF883" w:rsidR="00143567" w:rsidRPr="00693310" w:rsidRDefault="00143567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bookmarkStart w:id="0" w:name="_Hlk187223372"/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Tip nositelja projekta</w:t>
            </w:r>
          </w:p>
        </w:tc>
        <w:tc>
          <w:tcPr>
            <w:tcW w:w="6613" w:type="dxa"/>
            <w:gridSpan w:val="2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C9E0AB" w14:textId="71EBDB46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</w:instrText>
            </w:r>
            <w:bookmarkStart w:id="1" w:name="Check1"/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FORMCHECKBOX </w:instrTex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bookmarkEnd w:id="1"/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Jedinica lokalne samouprave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(JLS)</w:t>
            </w:r>
          </w:p>
          <w:p w14:paraId="7BBCBE62" w14:textId="340D00FE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690C06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Trgovačko društvo u većinskom vlasništvu JLS-a</w:t>
            </w:r>
          </w:p>
          <w:p w14:paraId="12E0B3A2" w14:textId="2F3156BE" w:rsidR="00143567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Udruga</w:t>
            </w:r>
          </w:p>
          <w:p w14:paraId="110B7FCF" w14:textId="22EB56CE" w:rsidR="00143567" w:rsidRPr="003861EE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3861E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861E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3861E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3861E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3861E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3861E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Turistička zajednica </w:t>
            </w:r>
          </w:p>
          <w:p w14:paraId="51581568" w14:textId="68CA2DBC" w:rsidR="00143567" w:rsidRPr="00693310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J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avn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ustanov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koj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obavlja djelatnost predškolskog odgoja </w:t>
            </w:r>
          </w:p>
          <w:p w14:paraId="3B3A2287" w14:textId="48D9DB98" w:rsidR="00143567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J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avn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ustanov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koj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obavlja djelatnost osnovnoškolskog obrazovanja</w:t>
            </w:r>
          </w:p>
          <w:p w14:paraId="404B7686" w14:textId="77777777" w:rsidR="00143567" w:rsidRPr="00693310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Javna ustanova koja obavlja djelatnost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sred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j</w:t>
            </w:r>
            <w:r w:rsidRPr="00A55C12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oškolskog obrazovanja</w:t>
            </w:r>
          </w:p>
        </w:tc>
      </w:tr>
      <w:tr w:rsidR="00143567" w:rsidRPr="00693310" w14:paraId="1D4A80C8" w14:textId="77777777" w:rsidTr="005F5ECC">
        <w:trPr>
          <w:trHeight w:hRule="exact" w:val="2743"/>
          <w:jc w:val="center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737C2A1" w14:textId="77777777" w:rsidR="009D68EA" w:rsidRDefault="009D68EA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68707462" w14:textId="77777777" w:rsidR="00DC5365" w:rsidRDefault="00DC5365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6598E155" w14:textId="75551989" w:rsidR="00143567" w:rsidRPr="005F5ECC" w:rsidRDefault="00DC5365" w:rsidP="00972BE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</w:pPr>
            <w:r w:rsidRPr="005F5EC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 xml:space="preserve">Porezni status </w:t>
            </w:r>
          </w:p>
          <w:p w14:paraId="350975D0" w14:textId="77777777" w:rsidR="00143567" w:rsidRPr="00FF0542" w:rsidRDefault="00143567" w:rsidP="00972BE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46F970AC" w14:textId="77777777" w:rsidR="00143567" w:rsidRDefault="00143567" w:rsidP="00972BE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6A645498" w14:textId="53B7B05F" w:rsidR="00143567" w:rsidRDefault="00143567" w:rsidP="00972BE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48F6176F" w14:textId="77777777" w:rsidR="00143567" w:rsidRPr="006D5B08" w:rsidRDefault="00143567" w:rsidP="00972BE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613" w:type="dxa"/>
            <w:gridSpan w:val="2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0E2A74" w14:textId="03E4525C" w:rsidR="00143567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</w:t>
            </w:r>
            <w:r w:rsidR="00DC5365" w:rsidRPr="00DC5365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Obveznik poreza na dobit</w:t>
            </w:r>
          </w:p>
          <w:p w14:paraId="2A25E1B5" w14:textId="42AEA066" w:rsidR="00DC5365" w:rsidRDefault="00DC5365" w:rsidP="00DC5365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</w:t>
            </w:r>
            <w:r w:rsidRPr="00DC5365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Obveznik poreza na dohodak</w:t>
            </w:r>
          </w:p>
          <w:p w14:paraId="6D0FCD0B" w14:textId="2FB6EF36" w:rsidR="00143567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</w:t>
            </w:r>
            <w:r w:rsidR="00DC5365" w:rsidRPr="00DC5365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Nisam obveznik gore navedenih poreza</w:t>
            </w:r>
          </w:p>
          <w:p w14:paraId="28548BDA" w14:textId="77777777" w:rsidR="00D306C7" w:rsidRDefault="00D306C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48EB0C16" w14:textId="37ED5EA4" w:rsidR="00DC5365" w:rsidRDefault="000C38D0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OBRAZLOŽENJE: </w:t>
            </w:r>
          </w:p>
          <w:p w14:paraId="70AE9CA4" w14:textId="08CFCDB7" w:rsidR="00DC5365" w:rsidRPr="00DC5365" w:rsidRDefault="00DC5365" w:rsidP="00DC5365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DC5365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__________________________________</w:t>
            </w:r>
            <w:r w:rsidR="000C38D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____________________________</w:t>
            </w:r>
          </w:p>
          <w:p w14:paraId="3A253307" w14:textId="1557BFD0" w:rsidR="00DC5365" w:rsidRPr="005F5ECC" w:rsidRDefault="000C38D0" w:rsidP="00DC5365">
            <w:pPr>
              <w:spacing w:before="60" w:after="60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</w:pPr>
            <w:r w:rsidRPr="005F5ECC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  <w:t xml:space="preserve">(Obrazloženje navedene stavke upisuju </w:t>
            </w:r>
            <w:r w:rsidR="00DC5365" w:rsidRPr="005F5ECC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  <w:t>npr. proračunski ili izvanproračunski korisnik proračuna</w:t>
            </w:r>
            <w:r w:rsidRPr="005F5ECC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  <w:t xml:space="preserve"> i ostali subjekti na koje je ovo primjenjivo)</w:t>
            </w:r>
          </w:p>
          <w:p w14:paraId="08233032" w14:textId="77777777" w:rsidR="00DC5365" w:rsidRDefault="00DC5365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576A8046" w14:textId="77777777" w:rsidR="00C27106" w:rsidRPr="00C27106" w:rsidRDefault="00C27106" w:rsidP="00C27106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087F78D0" w14:textId="77777777" w:rsidR="00C27106" w:rsidRPr="00C27106" w:rsidRDefault="00C27106" w:rsidP="00C27106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143567" w:rsidRPr="00693310" w14:paraId="2605A576" w14:textId="77777777" w:rsidTr="005F5ECC">
        <w:trPr>
          <w:trHeight w:hRule="exact" w:val="2555"/>
          <w:jc w:val="center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3A46ADF" w14:textId="77777777" w:rsidR="00D306C7" w:rsidRDefault="0073375F" w:rsidP="0073375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73375F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Nositelj projekta je </w:t>
            </w:r>
          </w:p>
          <w:p w14:paraId="62371BD8" w14:textId="2680E35A" w:rsidR="00143567" w:rsidRPr="003A1A69" w:rsidRDefault="0073375F" w:rsidP="0073375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eastAsia="hr-HR"/>
              </w:rPr>
            </w:pPr>
            <w:r w:rsidRPr="0073375F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obveznik PDV-a </w:t>
            </w:r>
          </w:p>
        </w:tc>
        <w:tc>
          <w:tcPr>
            <w:tcW w:w="6613" w:type="dxa"/>
            <w:gridSpan w:val="2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C4DC85" w14:textId="18715E49" w:rsidR="009D68EA" w:rsidRDefault="009D68EA" w:rsidP="009D68E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</w:t>
            </w:r>
            <w:r w:rsidR="0073375F"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Da</w:t>
            </w:r>
            <w:r w:rsidR="00D306C7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r w:rsidR="0073375F"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nositelj projekta je obveznik PDV-a te </w:t>
            </w:r>
            <w:r w:rsidR="0073375F" w:rsidRPr="00644E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ima pravo odbitka</w:t>
            </w:r>
            <w:r w:rsidR="0073375F"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pretporeza i ostvarit će pravo na odbitak pretporeza za isporuke dobara i usluga po osnovi ulaganja za koje se putem prijave projekta traže sredstva potpore)</w:t>
            </w:r>
          </w:p>
          <w:p w14:paraId="340F6F5C" w14:textId="4B06F643" w:rsidR="0073375F" w:rsidRDefault="0073375F" w:rsidP="0073375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Da</w:t>
            </w:r>
            <w:r w:rsidR="00644E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nositelj projekta je obveznik PDV-a, ali </w:t>
            </w:r>
            <w:r w:rsidRPr="00644E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nema pravo odbitka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pretporeza i neće ostvariti pravo na odbitak pretporeza za isporuke dobara i usluga po osnovi ulaganja za koje se putem prijave projekta traže sredstva potpore </w:t>
            </w:r>
            <w:r w:rsidR="00644E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(u ovoj slučaju </w:t>
            </w:r>
            <w:r w:rsidRPr="005F5EC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dostavlja dokaz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sukladno </w:t>
            </w:r>
            <w:r w:rsidR="00644E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rilogu I</w:t>
            </w:r>
            <w:r w:rsidR="00F3572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.</w:t>
            </w:r>
            <w:r w:rsidR="00644E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FLAG Natječaja</w:t>
            </w:r>
            <w:r w:rsidRPr="0073375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)</w:t>
            </w:r>
          </w:p>
          <w:p w14:paraId="73992ABA" w14:textId="6CAE9AE4" w:rsidR="007302EA" w:rsidRPr="007302EA" w:rsidRDefault="009D68EA" w:rsidP="00F1712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Ne</w:t>
            </w:r>
          </w:p>
          <w:p w14:paraId="693530AC" w14:textId="77777777" w:rsidR="007302EA" w:rsidRDefault="007302EA" w:rsidP="007302E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  <w:p w14:paraId="773421E7" w14:textId="2F4C8F71" w:rsidR="007302EA" w:rsidRPr="007302EA" w:rsidRDefault="007302EA" w:rsidP="007302EA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143567" w:rsidRPr="00693310" w14:paraId="12C87B72" w14:textId="77777777" w:rsidTr="00C27106">
        <w:trPr>
          <w:trHeight w:hRule="exact" w:val="1828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6155B385" w14:textId="652253DC" w:rsidR="00143567" w:rsidRPr="00693310" w:rsidRDefault="00143567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Nositelj projekta je mikro, malo ili srednje poduzeće sukladno definiciji iz Preporuke Komisije 2003/361/EZ od 6. svibnja 2003. o definiciji mikro, malih ili srednjih poduzeća (SL L 124 od 20. svibnja 2003.)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F1025E9" w14:textId="70A6DCF9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Mikro poduzeće</w:t>
            </w:r>
          </w:p>
          <w:p w14:paraId="298B570E" w14:textId="05AA3BE6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Malo poduzeće</w:t>
            </w:r>
          </w:p>
          <w:p w14:paraId="61976DDB" w14:textId="7291C963" w:rsidR="00143567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Srednje poduzeće</w:t>
            </w:r>
          </w:p>
          <w:p w14:paraId="5DE7C3A3" w14:textId="0C16305C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Nije primjenjivo, nositelj projekta nije poduzeće</w:t>
            </w:r>
          </w:p>
          <w:p w14:paraId="2FD4D3A7" w14:textId="77777777" w:rsidR="00143567" w:rsidRPr="00693310" w:rsidRDefault="00143567" w:rsidP="00143567">
            <w:pPr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143567" w:rsidRPr="00693310" w14:paraId="3690EEE2" w14:textId="77777777" w:rsidTr="00C27106">
        <w:trPr>
          <w:trHeight w:hRule="exact" w:val="1131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15350AFA" w14:textId="1CBC4582" w:rsidR="00143567" w:rsidRDefault="00143567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Nositelj projekta je obveznik postupka javne nabave 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(prema Zakonu o javnoj nabavi)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DC34A90" w14:textId="77777777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Da</w:t>
            </w:r>
          </w:p>
          <w:p w14:paraId="2EF2E03A" w14:textId="48107B4F" w:rsidR="00143567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Ne</w:t>
            </w:r>
          </w:p>
        </w:tc>
      </w:tr>
      <w:tr w:rsidR="00143567" w:rsidRPr="00693310" w14:paraId="0C3CD8FF" w14:textId="77777777" w:rsidTr="00C27106">
        <w:trPr>
          <w:trHeight w:hRule="exact" w:val="1832"/>
          <w:jc w:val="center"/>
        </w:trPr>
        <w:tc>
          <w:tcPr>
            <w:tcW w:w="3256" w:type="dxa"/>
            <w:shd w:val="clear" w:color="auto" w:fill="DEEAF6" w:themeFill="accent5" w:themeFillTint="33"/>
            <w:vAlign w:val="center"/>
          </w:tcPr>
          <w:p w14:paraId="08CAD1A3" w14:textId="361507F1" w:rsidR="00143567" w:rsidRPr="00693310" w:rsidRDefault="00143567" w:rsidP="00972BE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Nositelj projekta je podnio Zahtjev za kontrolom u ranijoj fazi sukladno odredbi članka 12. stavka 17. Pravilnika </w:t>
            </w:r>
            <w:r w:rsidRPr="0014356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 provedbi mjere III.3. »Provedba i upravljanje LRSR - provedba LRSR«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(NN</w:t>
            </w:r>
            <w:r w:rsidRPr="0014356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103/2024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6613" w:type="dxa"/>
            <w:gridSpan w:val="25"/>
            <w:shd w:val="clear" w:color="auto" w:fill="FFFFFF"/>
            <w:vAlign w:val="center"/>
          </w:tcPr>
          <w:p w14:paraId="76E992D4" w14:textId="77777777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Da</w:t>
            </w:r>
          </w:p>
          <w:p w14:paraId="67D9090B" w14:textId="79B2B3CA" w:rsidR="00143567" w:rsidRPr="00693310" w:rsidRDefault="00143567" w:rsidP="0014356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Ne</w:t>
            </w:r>
          </w:p>
        </w:tc>
      </w:tr>
      <w:bookmarkEnd w:id="0"/>
    </w:tbl>
    <w:p w14:paraId="1BEA4883" w14:textId="77777777" w:rsidR="0016175D" w:rsidRPr="00693310" w:rsidRDefault="0016175D" w:rsidP="00AA2790">
      <w:pPr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1"/>
        <w:gridCol w:w="7041"/>
      </w:tblGrid>
      <w:tr w:rsidR="006606E7" w:rsidRPr="00693310" w14:paraId="1DB17EFF" w14:textId="77777777" w:rsidTr="009F2DC5">
        <w:trPr>
          <w:trHeight w:val="397"/>
          <w:jc w:val="center"/>
        </w:trPr>
        <w:tc>
          <w:tcPr>
            <w:tcW w:w="9832" w:type="dxa"/>
            <w:gridSpan w:val="2"/>
            <w:shd w:val="clear" w:color="auto" w:fill="BDD6EE" w:themeFill="accent5" w:themeFillTint="66"/>
            <w:vAlign w:val="center"/>
          </w:tcPr>
          <w:p w14:paraId="38D70A99" w14:textId="051DA218" w:rsidR="006606E7" w:rsidRPr="009F7DA6" w:rsidRDefault="006606E7" w:rsidP="006606E7">
            <w:pPr>
              <w:pStyle w:val="Odlomakpopisa"/>
              <w:numPr>
                <w:ilvl w:val="1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606E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Podaci o kontakt osobi nositelja projekta</w:t>
            </w:r>
          </w:p>
          <w:p w14:paraId="2CBE5AE3" w14:textId="22810B92" w:rsidR="006606E7" w:rsidRPr="009F7DA6" w:rsidRDefault="006606E7" w:rsidP="009F2DC5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6606E7" w:rsidRPr="00693310" w14:paraId="41CF9E49" w14:textId="77777777" w:rsidTr="009F2DC5">
        <w:trPr>
          <w:trHeight w:hRule="exact" w:val="567"/>
          <w:jc w:val="center"/>
        </w:trPr>
        <w:tc>
          <w:tcPr>
            <w:tcW w:w="2791" w:type="dxa"/>
            <w:shd w:val="clear" w:color="auto" w:fill="DEEAF6" w:themeFill="accent5" w:themeFillTint="33"/>
            <w:vAlign w:val="center"/>
          </w:tcPr>
          <w:p w14:paraId="3D61CFE2" w14:textId="77777777" w:rsidR="006606E7" w:rsidRPr="00693310" w:rsidRDefault="006606E7" w:rsidP="009F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Ime i prezime</w:t>
            </w:r>
          </w:p>
        </w:tc>
        <w:tc>
          <w:tcPr>
            <w:tcW w:w="7041" w:type="dxa"/>
            <w:vAlign w:val="center"/>
          </w:tcPr>
          <w:p w14:paraId="6C70E35F" w14:textId="77777777" w:rsidR="006606E7" w:rsidRPr="00693310" w:rsidRDefault="006606E7" w:rsidP="009F2DC5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6606E7" w:rsidRPr="00693310" w14:paraId="567C8613" w14:textId="77777777" w:rsidTr="009F2DC5">
        <w:trPr>
          <w:trHeight w:hRule="exact" w:val="567"/>
          <w:jc w:val="center"/>
        </w:trPr>
        <w:tc>
          <w:tcPr>
            <w:tcW w:w="2791" w:type="dxa"/>
            <w:shd w:val="clear" w:color="auto" w:fill="DEEAF6" w:themeFill="accent5" w:themeFillTint="33"/>
            <w:vAlign w:val="center"/>
          </w:tcPr>
          <w:p w14:paraId="54F82A37" w14:textId="77777777" w:rsidR="006606E7" w:rsidRPr="00693310" w:rsidRDefault="006606E7" w:rsidP="009F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Telefon / mobitel</w:t>
            </w:r>
          </w:p>
        </w:tc>
        <w:tc>
          <w:tcPr>
            <w:tcW w:w="7041" w:type="dxa"/>
            <w:vAlign w:val="center"/>
          </w:tcPr>
          <w:p w14:paraId="4F7855B3" w14:textId="77777777" w:rsidR="006606E7" w:rsidRPr="00693310" w:rsidRDefault="006606E7" w:rsidP="009F2DC5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6606E7" w:rsidRPr="00693310" w14:paraId="546ADBDA" w14:textId="77777777" w:rsidTr="009F2DC5">
        <w:trPr>
          <w:trHeight w:hRule="exact" w:val="567"/>
          <w:jc w:val="center"/>
        </w:trPr>
        <w:tc>
          <w:tcPr>
            <w:tcW w:w="2791" w:type="dxa"/>
            <w:shd w:val="clear" w:color="auto" w:fill="DEEAF6" w:themeFill="accent5" w:themeFillTint="33"/>
            <w:vAlign w:val="center"/>
          </w:tcPr>
          <w:p w14:paraId="02305CC6" w14:textId="77777777" w:rsidR="006606E7" w:rsidRPr="00693310" w:rsidRDefault="006606E7" w:rsidP="009F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E-mail</w:t>
            </w:r>
          </w:p>
        </w:tc>
        <w:tc>
          <w:tcPr>
            <w:tcW w:w="7041" w:type="dxa"/>
            <w:vAlign w:val="center"/>
          </w:tcPr>
          <w:p w14:paraId="1463D18D" w14:textId="77777777" w:rsidR="006606E7" w:rsidRPr="00693310" w:rsidRDefault="006606E7" w:rsidP="009F2DC5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</w:tbl>
    <w:p w14:paraId="7B42888E" w14:textId="77777777" w:rsidR="006606E7" w:rsidRDefault="006606E7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6A78726A" w14:textId="77777777" w:rsidR="00DA039E" w:rsidRDefault="00DA039E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5032DC32" w14:textId="77777777" w:rsidR="00DA039E" w:rsidRDefault="00DA039E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41319C0E" w14:textId="77777777" w:rsidR="00DA039E" w:rsidRDefault="00DA039E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774E6903" w14:textId="77777777" w:rsidR="00DA039E" w:rsidRDefault="00DA039E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5B62A69A" w14:textId="77777777" w:rsidR="00DA039E" w:rsidRDefault="00DA039E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2"/>
      </w:tblGrid>
      <w:tr w:rsidR="009F7DA6" w:rsidRPr="00693310" w14:paraId="7BAC3767" w14:textId="77777777" w:rsidTr="009F2DC5">
        <w:trPr>
          <w:trHeight w:val="397"/>
          <w:jc w:val="center"/>
        </w:trPr>
        <w:tc>
          <w:tcPr>
            <w:tcW w:w="9832" w:type="dxa"/>
            <w:shd w:val="clear" w:color="auto" w:fill="BDD6EE" w:themeFill="accent5" w:themeFillTint="66"/>
            <w:vAlign w:val="center"/>
          </w:tcPr>
          <w:p w14:paraId="4609A92F" w14:textId="51373AEB" w:rsidR="009F7DA6" w:rsidRPr="00B14305" w:rsidRDefault="009F7DA6" w:rsidP="009F7DA6">
            <w:pPr>
              <w:pStyle w:val="Odlomakpopisa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bookmarkStart w:id="2" w:name="_Hlk189468224"/>
            <w:r w:rsidRPr="009F7DA6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Opis administrativnih kapaciteta za pripremu i provedbu projekta </w:t>
            </w:r>
          </w:p>
        </w:tc>
      </w:tr>
      <w:tr w:rsidR="00644E9F" w:rsidRPr="00693310" w14:paraId="1E4F0926" w14:textId="77777777" w:rsidTr="005F5ECC">
        <w:trPr>
          <w:trHeight w:val="397"/>
          <w:jc w:val="center"/>
        </w:trPr>
        <w:tc>
          <w:tcPr>
            <w:tcW w:w="9832" w:type="dxa"/>
            <w:shd w:val="clear" w:color="auto" w:fill="DEEAF6" w:themeFill="accent5" w:themeFillTint="33"/>
            <w:vAlign w:val="center"/>
          </w:tcPr>
          <w:p w14:paraId="72104972" w14:textId="1F463D53" w:rsidR="00644E9F" w:rsidRPr="005F5ECC" w:rsidRDefault="00644E9F" w:rsidP="005F5EC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</w:pPr>
            <w:r w:rsidRPr="005F5ECC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Opišite administrativne, stručne i tehničke kapacitete potrebne za uspješnu provedbu projekta. Navedite broj zaposlenika i volontera koji će sudjelovati u provedbi, njihove relevantne kvalifikacije, iskustvo i odgovornosti.</w:t>
            </w:r>
          </w:p>
          <w:p w14:paraId="26301980" w14:textId="75DE90B9" w:rsidR="00644E9F" w:rsidRPr="009F7DA6" w:rsidRDefault="00644E9F" w:rsidP="005F5ECC">
            <w:pPr>
              <w:pStyle w:val="Odlomakpopisa"/>
              <w:ind w:left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44E9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Navedite najviše dva projekta u kojima ste sudjelovali kao nositelj ili partner, a koji su prema sadržaju, opsegu ili načinu provedbe usporedivi s predloženim projektom. Ukratko opišite svoju ulogu i ostvarene rezultate.</w:t>
            </w:r>
          </w:p>
        </w:tc>
      </w:tr>
      <w:tr w:rsidR="00BE6C10" w:rsidRPr="00693310" w14:paraId="0F88FAF6" w14:textId="77777777" w:rsidTr="005F5ECC">
        <w:trPr>
          <w:trHeight w:hRule="exact" w:val="1988"/>
          <w:jc w:val="center"/>
        </w:trPr>
        <w:tc>
          <w:tcPr>
            <w:tcW w:w="9832" w:type="dxa"/>
            <w:shd w:val="clear" w:color="auto" w:fill="FFFFFF" w:themeFill="background1"/>
            <w:vAlign w:val="center"/>
          </w:tcPr>
          <w:p w14:paraId="37380F1B" w14:textId="491905CA" w:rsidR="00BE6C10" w:rsidRPr="00693310" w:rsidRDefault="00BE6C10" w:rsidP="009F2DC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74522CAE" w14:textId="1736FAA8" w:rsidR="00BE6C10" w:rsidRPr="00693310" w:rsidRDefault="00BE6C10" w:rsidP="00644E9F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</w:tbl>
    <w:bookmarkEnd w:id="2"/>
    <w:p w14:paraId="6E853A46" w14:textId="05651F47" w:rsidR="009F7DA6" w:rsidRDefault="009F7DA6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  <w:r>
        <w:rPr>
          <w:rFonts w:asciiTheme="minorHAnsi" w:hAnsiTheme="minorHAnsi" w:cstheme="minorHAnsi"/>
          <w:sz w:val="20"/>
          <w:szCs w:val="20"/>
          <w:lang w:eastAsia="hr-HR"/>
        </w:rPr>
        <w:t xml:space="preserve"> </w:t>
      </w:r>
    </w:p>
    <w:p w14:paraId="45A01E14" w14:textId="0D593B50" w:rsidR="00211455" w:rsidRPr="00713BE6" w:rsidRDefault="00211455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5A51A479" w14:textId="77777777" w:rsidR="00713BE6" w:rsidRPr="00713BE6" w:rsidRDefault="00713BE6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091FA7C7" w14:textId="77777777" w:rsidR="00713BE6" w:rsidRPr="00713BE6" w:rsidRDefault="00713BE6" w:rsidP="00713BE6">
      <w:pPr>
        <w:rPr>
          <w:rFonts w:asciiTheme="minorHAnsi" w:hAnsiTheme="minorHAnsi" w:cstheme="minorHAnsi"/>
          <w:sz w:val="20"/>
          <w:szCs w:val="20"/>
          <w:lang w:eastAsia="hr-HR"/>
        </w:rPr>
      </w:pPr>
    </w:p>
    <w:p w14:paraId="1E742D66" w14:textId="77777777" w:rsidR="00713BE6" w:rsidRDefault="00713BE6" w:rsidP="00713BE6">
      <w:pPr>
        <w:tabs>
          <w:tab w:val="left" w:pos="2835"/>
        </w:tabs>
        <w:rPr>
          <w:rFonts w:asciiTheme="minorHAnsi" w:hAnsiTheme="minorHAnsi" w:cstheme="minorHAnsi"/>
          <w:sz w:val="20"/>
          <w:szCs w:val="20"/>
          <w:lang w:eastAsia="hr-HR"/>
        </w:rPr>
      </w:pPr>
      <w:r>
        <w:rPr>
          <w:rFonts w:asciiTheme="minorHAnsi" w:hAnsiTheme="minorHAnsi" w:cstheme="minorHAnsi"/>
          <w:sz w:val="20"/>
          <w:szCs w:val="20"/>
          <w:lang w:eastAsia="hr-HR"/>
        </w:rPr>
        <w:tab/>
      </w:r>
    </w:p>
    <w:p w14:paraId="256C436B" w14:textId="77777777" w:rsidR="005708B2" w:rsidRPr="00713BE6" w:rsidRDefault="00713BE6" w:rsidP="00713BE6">
      <w:pPr>
        <w:tabs>
          <w:tab w:val="left" w:pos="2835"/>
        </w:tabs>
        <w:rPr>
          <w:rFonts w:asciiTheme="minorHAnsi" w:hAnsiTheme="minorHAnsi" w:cstheme="minorHAnsi"/>
          <w:sz w:val="20"/>
          <w:szCs w:val="20"/>
          <w:lang w:eastAsia="hr-HR"/>
        </w:rPr>
        <w:sectPr w:rsidR="005708B2" w:rsidRPr="00713BE6" w:rsidSect="00C27106">
          <w:headerReference w:type="default" r:id="rId11"/>
          <w:footerReference w:type="default" r:id="rId12"/>
          <w:headerReference w:type="first" r:id="rId13"/>
          <w:pgSz w:w="11906" w:h="16838" w:code="9"/>
          <w:pgMar w:top="1099" w:right="1418" w:bottom="1134" w:left="1418" w:header="426" w:footer="709" w:gutter="0"/>
          <w:cols w:space="708"/>
          <w:docGrid w:linePitch="360"/>
        </w:sectPr>
      </w:pPr>
      <w:r>
        <w:rPr>
          <w:rFonts w:asciiTheme="minorHAnsi" w:hAnsiTheme="minorHAnsi" w:cstheme="minorHAnsi"/>
          <w:sz w:val="20"/>
          <w:szCs w:val="20"/>
          <w:lang w:eastAsia="hr-HR"/>
        </w:rPr>
        <w:tab/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2163"/>
        <w:gridCol w:w="6541"/>
      </w:tblGrid>
      <w:tr w:rsidR="009F5B47" w:rsidRPr="00693310" w14:paraId="088D651B" w14:textId="77777777" w:rsidTr="00A47366">
        <w:trPr>
          <w:trHeight w:val="397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5632BA0" w14:textId="77777777" w:rsidR="009F5B47" w:rsidRPr="00693310" w:rsidRDefault="004327E7" w:rsidP="001B169C">
            <w:pPr>
              <w:numPr>
                <w:ilvl w:val="0"/>
                <w:numId w:val="3"/>
              </w:numPr>
              <w:ind w:left="557" w:hanging="557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 xml:space="preserve">PODACI O </w:t>
            </w:r>
            <w:r w:rsidR="006D2A7A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PROJEKTU</w:t>
            </w:r>
            <w:r w:rsidRPr="001B169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:</w:t>
            </w:r>
          </w:p>
        </w:tc>
      </w:tr>
      <w:tr w:rsidR="00E958AB" w:rsidRPr="00693310" w14:paraId="3D34E816" w14:textId="77777777" w:rsidTr="00F1712F">
        <w:trPr>
          <w:trHeight w:val="852"/>
          <w:jc w:val="center"/>
        </w:trPr>
        <w:tc>
          <w:tcPr>
            <w:tcW w:w="3368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32AA608" w14:textId="7C54D899" w:rsidR="0010406E" w:rsidRPr="00F1712F" w:rsidRDefault="00E958AB" w:rsidP="002479E2">
            <w:pPr>
              <w:pStyle w:val="Odlomakpopisa"/>
              <w:numPr>
                <w:ilvl w:val="1"/>
                <w:numId w:val="3"/>
              </w:numPr>
              <w:ind w:left="520" w:hanging="5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EC7C26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Naziv </w:t>
            </w:r>
            <w:r w:rsidR="00175036" w:rsidRPr="00EC7C26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projekta</w:t>
            </w:r>
          </w:p>
        </w:tc>
        <w:tc>
          <w:tcPr>
            <w:tcW w:w="6541" w:type="dxa"/>
            <w:tcBorders>
              <w:bottom w:val="single" w:sz="4" w:space="0" w:color="auto"/>
            </w:tcBorders>
            <w:vAlign w:val="center"/>
          </w:tcPr>
          <w:p w14:paraId="76307CE9" w14:textId="5F743BFB" w:rsidR="00E958AB" w:rsidRPr="00693310" w:rsidRDefault="00E958AB" w:rsidP="0010406E">
            <w:pPr>
              <w:pStyle w:val="Odlomakpopisa"/>
              <w:ind w:left="0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</w:pPr>
          </w:p>
        </w:tc>
      </w:tr>
      <w:tr w:rsidR="00942959" w:rsidRPr="00693310" w14:paraId="5CBDB1AC" w14:textId="77777777" w:rsidTr="001302F7">
        <w:trPr>
          <w:trHeight w:val="397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1B86E22" w14:textId="751F9EC1" w:rsidR="00942959" w:rsidRPr="00EC7C26" w:rsidRDefault="00BC0544" w:rsidP="00512F11">
            <w:pPr>
              <w:pStyle w:val="Odlomakpopisa"/>
              <w:numPr>
                <w:ilvl w:val="1"/>
                <w:numId w:val="3"/>
              </w:numPr>
              <w:ind w:left="520" w:hanging="5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Obuhvat projekta</w:t>
            </w:r>
          </w:p>
          <w:p w14:paraId="1C8F6853" w14:textId="6CFF825C" w:rsidR="00CA1287" w:rsidRDefault="00CA1287" w:rsidP="00F91A98">
            <w:pPr>
              <w:pStyle w:val="Odlomakpopisa"/>
              <w:ind w:left="0"/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</w:pPr>
            <w:r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(</w:t>
            </w:r>
            <w:r w:rsidR="00957C62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Prihvatljiv </w:t>
            </w:r>
            <w:r w:rsidR="00076745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nositelj</w:t>
            </w:r>
            <w:r w:rsidR="002B7C8E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projekta</w:t>
            </w:r>
            <w:r w:rsidR="00FF6B24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</w:t>
            </w:r>
            <w:r w:rsidR="00E747ED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na </w:t>
            </w:r>
            <w:r w:rsidR="00F1712F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ovaj FLAG </w:t>
            </w:r>
            <w:r w:rsidR="00E747ED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natječaj </w:t>
            </w:r>
            <w:r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može </w:t>
            </w:r>
            <w:r w:rsidR="00F1712F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podnijet</w:t>
            </w:r>
            <w:r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i </w:t>
            </w:r>
            <w:r w:rsidR="002D6245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samo </w:t>
            </w:r>
            <w:r w:rsidR="006D2A7A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jed</w:t>
            </w:r>
            <w:r w:rsidR="00F1712F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nu Prijavu </w:t>
            </w:r>
            <w:r w:rsidR="006D2A7A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projekt</w:t>
            </w:r>
            <w:r w:rsidR="00F1712F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a,</w:t>
            </w:r>
            <w:r w:rsidR="00E747ED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u okviru </w:t>
            </w:r>
            <w:r w:rsidR="00F1712F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koje</w:t>
            </w:r>
            <w:r w:rsidR="00E747ED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može prijaviti više prihvatljivih aktivnosti</w:t>
            </w:r>
            <w:r w:rsidR="00FF6B24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,</w:t>
            </w:r>
            <w:r w:rsidR="004D678C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na više različitih lokacija. A</w:t>
            </w:r>
            <w:r w:rsidR="000C59D4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ktivnosti pod oznakama </w:t>
            </w:r>
            <w:r w:rsidR="007302EA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oznakom </w:t>
            </w:r>
            <w:r w:rsidR="007302EA" w:rsidRPr="00BD381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4. e)</w:t>
            </w:r>
            <w:r w:rsidR="00BD381F" w:rsidRPr="00BD381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,</w:t>
            </w:r>
            <w:r w:rsidR="00BD381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f) i g) </w:t>
            </w:r>
            <w:r w:rsidR="007302EA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ne mogu se provoditi samostalno, nego jedino i isključivo kao dio projekta koji uključuje i jednu od aktivnosti pod oznakom 4. a) i/ili 4. b) i/ili 4. c)</w:t>
            </w:r>
            <w:r w:rsidR="00BD381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i/ili d).</w:t>
            </w:r>
          </w:p>
          <w:p w14:paraId="0B65D589" w14:textId="6C09EDBF" w:rsidR="00BC0544" w:rsidRPr="00F1712F" w:rsidRDefault="00BC0544" w:rsidP="00F91A98">
            <w:pPr>
              <w:pStyle w:val="Odlomakpopisa"/>
              <w:ind w:left="0"/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NAPOMENA: </w:t>
            </w:r>
            <w:r w:rsidRPr="005F5EC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  <w:lang w:eastAsia="hr-HR"/>
              </w:rPr>
              <w:t>Nositelj projekta se obvezuje tijekom provedbe projekta provoditi</w:t>
            </w:r>
            <w:r w:rsidRPr="00BC0544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</w:t>
            </w:r>
            <w:r w:rsidRPr="005F5EC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  <w:lang w:eastAsia="hr-HR"/>
              </w:rPr>
              <w:t>aktivnosti suradnje među dionicima</w:t>
            </w:r>
            <w:r w:rsidRPr="00BC0544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, koje podrazumijevaju provedbu projektnih aktivnosti u formalnom partnerstvu i postizanje zajedničkog rezultata, neovisno o tome odnose li se te aktivnosti na provedbu projekta u cijelosti ili na provedbu pojedinih projektnih aktivnosti.</w:t>
            </w:r>
          </w:p>
        </w:tc>
      </w:tr>
      <w:tr w:rsidR="00D049E2" w:rsidRPr="00693310" w14:paraId="1811B28A" w14:textId="77777777" w:rsidTr="005812F1">
        <w:trPr>
          <w:trHeight w:val="813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74560992" w14:textId="2350A49B" w:rsidR="00D049E2" w:rsidRPr="00F1712F" w:rsidRDefault="005812F1" w:rsidP="005812F1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</w:pPr>
            <w:r w:rsidRPr="00F1712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 xml:space="preserve">Oznaka </w:t>
            </w:r>
          </w:p>
        </w:tc>
        <w:tc>
          <w:tcPr>
            <w:tcW w:w="8704" w:type="dxa"/>
            <w:gridSpan w:val="2"/>
            <w:tcBorders>
              <w:bottom w:val="nil"/>
            </w:tcBorders>
            <w:vAlign w:val="center"/>
          </w:tcPr>
          <w:p w14:paraId="33211AE6" w14:textId="1F86741A" w:rsidR="00D049E2" w:rsidRPr="00F1712F" w:rsidRDefault="00D049E2" w:rsidP="005812F1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</w:pPr>
            <w:r w:rsidRPr="00F1712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Prihvatljive aktivnosti u okviru projekta</w:t>
            </w:r>
          </w:p>
        </w:tc>
      </w:tr>
      <w:tr w:rsidR="007302EA" w:rsidRPr="00693310" w14:paraId="68297652" w14:textId="77777777" w:rsidTr="00812B97">
        <w:trPr>
          <w:trHeight w:val="620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79FB0875" w14:textId="2C84028F" w:rsidR="007302EA" w:rsidRPr="0068099F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4. </w:t>
            </w:r>
            <w:r w:rsidRPr="006809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a)</w:t>
            </w:r>
          </w:p>
        </w:tc>
        <w:tc>
          <w:tcPr>
            <w:tcW w:w="8704" w:type="dxa"/>
            <w:gridSpan w:val="2"/>
            <w:vAlign w:val="center"/>
          </w:tcPr>
          <w:p w14:paraId="4D8AFD6F" w14:textId="4240A8CC" w:rsidR="007302EA" w:rsidRPr="00693310" w:rsidRDefault="007302EA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Izgradnja ili rekonstrukcija društvene, turističke i slične infrastrukture</w:t>
            </w:r>
          </w:p>
        </w:tc>
      </w:tr>
      <w:tr w:rsidR="007302EA" w:rsidRPr="00693310" w14:paraId="69F4737C" w14:textId="77777777" w:rsidTr="00812B97">
        <w:trPr>
          <w:trHeight w:val="757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19AD1051" w14:textId="70F59A55" w:rsidR="007302EA" w:rsidRPr="0068099F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4.</w:t>
            </w:r>
            <w:r w:rsidRPr="0068099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b)</w:t>
            </w:r>
          </w:p>
        </w:tc>
        <w:tc>
          <w:tcPr>
            <w:tcW w:w="8704" w:type="dxa"/>
            <w:gridSpan w:val="2"/>
            <w:vAlign w:val="center"/>
          </w:tcPr>
          <w:p w14:paraId="02E6C3DC" w14:textId="3CEA273E" w:rsidR="007302EA" w:rsidRPr="00693310" w:rsidRDefault="007302EA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Nabava i/ili opremanje društvene, turističke i slične infrastrukture</w:t>
            </w:r>
          </w:p>
        </w:tc>
      </w:tr>
      <w:tr w:rsidR="007302EA" w:rsidRPr="00693310" w14:paraId="28935FFA" w14:textId="77777777" w:rsidTr="00812B97">
        <w:trPr>
          <w:trHeight w:val="757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61FF4E77" w14:textId="2DC3589A" w:rsidR="007302EA" w:rsidRPr="00AB3317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4</w:t>
            </w:r>
            <w:r w:rsidRPr="00AB3317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. c)</w:t>
            </w:r>
          </w:p>
        </w:tc>
        <w:tc>
          <w:tcPr>
            <w:tcW w:w="8704" w:type="dxa"/>
            <w:gridSpan w:val="2"/>
            <w:vAlign w:val="center"/>
          </w:tcPr>
          <w:p w14:paraId="2305978A" w14:textId="25621B8C" w:rsidR="007302EA" w:rsidRPr="00693310" w:rsidRDefault="007302EA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Istraživanje i/ili razvoj u svrhu valorizacije </w:t>
            </w:r>
            <w:proofErr w:type="spellStart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ribarstvene</w:t>
            </w:r>
            <w:proofErr w:type="spellEnd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akvakulturne</w:t>
            </w:r>
            <w:proofErr w:type="spellEnd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pomorske baštine</w:t>
            </w:r>
          </w:p>
        </w:tc>
      </w:tr>
      <w:tr w:rsidR="007302EA" w:rsidRPr="00693310" w14:paraId="6FCCF6A2" w14:textId="77777777" w:rsidTr="00812B97">
        <w:trPr>
          <w:trHeight w:val="757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57C5F02C" w14:textId="1AAA0299" w:rsidR="007302EA" w:rsidRPr="00AB3317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4</w:t>
            </w:r>
            <w:r w:rsidRPr="00AB3317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. d)</w:t>
            </w:r>
          </w:p>
        </w:tc>
        <w:tc>
          <w:tcPr>
            <w:tcW w:w="8704" w:type="dxa"/>
            <w:gridSpan w:val="2"/>
            <w:vAlign w:val="center"/>
          </w:tcPr>
          <w:p w14:paraId="5F9B9C6D" w14:textId="42A5635E" w:rsidR="007302EA" w:rsidRPr="00693310" w:rsidRDefault="007302EA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Trošak razvoja i implementacija digitalnih usluga koje se odnose na promicanje </w:t>
            </w:r>
            <w:proofErr w:type="spellStart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ribarstvene</w:t>
            </w:r>
            <w:proofErr w:type="spellEnd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 </w:t>
            </w:r>
            <w:r w:rsidR="00F1712F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br/>
              <w:t xml:space="preserve">         </w:t>
            </w:r>
            <w:proofErr w:type="spellStart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akvakulturne</w:t>
            </w:r>
            <w:proofErr w:type="spellEnd"/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pomorske baštine</w:t>
            </w:r>
          </w:p>
        </w:tc>
      </w:tr>
      <w:tr w:rsidR="007302EA" w:rsidRPr="00693310" w14:paraId="12814781" w14:textId="77777777" w:rsidTr="00812B97">
        <w:trPr>
          <w:trHeight w:val="757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587D1E2C" w14:textId="361D8F1C" w:rsidR="007302EA" w:rsidRPr="00AB3317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4</w:t>
            </w:r>
            <w:r w:rsidRPr="00AB3317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. e)</w:t>
            </w:r>
          </w:p>
        </w:tc>
        <w:tc>
          <w:tcPr>
            <w:tcW w:w="8704" w:type="dxa"/>
            <w:gridSpan w:val="2"/>
            <w:vAlign w:val="center"/>
          </w:tcPr>
          <w:p w14:paraId="52FB6C94" w14:textId="6C1D4202" w:rsidR="007302EA" w:rsidRPr="00693310" w:rsidRDefault="00BD381F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="007302EA"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Aktivnosti suradnje među dionicima</w:t>
            </w:r>
          </w:p>
        </w:tc>
      </w:tr>
      <w:tr w:rsidR="007302EA" w:rsidRPr="00693310" w14:paraId="2D9E6522" w14:textId="77777777" w:rsidTr="00812B97">
        <w:trPr>
          <w:trHeight w:val="757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50946D34" w14:textId="74A477BD" w:rsidR="007302EA" w:rsidRPr="00AB3317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4.f)</w:t>
            </w:r>
          </w:p>
        </w:tc>
        <w:tc>
          <w:tcPr>
            <w:tcW w:w="8704" w:type="dxa"/>
            <w:gridSpan w:val="2"/>
            <w:vAlign w:val="center"/>
          </w:tcPr>
          <w:p w14:paraId="692E3B1B" w14:textId="3EF5C2AE" w:rsidR="007302EA" w:rsidRPr="00693310" w:rsidRDefault="007302EA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Promotivne aktivnosti</w:t>
            </w:r>
          </w:p>
        </w:tc>
      </w:tr>
      <w:tr w:rsidR="007302EA" w:rsidRPr="00693310" w14:paraId="1A4488B8" w14:textId="77777777" w:rsidTr="00812B97">
        <w:trPr>
          <w:trHeight w:val="757"/>
          <w:jc w:val="center"/>
        </w:trPr>
        <w:tc>
          <w:tcPr>
            <w:tcW w:w="1205" w:type="dxa"/>
            <w:tcBorders>
              <w:bottom w:val="nil"/>
            </w:tcBorders>
            <w:vAlign w:val="center"/>
          </w:tcPr>
          <w:p w14:paraId="64FB7544" w14:textId="64705395" w:rsidR="007302EA" w:rsidRPr="00AB3317" w:rsidRDefault="007302EA" w:rsidP="007302EA">
            <w:pPr>
              <w:spacing w:before="60" w:afterLines="60" w:after="144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4</w:t>
            </w:r>
            <w:r w:rsidRPr="00AB3317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g</w:t>
            </w:r>
            <w:r w:rsidRPr="00AB3317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8704" w:type="dxa"/>
            <w:gridSpan w:val="2"/>
            <w:vAlign w:val="center"/>
          </w:tcPr>
          <w:p w14:paraId="1DCE9C07" w14:textId="24351331" w:rsidR="007302EA" w:rsidRPr="00693310" w:rsidRDefault="007302EA" w:rsidP="00812B97">
            <w:pPr>
              <w:pStyle w:val="Odlomakpopisa"/>
              <w:spacing w:before="60" w:afterLines="60" w:after="144"/>
              <w:ind w:left="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Pr="007302EA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Opći troškovi </w:t>
            </w:r>
          </w:p>
        </w:tc>
      </w:tr>
      <w:tr w:rsidR="00312EF8" w:rsidRPr="00693310" w14:paraId="76683447" w14:textId="77777777" w:rsidTr="00A47366">
        <w:trPr>
          <w:trHeight w:val="458"/>
          <w:jc w:val="center"/>
        </w:trPr>
        <w:tc>
          <w:tcPr>
            <w:tcW w:w="9909" w:type="dxa"/>
            <w:gridSpan w:val="3"/>
            <w:tcBorders>
              <w:top w:val="single" w:sz="4" w:space="0" w:color="auto"/>
              <w:bottom w:val="nil"/>
            </w:tcBorders>
            <w:shd w:val="clear" w:color="auto" w:fill="8EAADB" w:themeFill="accent1" w:themeFillTint="99"/>
            <w:vAlign w:val="center"/>
          </w:tcPr>
          <w:p w14:paraId="38D8641C" w14:textId="651888C8" w:rsidR="00312EF8" w:rsidRPr="00FE6B38" w:rsidRDefault="00FE6B38" w:rsidP="00312EF8">
            <w:pPr>
              <w:pStyle w:val="Odlomakpopisa"/>
              <w:numPr>
                <w:ilvl w:val="1"/>
                <w:numId w:val="3"/>
              </w:numPr>
              <w:ind w:left="520" w:hanging="52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Lokacija ulaganja</w:t>
            </w:r>
          </w:p>
          <w:p w14:paraId="60855705" w14:textId="054C22B7" w:rsidR="00312EF8" w:rsidRPr="00F1712F" w:rsidRDefault="00181070" w:rsidP="00F1712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</w:pPr>
            <w:r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(</w:t>
            </w:r>
            <w:r w:rsidR="00137648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Projekt</w:t>
            </w:r>
            <w:r w:rsidR="004D678C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/</w:t>
            </w:r>
            <w:r w:rsidR="00137648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ulaganje se mora </w:t>
            </w:r>
            <w:r w:rsidR="00E16C86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provoditi</w:t>
            </w:r>
            <w:r w:rsidR="00137648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unutar obuhvata </w:t>
            </w:r>
            <w:proofErr w:type="spellStart"/>
            <w:r w:rsidR="00137648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ribarstvenog</w:t>
            </w:r>
            <w:proofErr w:type="spellEnd"/>
            <w:r w:rsidR="00137648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područja </w:t>
            </w:r>
            <w:r w:rsidR="0011404E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FLAG</w:t>
            </w:r>
            <w:r w:rsidR="00E16C86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-a</w:t>
            </w:r>
            <w:r w:rsidR="0011404E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. </w:t>
            </w:r>
            <w:r w:rsidR="00312EF8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U slučaju ulaganja na više lokacija, dodati retke </w:t>
            </w:r>
            <w:r w:rsidR="0011404E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i zasebno ispuniti podatke za svaku lokaciju</w:t>
            </w:r>
            <w:r w:rsidR="00386497" w:rsidRP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. U slučaju ulaganja u imovinu, upisuje se katastarska čestica na kojoj će se imovina nalaziti.</w:t>
            </w:r>
            <w:r w:rsidR="00F1712F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)</w:t>
            </w:r>
          </w:p>
        </w:tc>
      </w:tr>
      <w:tr w:rsidR="00312EF8" w:rsidRPr="00693310" w14:paraId="4556D1BD" w14:textId="77777777" w:rsidTr="001302F7">
        <w:trPr>
          <w:trHeight w:val="458"/>
          <w:jc w:val="center"/>
        </w:trPr>
        <w:tc>
          <w:tcPr>
            <w:tcW w:w="3368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16AA835A" w14:textId="77777777" w:rsidR="00312EF8" w:rsidRPr="00693310" w:rsidRDefault="00312EF8" w:rsidP="002479E2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Naselje/mjesto:</w:t>
            </w:r>
          </w:p>
        </w:tc>
        <w:tc>
          <w:tcPr>
            <w:tcW w:w="6541" w:type="dxa"/>
            <w:tcBorders>
              <w:bottom w:val="nil"/>
            </w:tcBorders>
            <w:vAlign w:val="center"/>
          </w:tcPr>
          <w:p w14:paraId="267DDB67" w14:textId="77777777" w:rsidR="00312EF8" w:rsidRPr="00693310" w:rsidRDefault="00312EF8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312EF8" w:rsidRPr="00693310" w14:paraId="4149C340" w14:textId="77777777" w:rsidTr="001302F7">
        <w:trPr>
          <w:trHeight w:val="458"/>
          <w:jc w:val="center"/>
        </w:trPr>
        <w:tc>
          <w:tcPr>
            <w:tcW w:w="3368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2EB918E7" w14:textId="77777777" w:rsidR="00312EF8" w:rsidRPr="00693310" w:rsidRDefault="00312EF8" w:rsidP="002479E2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Jedinica lokalne samouprave::</w:t>
            </w:r>
          </w:p>
        </w:tc>
        <w:tc>
          <w:tcPr>
            <w:tcW w:w="6541" w:type="dxa"/>
            <w:tcBorders>
              <w:bottom w:val="nil"/>
            </w:tcBorders>
            <w:vAlign w:val="center"/>
          </w:tcPr>
          <w:p w14:paraId="0DFD1636" w14:textId="77777777" w:rsidR="00312EF8" w:rsidRPr="00693310" w:rsidRDefault="00312EF8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312EF8" w:rsidRPr="00693310" w14:paraId="1F407941" w14:textId="77777777" w:rsidTr="001302F7">
        <w:trPr>
          <w:trHeight w:val="458"/>
          <w:jc w:val="center"/>
        </w:trPr>
        <w:tc>
          <w:tcPr>
            <w:tcW w:w="3368" w:type="dxa"/>
            <w:gridSpan w:val="2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45D4397A" w14:textId="77777777" w:rsidR="00312EF8" w:rsidRPr="00693310" w:rsidRDefault="00312EF8" w:rsidP="002479E2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Županija:</w:t>
            </w:r>
          </w:p>
        </w:tc>
        <w:tc>
          <w:tcPr>
            <w:tcW w:w="6541" w:type="dxa"/>
            <w:tcBorders>
              <w:bottom w:val="nil"/>
            </w:tcBorders>
            <w:vAlign w:val="center"/>
          </w:tcPr>
          <w:p w14:paraId="79ADE53E" w14:textId="77777777" w:rsidR="00312EF8" w:rsidRPr="00693310" w:rsidRDefault="00312EF8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312EF8" w:rsidRPr="00693310" w14:paraId="751D7352" w14:textId="77777777" w:rsidTr="001302F7">
        <w:trPr>
          <w:trHeight w:val="458"/>
          <w:jc w:val="center"/>
        </w:trPr>
        <w:tc>
          <w:tcPr>
            <w:tcW w:w="3368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77884AA" w14:textId="7F9AB64D" w:rsidR="00312EF8" w:rsidRPr="00693310" w:rsidRDefault="00312EF8" w:rsidP="002479E2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Katastarska općina:</w:t>
            </w:r>
          </w:p>
        </w:tc>
        <w:tc>
          <w:tcPr>
            <w:tcW w:w="6541" w:type="dxa"/>
            <w:tcBorders>
              <w:bottom w:val="single" w:sz="4" w:space="0" w:color="auto"/>
            </w:tcBorders>
            <w:vAlign w:val="center"/>
          </w:tcPr>
          <w:p w14:paraId="35861D43" w14:textId="77777777" w:rsidR="00312EF8" w:rsidRPr="00693310" w:rsidRDefault="00312EF8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312EF8" w:rsidRPr="00693310" w14:paraId="5067FE20" w14:textId="77777777" w:rsidTr="00903AEF">
        <w:trPr>
          <w:trHeight w:val="458"/>
          <w:jc w:val="center"/>
        </w:trPr>
        <w:tc>
          <w:tcPr>
            <w:tcW w:w="3368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5DE04C8" w14:textId="77777777" w:rsidR="00312EF8" w:rsidRPr="00693310" w:rsidRDefault="00312EF8" w:rsidP="002479E2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69331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Katastarska čestica:</w:t>
            </w:r>
          </w:p>
        </w:tc>
        <w:tc>
          <w:tcPr>
            <w:tcW w:w="6541" w:type="dxa"/>
            <w:tcBorders>
              <w:bottom w:val="single" w:sz="4" w:space="0" w:color="auto"/>
            </w:tcBorders>
            <w:vAlign w:val="center"/>
          </w:tcPr>
          <w:p w14:paraId="316A2707" w14:textId="77777777" w:rsidR="00312EF8" w:rsidRPr="00693310" w:rsidRDefault="00312EF8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312EF8" w:rsidRPr="00693310" w14:paraId="22C90FB9" w14:textId="77777777" w:rsidTr="00903AEF">
        <w:trPr>
          <w:trHeight w:val="458"/>
          <w:jc w:val="center"/>
        </w:trPr>
        <w:tc>
          <w:tcPr>
            <w:tcW w:w="3368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DA083C3" w14:textId="1140E698" w:rsidR="00312EF8" w:rsidRPr="00693310" w:rsidRDefault="00312EF8" w:rsidP="002479E2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Fotodokumentacija</w:t>
            </w:r>
            <w:r w:rsidR="0068474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postojećeg</w:t>
            </w:r>
            <w:r w:rsidR="0068474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stanja lokacije ulaganja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541" w:type="dxa"/>
            <w:tcBorders>
              <w:bottom w:val="single" w:sz="4" w:space="0" w:color="auto"/>
            </w:tcBorders>
            <w:vAlign w:val="center"/>
          </w:tcPr>
          <w:p w14:paraId="2B58C6DD" w14:textId="60E09263" w:rsidR="00312EF8" w:rsidRPr="00693310" w:rsidRDefault="00312EF8" w:rsidP="00312EF8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Da</w:t>
            </w:r>
            <w:r w:rsidR="0068474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r w:rsidR="00684740" w:rsidRPr="005F5ECC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  <w:t xml:space="preserve">(obavezno </w:t>
            </w:r>
            <w:r w:rsidR="0068474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  <w:t xml:space="preserve">se dostavlja </w:t>
            </w:r>
            <w:r w:rsidR="00684740" w:rsidRPr="005F5ECC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hr-HR"/>
              </w:rPr>
              <w:t>za aktivnost 4. a))</w:t>
            </w:r>
          </w:p>
          <w:p w14:paraId="0EB906B4" w14:textId="77777777" w:rsidR="00312EF8" w:rsidRDefault="00312EF8" w:rsidP="00312EF8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 Ne</w:t>
            </w:r>
          </w:p>
          <w:p w14:paraId="61EB8137" w14:textId="07D1DF02" w:rsidR="001F0FB9" w:rsidRPr="00693310" w:rsidRDefault="001F0FB9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903AEF" w:rsidRPr="00693310" w14:paraId="2DCDE9BA" w14:textId="77777777" w:rsidTr="00903AEF">
        <w:trPr>
          <w:trHeight w:val="458"/>
          <w:jc w:val="center"/>
        </w:trPr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DDCD5" w14:textId="77777777" w:rsidR="00903AEF" w:rsidRDefault="00903AEF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DD268" w14:textId="77777777" w:rsidR="00903AEF" w:rsidRPr="00693310" w:rsidRDefault="00903AEF" w:rsidP="00312EF8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903AEF" w:rsidRPr="00693310" w14:paraId="79483281" w14:textId="77777777" w:rsidTr="00903AEF">
        <w:trPr>
          <w:trHeight w:val="458"/>
          <w:jc w:val="center"/>
        </w:trPr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9FC6" w14:textId="77777777" w:rsidR="00903AEF" w:rsidRDefault="00903AEF" w:rsidP="00312EF8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3D9A" w14:textId="77777777" w:rsidR="00903AEF" w:rsidRPr="00693310" w:rsidRDefault="00903AEF" w:rsidP="00312EF8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312EF8" w:rsidRPr="00693310" w14:paraId="097E46E7" w14:textId="77777777" w:rsidTr="00A47366">
        <w:trPr>
          <w:trHeight w:val="675"/>
          <w:jc w:val="center"/>
        </w:trPr>
        <w:tc>
          <w:tcPr>
            <w:tcW w:w="99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08AD79C" w14:textId="7A0F7F1B" w:rsidR="00312EF8" w:rsidRPr="00E6004A" w:rsidRDefault="00312EF8" w:rsidP="001B169C">
            <w:pPr>
              <w:pStyle w:val="Odlomakpopisa"/>
              <w:numPr>
                <w:ilvl w:val="1"/>
                <w:numId w:val="3"/>
              </w:numPr>
              <w:rPr>
                <w:sz w:val="20"/>
                <w:szCs w:val="20"/>
                <w:lang w:eastAsia="hr-HR"/>
              </w:rPr>
            </w:pPr>
            <w:r w:rsidRPr="00E6004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Opis projekta i planiranih</w:t>
            </w:r>
            <w:r w:rsidR="00FE6B38" w:rsidRPr="00E6004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aktivnosti</w:t>
            </w:r>
          </w:p>
        </w:tc>
      </w:tr>
      <w:tr w:rsidR="00EA2681" w:rsidRPr="00693310" w14:paraId="68A95062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CC5505F" w14:textId="52D11E9D" w:rsidR="00EA2681" w:rsidRPr="00EA2681" w:rsidRDefault="00EA2681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EA2681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2.4.1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Opi</w:t>
            </w:r>
            <w:r w:rsidR="00715B1D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šite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projekt i aktivnosti koje će se provoditi u sklopu projekta, te pove</w:t>
            </w:r>
            <w:r w:rsidR="00715B1D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žite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903AEF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projektne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aktivnosti s </w:t>
            </w:r>
            <w:r w:rsidR="00715B1D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prijavljenim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troškovima</w:t>
            </w:r>
            <w:r w:rsidR="00903AEF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navedenim u </w:t>
            </w:r>
            <w:r w:rsidR="00A97615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Obrascu 1.B. Prijava projekta – </w:t>
            </w:r>
            <w:r w:rsidR="00903AEF" w:rsidRPr="00A97615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List</w:t>
            </w:r>
            <w:r w:rsidR="00A97615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a </w:t>
            </w:r>
            <w:r w:rsidR="00903AEF" w:rsidRPr="00A97615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troškova.</w:t>
            </w:r>
          </w:p>
        </w:tc>
      </w:tr>
      <w:tr w:rsidR="00A32D3E" w:rsidRPr="00693310" w14:paraId="18B15FBD" w14:textId="77777777" w:rsidTr="00A32D3E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3C9D3618" w14:textId="77777777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520A7E7E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78B989F2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020BC5D6" w14:textId="77777777" w:rsidR="006F57E7" w:rsidRPr="00EA2681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715B1D" w:rsidRPr="00693310" w14:paraId="129674E2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F93DF3F" w14:textId="3F78F73A" w:rsidR="00A32D3E" w:rsidRDefault="00715B1D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2.4.2 Opišite na koji način projekt i </w:t>
            </w:r>
            <w:r w:rsidRPr="00715B1D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akti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v</w:t>
            </w:r>
            <w:r w:rsidRPr="00715B1D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nosti doprinose ostvarenju prioriteta/cilja iz LRSR-a</w:t>
            </w:r>
            <w:r w:rsid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tj. na koji način </w:t>
            </w:r>
            <w:r w:rsidR="00657FF3" w:rsidRP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će se projektom promicati lokalna </w:t>
            </w:r>
            <w:proofErr w:type="spellStart"/>
            <w:r w:rsidR="00657FF3" w:rsidRP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ribarstvena</w:t>
            </w:r>
            <w:proofErr w:type="spellEnd"/>
            <w:r w:rsidR="00657FF3" w:rsidRP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="00657FF3" w:rsidRP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akvakulturna</w:t>
            </w:r>
            <w:proofErr w:type="spellEnd"/>
            <w:r w:rsidR="00657FF3" w:rsidRP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i pomorska baština</w:t>
            </w:r>
            <w:r w:rsid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.</w:t>
            </w:r>
          </w:p>
          <w:p w14:paraId="1EAC066F" w14:textId="77777777" w:rsidR="00903AEF" w:rsidRPr="00903AEF" w:rsidRDefault="00903AEF" w:rsidP="00903AEF">
            <w:pPr>
              <w:pStyle w:val="Odlomakpopisa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903AE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CILJ 2: Potpora vrednovanju, zaštiti i promociji kulturne baštine te tradicije ribarstva i akvakulture u svrhu održivog razvoja ribarske i </w:t>
            </w:r>
            <w:proofErr w:type="spellStart"/>
            <w:r w:rsidRPr="00903AE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akvakulturne</w:t>
            </w:r>
            <w:proofErr w:type="spellEnd"/>
            <w:r w:rsidRPr="00903AE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 zajednice</w:t>
            </w:r>
          </w:p>
          <w:p w14:paraId="116CB633" w14:textId="4B83E9C5" w:rsidR="00903AEF" w:rsidRPr="00903AEF" w:rsidRDefault="00903AEF" w:rsidP="00903AEF">
            <w:pPr>
              <w:pStyle w:val="Odlomakpopisa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hr-HR"/>
              </w:rPr>
            </w:pPr>
            <w:r w:rsidRPr="00903AE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PRIORITET 3: Valorizacija, očuvanje i promicanje ribarske i </w:t>
            </w:r>
            <w:proofErr w:type="spellStart"/>
            <w:r w:rsidRPr="00903AE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akvakulturne</w:t>
            </w:r>
            <w:proofErr w:type="spellEnd"/>
            <w:r w:rsidRPr="00903AE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 baštine u svrhu popularizacije društvene i kulturne baštine područja, poticanja diversifikacije, digitalnih i zelenih aktivnosti</w:t>
            </w:r>
          </w:p>
        </w:tc>
      </w:tr>
      <w:tr w:rsidR="00A32D3E" w:rsidRPr="00693310" w14:paraId="1F0A19D5" w14:textId="77777777" w:rsidTr="003A6B9D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58AA1EF2" w14:textId="77777777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5E854F18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4864A443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4527B2FB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715B1D" w:rsidRPr="00693310" w14:paraId="4A524F8E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4E618CD" w14:textId="1EB14709" w:rsidR="00715B1D" w:rsidRDefault="00715B1D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2.4.</w:t>
            </w:r>
            <w:r w:rsidR="0048003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3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Opišite potrebu za provođenjem projekta, potencijalne korisnike i dostupnost ulaganja. </w:t>
            </w:r>
          </w:p>
        </w:tc>
      </w:tr>
      <w:tr w:rsidR="00A32D3E" w:rsidRPr="00693310" w14:paraId="2C257DCA" w14:textId="77777777" w:rsidTr="00A32D3E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15EB2DBF" w14:textId="77777777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0877BE34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7C14AE27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07C1AD64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715B1D" w:rsidRPr="00693310" w14:paraId="1B9620FF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F0ED305" w14:textId="4EDB4107" w:rsidR="00903AEF" w:rsidRPr="00BA0F04" w:rsidRDefault="00715B1D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BA0F0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2.4.</w:t>
            </w:r>
            <w:r w:rsidR="0048003A" w:rsidRPr="00BA0F0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4</w:t>
            </w:r>
            <w:r w:rsidRPr="00BA0F0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A32D3E" w:rsidRPr="00BA0F0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Navedite na koji način projekt doprinosi digitalnoj tranziciji</w:t>
            </w:r>
            <w:r w:rsidR="00BA0F04" w:rsidRPr="00BA0F04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(ako je primjenjivo)</w:t>
            </w:r>
          </w:p>
          <w:p w14:paraId="52D0493A" w14:textId="327607AF" w:rsidR="00E85D78" w:rsidRPr="00BA0F04" w:rsidRDefault="002160ED" w:rsidP="00715B1D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BA0F04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Digitalna tranzicija se odnosi na promicanje digitalnih proizvoda i platformi kroz razvoj i primjenu digitalnih rješenja</w:t>
            </w:r>
            <w:r w:rsidR="00BA0F04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.</w:t>
            </w:r>
          </w:p>
        </w:tc>
      </w:tr>
      <w:tr w:rsidR="00A32D3E" w:rsidRPr="00693310" w14:paraId="0AC1C9D2" w14:textId="77777777" w:rsidTr="00A32D3E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4E5F3B3B" w14:textId="77777777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40D59754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2FB49521" w14:textId="77777777" w:rsidR="00B361DB" w:rsidRDefault="00B361DB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7A903EAF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A32D3E" w:rsidRPr="00693310" w14:paraId="57285A84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6103E7E" w14:textId="7B98AA2C" w:rsidR="00657FF3" w:rsidRPr="00657FF3" w:rsidRDefault="00A32D3E" w:rsidP="00657FF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2.4.</w:t>
            </w:r>
            <w:r w:rsidR="0048003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5</w:t>
            </w:r>
            <w:r w:rsid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  <w:r w:rsidR="00657FF3" w:rsidRPr="00657FF3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Opišite na koji će se način provoditi aktivnosti suradnje među dionicima. </w:t>
            </w:r>
          </w:p>
          <w:p w14:paraId="4E7AC6C5" w14:textId="1E8DDB0B" w:rsidR="00A32D3E" w:rsidRPr="00657FF3" w:rsidRDefault="00657FF3" w:rsidP="00A2443E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657FF3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Projekt </w:t>
            </w:r>
            <w:r w:rsidRPr="00A2443E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lang w:eastAsia="hr-HR"/>
              </w:rPr>
              <w:t>mora</w:t>
            </w:r>
            <w:r w:rsidRPr="00657FF3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 doprinositi pokazatelju CR13 Aktivnosti suradnje među dionicima.</w:t>
            </w:r>
            <w:r w:rsidR="00BC0544">
              <w:t xml:space="preserve"> </w:t>
            </w:r>
            <w:r w:rsidR="00BC0544" w:rsidRPr="00BC0544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Nositelj projekta je obveza</w:t>
            </w:r>
            <w:r w:rsidR="00BC0544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n tijekom provedbe projekta </w:t>
            </w:r>
            <w:r w:rsidR="00BC0544" w:rsidRPr="00A2443E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provoditi aktivnosti suradnje među dionicima, koje podrazumijevaju provedbu projektnih aktivnosti u formalnom partnerstvu i postizanje zajedničkog rezultata, neovisno o tome odnose li se te aktivnosti na provedbu projekta u cijelosti ili na provedbu pojedinih projektnih aktivnosti.</w:t>
            </w:r>
            <w:r w:rsidR="00A2443E" w:rsidRPr="00A2443E">
              <w:t xml:space="preserve"> </w:t>
            </w:r>
            <w:r w:rsidR="00A2443E" w:rsidRPr="00A2443E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Suradnja može uključivati sve vrste partnera (ribar</w:t>
            </w:r>
            <w:r w:rsidR="0054760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e</w:t>
            </w:r>
            <w:r w:rsidR="00A2443E" w:rsidRPr="00A2443E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, istraživač</w:t>
            </w:r>
            <w:r w:rsidR="00547600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e</w:t>
            </w:r>
            <w:r w:rsidR="00A2443E" w:rsidRPr="00A2443E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, lokalne vlasti, poduzeća, nevladine organizacije itd.), a aktivnost suradnje podrazumijeva aktivnost (radnju) koju provode dva ili više partnera s ciljem zajedničkog rezultata. Osnovna (polazna) vrijednost pokazatelja na razini projekta je nula, a polazna godina je godina prije početka provedbe projekta. </w:t>
            </w:r>
          </w:p>
        </w:tc>
      </w:tr>
      <w:tr w:rsidR="00A32D3E" w:rsidRPr="00693310" w14:paraId="7706D78C" w14:textId="77777777" w:rsidTr="00A32D3E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5D5A04DB" w14:textId="77777777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0076C98E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77DC799F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03E15858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A32D3E" w:rsidRPr="00693310" w14:paraId="7452D21D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0597E66" w14:textId="2AC55432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2.4.</w:t>
            </w:r>
            <w:r w:rsidR="0048003A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6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Navedite vremenski okvir provedbe projekta za sve aktivnosti koje su obuhvaćene projektom, neovisno o tome jesu li se provele prije, tijekom ili nakon završetka provedbe projekta.</w:t>
            </w:r>
          </w:p>
        </w:tc>
      </w:tr>
      <w:tr w:rsidR="00A32D3E" w:rsidRPr="00693310" w14:paraId="103C0A07" w14:textId="77777777" w:rsidTr="00A32D3E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143E00F8" w14:textId="77777777" w:rsidR="00A32D3E" w:rsidRDefault="00A32D3E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40FD8667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67FA8137" w14:textId="77777777" w:rsidR="006F57E7" w:rsidRDefault="006F57E7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  <w:tr w:rsidR="00E85D78" w:rsidRPr="00693310" w14:paraId="2135712D" w14:textId="77777777" w:rsidTr="001302F7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9F5007A" w14:textId="6F3BBF87" w:rsidR="00E85D78" w:rsidRDefault="00E85D78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A2443E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2.</w:t>
            </w:r>
            <w:r w:rsidR="00E6004A" w:rsidRPr="00A2443E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4</w:t>
            </w:r>
            <w:r w:rsidRPr="00A2443E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.</w:t>
            </w:r>
            <w:r w:rsidR="00E6004A" w:rsidRPr="00A2443E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7</w:t>
            </w:r>
            <w:r w:rsidRPr="00A2443E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Opišite kako će se u sklopu projekta koristiti jedinstveni vizualni identitet.</w:t>
            </w:r>
          </w:p>
          <w:p w14:paraId="60D33216" w14:textId="7511A05C" w:rsidR="0048003A" w:rsidRPr="0048003A" w:rsidRDefault="0048003A" w:rsidP="00715B1D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48003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Jedinstveni vizualni identitet potrebno je koristiti sukladno </w:t>
            </w:r>
            <w:r w:rsidR="00A95C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Prilogu III. FLAG Natječaja</w:t>
            </w:r>
            <w:r w:rsidRPr="0048003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Prilikom opisa v</w:t>
            </w:r>
            <w:r w:rsidRPr="0048003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oditi računa da se navede način ispunjenja svih potrebnih zahtjeva </w:t>
            </w: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(opći i posebni) te</w:t>
            </w:r>
            <w:r w:rsidRPr="0048003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 uvjeta za ostvarenje sufinanciranja</w:t>
            </w: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 xml:space="preserve"> (ovisno o vrsti infrastrukture). </w:t>
            </w:r>
          </w:p>
        </w:tc>
      </w:tr>
      <w:tr w:rsidR="00E85D78" w:rsidRPr="00693310" w14:paraId="1E1ED41C" w14:textId="77777777" w:rsidTr="00E85D78">
        <w:trPr>
          <w:trHeight w:val="675"/>
          <w:jc w:val="center"/>
        </w:trPr>
        <w:tc>
          <w:tcPr>
            <w:tcW w:w="9909" w:type="dxa"/>
            <w:gridSpan w:val="3"/>
            <w:tcBorders>
              <w:bottom w:val="single" w:sz="4" w:space="0" w:color="auto"/>
            </w:tcBorders>
            <w:vAlign w:val="center"/>
          </w:tcPr>
          <w:p w14:paraId="6AA521D1" w14:textId="77777777" w:rsidR="00E85D78" w:rsidRDefault="00E85D78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  <w:p w14:paraId="03383390" w14:textId="77777777" w:rsidR="00E77178" w:rsidRDefault="00E77178" w:rsidP="00715B1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</w:tr>
    </w:tbl>
    <w:p w14:paraId="0E0DE09B" w14:textId="68BF5675" w:rsidR="001C04E5" w:rsidRPr="00693310" w:rsidRDefault="001C04E5" w:rsidP="001C04E5">
      <w:pPr>
        <w:tabs>
          <w:tab w:val="left" w:pos="6990"/>
        </w:tabs>
        <w:rPr>
          <w:rFonts w:asciiTheme="minorHAnsi" w:hAnsiTheme="minorHAnsi" w:cstheme="minorHAnsi"/>
          <w:lang w:eastAsia="hr-HR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0"/>
        <w:gridCol w:w="1624"/>
        <w:gridCol w:w="1484"/>
      </w:tblGrid>
      <w:tr w:rsidR="00FE7AA7" w:rsidRPr="00693310" w14:paraId="63B86EB9" w14:textId="77777777" w:rsidTr="000155C3">
        <w:trPr>
          <w:trHeight w:val="466"/>
          <w:jc w:val="center"/>
        </w:trPr>
        <w:tc>
          <w:tcPr>
            <w:tcW w:w="9918" w:type="dxa"/>
            <w:gridSpan w:val="3"/>
            <w:shd w:val="clear" w:color="auto" w:fill="8EAADB" w:themeFill="accent1" w:themeFillTint="99"/>
            <w:vAlign w:val="center"/>
          </w:tcPr>
          <w:p w14:paraId="365FAA86" w14:textId="4DA0C2DB" w:rsidR="00EE287E" w:rsidRPr="001B169C" w:rsidRDefault="0033386E" w:rsidP="001B169C">
            <w:pPr>
              <w:pStyle w:val="Odlomakpopisa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CA7E2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KRITERIJI ODABIRA</w:t>
            </w:r>
            <w:r w:rsidR="00C9583F" w:rsidRPr="00CA7E2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ZA </w:t>
            </w:r>
            <w:r w:rsidR="00514FF2" w:rsidRPr="00CA7E2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MJERU </w:t>
            </w:r>
            <w:r w:rsidR="009816B6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4</w:t>
            </w:r>
            <w:r w:rsidR="00514FF2" w:rsidRPr="00CA7E2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. </w:t>
            </w:r>
          </w:p>
          <w:p w14:paraId="019C4966" w14:textId="39229A60" w:rsidR="002D61CC" w:rsidRPr="00CA7E2C" w:rsidRDefault="00EE287E" w:rsidP="009816B6">
            <w:pPr>
              <w:pStyle w:val="Odlomakpopisa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VAŽNO</w:t>
            </w:r>
            <w:r w:rsidR="002D61CC" w:rsidRPr="0069331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:</w:t>
            </w:r>
            <w:r w:rsidR="00095404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 xml:space="preserve"> </w:t>
            </w:r>
            <w:r w:rsidR="002B7C8E" w:rsidRPr="00CA7E2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Nositelj</w:t>
            </w:r>
            <w:r w:rsidR="006D2A7A" w:rsidRPr="00CA7E2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u</w:t>
            </w:r>
            <w:r w:rsidR="002B7C8E" w:rsidRPr="00CA7E2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projekta</w:t>
            </w:r>
            <w:r w:rsidR="002D61CC" w:rsidRPr="00CA7E2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se neće dodijeliti veći broj bodova od onih koje je sam </w:t>
            </w:r>
            <w:r w:rsidR="00345B82" w:rsidRPr="00CA7E2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tražio te ako nije dostavio obrazloženja i dokumentaciju iz </w:t>
            </w:r>
            <w:r w:rsidR="00345B82" w:rsidRPr="00A542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Prilog</w:t>
            </w:r>
            <w:r w:rsidR="002A6E2B" w:rsidRPr="00A542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="00345B82" w:rsidRPr="00A542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I</w:t>
            </w:r>
            <w:r w:rsidR="00F30384" w:rsidRPr="00A542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I</w:t>
            </w:r>
            <w:r w:rsidR="00345B82" w:rsidRPr="00CA7E2C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Natječaja prema kriteriju odabira, za koji su bodovi traženi.</w:t>
            </w:r>
          </w:p>
        </w:tc>
      </w:tr>
      <w:tr w:rsidR="00BF105A" w:rsidRPr="00693310" w14:paraId="3D14156B" w14:textId="77777777" w:rsidTr="000155C3">
        <w:trPr>
          <w:trHeight w:val="397"/>
          <w:jc w:val="center"/>
        </w:trPr>
        <w:tc>
          <w:tcPr>
            <w:tcW w:w="8434" w:type="dxa"/>
            <w:gridSpan w:val="2"/>
            <w:shd w:val="clear" w:color="auto" w:fill="D9E2F3" w:themeFill="accent1" w:themeFillTint="33"/>
            <w:vAlign w:val="center"/>
          </w:tcPr>
          <w:p w14:paraId="357C908B" w14:textId="66C9CF27" w:rsidR="00BF105A" w:rsidRPr="005F5ECC" w:rsidRDefault="002B7F4E" w:rsidP="005F5ECC">
            <w:pPr>
              <w:pStyle w:val="Odlomakpopisa"/>
              <w:numPr>
                <w:ilvl w:val="2"/>
                <w:numId w:val="26"/>
              </w:numPr>
              <w:spacing w:before="60" w:after="6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hr-HR"/>
              </w:rPr>
            </w:pPr>
            <w:r w:rsidRPr="005F5EC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hr-HR"/>
              </w:rPr>
              <w:t>Uključenost relevantnih dionika s područja u kreiranje projekta</w:t>
            </w:r>
            <w:r w:rsidR="007A474C">
              <w:rPr>
                <w:rStyle w:val="Referencafusnote"/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hr-HR"/>
              </w:rPr>
              <w:footnoteReference w:id="1"/>
            </w:r>
          </w:p>
        </w:tc>
        <w:tc>
          <w:tcPr>
            <w:tcW w:w="1484" w:type="dxa"/>
            <w:shd w:val="clear" w:color="auto" w:fill="D9E2F3" w:themeFill="accent1" w:themeFillTint="33"/>
            <w:vAlign w:val="center"/>
          </w:tcPr>
          <w:p w14:paraId="6375E661" w14:textId="062615BD" w:rsidR="00BF105A" w:rsidRPr="00107FE3" w:rsidRDefault="00107FE3" w:rsidP="002C2D6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M</w:t>
            </w:r>
            <w:r w:rsidR="00BF105A"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 xml:space="preserve">ax. </w:t>
            </w:r>
            <w:r w:rsidR="002B7F4E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30</w:t>
            </w:r>
          </w:p>
        </w:tc>
      </w:tr>
      <w:tr w:rsidR="00E078B4" w:rsidRPr="00693310" w14:paraId="1ED331FE" w14:textId="77777777" w:rsidTr="000155C3">
        <w:trPr>
          <w:trHeight w:val="397"/>
          <w:jc w:val="center"/>
        </w:trPr>
        <w:tc>
          <w:tcPr>
            <w:tcW w:w="6810" w:type="dxa"/>
            <w:shd w:val="clear" w:color="auto" w:fill="D9E2F3" w:themeFill="accent1" w:themeFillTint="33"/>
            <w:vAlign w:val="center"/>
          </w:tcPr>
          <w:p w14:paraId="46867F37" w14:textId="0DA16835" w:rsidR="00E078B4" w:rsidRPr="00693310" w:rsidRDefault="002B7F4E" w:rsidP="00B2067E">
            <w:pPr>
              <w:pStyle w:val="Odlomakpopisa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B7F4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Uključivanje lokalnog stanovništva (roditelji i djeca) u kreiranje projekta</w:t>
            </w: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30CB368D" w14:textId="578EE47F" w:rsidR="00E078B4" w:rsidRPr="00693310" w:rsidRDefault="002B7F4E" w:rsidP="00B2067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10</w:t>
            </w:r>
            <w:r w:rsidR="00E078B4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7EF88354" w14:textId="77777777" w:rsidR="00E078B4" w:rsidRPr="00693310" w:rsidRDefault="00E078B4" w:rsidP="00B2067E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E078B4" w:rsidRPr="00693310" w14:paraId="0EF19DF4" w14:textId="77777777" w:rsidTr="000155C3">
        <w:trPr>
          <w:trHeight w:val="397"/>
          <w:jc w:val="center"/>
        </w:trPr>
        <w:tc>
          <w:tcPr>
            <w:tcW w:w="6810" w:type="dxa"/>
            <w:shd w:val="clear" w:color="auto" w:fill="D9E2F3" w:themeFill="accent1" w:themeFillTint="33"/>
            <w:vAlign w:val="center"/>
          </w:tcPr>
          <w:p w14:paraId="27319625" w14:textId="50C6110F" w:rsidR="00E078B4" w:rsidRPr="00693310" w:rsidRDefault="002B7F4E" w:rsidP="00B2067E">
            <w:pPr>
              <w:pStyle w:val="Odlomakpopisa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B7F4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Uključivanje poduzetnika u kreiranje projekta</w:t>
            </w: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3459DE1D" w14:textId="77777777" w:rsidR="00E078B4" w:rsidRPr="00693310" w:rsidRDefault="00E078B4" w:rsidP="00B2067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10 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76AABBC0" w14:textId="77777777" w:rsidR="00E078B4" w:rsidRPr="00693310" w:rsidRDefault="00E078B4" w:rsidP="00B2067E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E078B4" w:rsidRPr="00693310" w14:paraId="1914EF9F" w14:textId="77777777" w:rsidTr="000155C3">
        <w:trPr>
          <w:trHeight w:val="397"/>
          <w:jc w:val="center"/>
        </w:trPr>
        <w:tc>
          <w:tcPr>
            <w:tcW w:w="6810" w:type="dxa"/>
            <w:shd w:val="clear" w:color="auto" w:fill="D9E2F3" w:themeFill="accent1" w:themeFillTint="33"/>
            <w:vAlign w:val="center"/>
          </w:tcPr>
          <w:p w14:paraId="66454E03" w14:textId="2F14D6ED" w:rsidR="00E078B4" w:rsidRPr="00693310" w:rsidRDefault="002B7F4E" w:rsidP="00B2067E">
            <w:pPr>
              <w:pStyle w:val="Odlomakpopisa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B7F4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Uključivanje znanstvenika i/ili stručnjaka u kreiranje projekta</w:t>
            </w: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0BCEC806" w14:textId="5003803B" w:rsidR="00E078B4" w:rsidRPr="00693310" w:rsidRDefault="002B7F4E" w:rsidP="00B2067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10 </w:t>
            </w:r>
            <w:r w:rsidR="00E078B4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16DC361F" w14:textId="77777777" w:rsidR="00E078B4" w:rsidRPr="00693310" w:rsidRDefault="00E078B4" w:rsidP="00B2067E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BF105A" w:rsidRPr="00693310" w14:paraId="34CEF208" w14:textId="77777777" w:rsidTr="000155C3">
        <w:trPr>
          <w:trHeight w:val="397"/>
          <w:jc w:val="center"/>
        </w:trPr>
        <w:tc>
          <w:tcPr>
            <w:tcW w:w="8434" w:type="dxa"/>
            <w:gridSpan w:val="2"/>
            <w:shd w:val="clear" w:color="auto" w:fill="D9E2F3" w:themeFill="accent1" w:themeFillTint="33"/>
            <w:vAlign w:val="center"/>
          </w:tcPr>
          <w:p w14:paraId="53396E9E" w14:textId="0E11C0D5" w:rsidR="00BF105A" w:rsidRPr="005F5ECC" w:rsidRDefault="00BF105A" w:rsidP="005F5ECC">
            <w:pPr>
              <w:pStyle w:val="Odlomakpopisa"/>
              <w:numPr>
                <w:ilvl w:val="2"/>
                <w:numId w:val="26"/>
              </w:num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5F5EC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Tip </w:t>
            </w:r>
            <w:r w:rsidR="0004782D" w:rsidRPr="005F5ECC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aktivnosti</w:t>
            </w:r>
          </w:p>
        </w:tc>
        <w:tc>
          <w:tcPr>
            <w:tcW w:w="1484" w:type="dxa"/>
            <w:shd w:val="clear" w:color="auto" w:fill="D9E2F3" w:themeFill="accent1" w:themeFillTint="33"/>
            <w:vAlign w:val="center"/>
          </w:tcPr>
          <w:p w14:paraId="5D5584A7" w14:textId="2C492E19" w:rsidR="00BF105A" w:rsidRPr="00107FE3" w:rsidRDefault="00107FE3" w:rsidP="002C2D6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</w:pPr>
            <w:r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M</w:t>
            </w:r>
            <w:r w:rsidR="00BF105A"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ax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.</w:t>
            </w:r>
            <w:r w:rsidR="00BF105A"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 xml:space="preserve"> </w:t>
            </w:r>
            <w:r w:rsidR="002B7F4E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2</w:t>
            </w:r>
            <w:r w:rsidR="00474B2D"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5</w:t>
            </w:r>
          </w:p>
        </w:tc>
      </w:tr>
      <w:tr w:rsidR="00BF105A" w:rsidRPr="00693310" w14:paraId="297BA938" w14:textId="77777777" w:rsidTr="000155C3">
        <w:trPr>
          <w:trHeight w:val="397"/>
          <w:jc w:val="center"/>
        </w:trPr>
        <w:tc>
          <w:tcPr>
            <w:tcW w:w="6810" w:type="dxa"/>
            <w:shd w:val="clear" w:color="auto" w:fill="D9E2F3" w:themeFill="accent1" w:themeFillTint="33"/>
            <w:vAlign w:val="center"/>
          </w:tcPr>
          <w:p w14:paraId="0227DDF3" w14:textId="42A4D805" w:rsidR="00BF105A" w:rsidRPr="00693310" w:rsidRDefault="002B7F4E" w:rsidP="00B2067E">
            <w:pPr>
              <w:pStyle w:val="Odlomakpopisa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B7F4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Razvoj digitalnih rješenja</w:t>
            </w:r>
            <w:r w:rsidR="007A474C">
              <w:rPr>
                <w:rStyle w:val="Referencafusnote"/>
                <w:rFonts w:asciiTheme="minorHAnsi" w:hAnsiTheme="minorHAnsi" w:cstheme="minorHAnsi"/>
                <w:sz w:val="20"/>
                <w:szCs w:val="20"/>
                <w:lang w:eastAsia="hr-HR"/>
              </w:rPr>
              <w:footnoteReference w:id="2"/>
            </w: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4E7A59DD" w14:textId="77777777" w:rsidR="00BF105A" w:rsidRPr="00693310" w:rsidRDefault="00BF105A" w:rsidP="00B2067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15 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46D66208" w14:textId="77777777" w:rsidR="00BF105A" w:rsidRPr="00693310" w:rsidRDefault="00BF105A" w:rsidP="00B2067E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BF105A" w:rsidRPr="00693310" w14:paraId="387A0CCF" w14:textId="77777777" w:rsidTr="000155C3">
        <w:trPr>
          <w:trHeight w:val="397"/>
          <w:jc w:val="center"/>
        </w:trPr>
        <w:tc>
          <w:tcPr>
            <w:tcW w:w="6810" w:type="dxa"/>
            <w:shd w:val="clear" w:color="auto" w:fill="D9E2F3" w:themeFill="accent1" w:themeFillTint="33"/>
            <w:vAlign w:val="center"/>
          </w:tcPr>
          <w:p w14:paraId="08179ACB" w14:textId="581A5624" w:rsidR="00BF105A" w:rsidRPr="00693310" w:rsidRDefault="002B7F4E" w:rsidP="00B2067E">
            <w:pPr>
              <w:pStyle w:val="Odlomakpopisa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B7F4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Izgradnja ili rekonstrukcija društvene, turističke i sl. infrastrukture</w:t>
            </w: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0C9A223C" w14:textId="6C0BF96A" w:rsidR="00BF105A" w:rsidRPr="00693310" w:rsidRDefault="002B7F4E" w:rsidP="00B2067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5</w:t>
            </w:r>
            <w:r w:rsidR="00BF105A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10200C06" w14:textId="77777777" w:rsidR="00BF105A" w:rsidRPr="00693310" w:rsidRDefault="00BF105A" w:rsidP="00B2067E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BF105A" w:rsidRPr="00693310" w14:paraId="16E069E0" w14:textId="77777777" w:rsidTr="005F5ECC">
        <w:trPr>
          <w:trHeight w:val="397"/>
          <w:jc w:val="center"/>
        </w:trPr>
        <w:tc>
          <w:tcPr>
            <w:tcW w:w="681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4A37BE" w14:textId="0BAE34B3" w:rsidR="00BF105A" w:rsidRPr="00693310" w:rsidRDefault="002B7F4E" w:rsidP="00B2067E">
            <w:pPr>
              <w:pStyle w:val="Odlomakpopisa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2B7F4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Nabava i/ili opremanje društvene, turističke i sl. infrastrukture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34945FE" w14:textId="77777777" w:rsidR="00BF105A" w:rsidRPr="00693310" w:rsidRDefault="00BF105A" w:rsidP="00B2067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5 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0D0F168A" w14:textId="77777777" w:rsidR="00BF105A" w:rsidRPr="00693310" w:rsidRDefault="00BF105A" w:rsidP="00B2067E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1D3A05" w:rsidRPr="00693310" w14:paraId="1081A469" w14:textId="77777777" w:rsidTr="005F5ECC">
        <w:trPr>
          <w:trHeight w:val="397"/>
          <w:jc w:val="center"/>
        </w:trPr>
        <w:tc>
          <w:tcPr>
            <w:tcW w:w="6810" w:type="dxa"/>
            <w:tcBorders>
              <w:right w:val="nil"/>
            </w:tcBorders>
            <w:shd w:val="clear" w:color="auto" w:fill="D9E2F3" w:themeFill="accent1" w:themeFillTint="33"/>
            <w:vAlign w:val="center"/>
          </w:tcPr>
          <w:p w14:paraId="5CCA89BC" w14:textId="760BDB56" w:rsidR="001D3A05" w:rsidRPr="00A52367" w:rsidRDefault="00CF6ADF" w:rsidP="005F5ECC">
            <w:pPr>
              <w:pStyle w:val="Odlomakpopisa"/>
              <w:numPr>
                <w:ilvl w:val="2"/>
                <w:numId w:val="26"/>
              </w:num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A5236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Projekt doprinosi očuvanju okoliša i ekološkoj održivosti</w:t>
            </w:r>
            <w:r w:rsidR="004D589C">
              <w:rPr>
                <w:rStyle w:val="Referencafusnote"/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footnoteReference w:id="3"/>
            </w:r>
          </w:p>
        </w:tc>
        <w:tc>
          <w:tcPr>
            <w:tcW w:w="1624" w:type="dxa"/>
            <w:tcBorders>
              <w:left w:val="nil"/>
            </w:tcBorders>
            <w:shd w:val="clear" w:color="auto" w:fill="D9E2F3" w:themeFill="accent1" w:themeFillTint="33"/>
            <w:vAlign w:val="center"/>
          </w:tcPr>
          <w:p w14:paraId="29892992" w14:textId="759D1C27" w:rsidR="001D3A05" w:rsidRPr="005F5ECC" w:rsidRDefault="001D3A05" w:rsidP="005F5EC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484" w:type="dxa"/>
            <w:shd w:val="clear" w:color="auto" w:fill="D9E2F3" w:themeFill="accent1" w:themeFillTint="33"/>
            <w:vAlign w:val="center"/>
          </w:tcPr>
          <w:p w14:paraId="0E0C7F70" w14:textId="274E06C5" w:rsidR="001D3A05" w:rsidRPr="00693310" w:rsidRDefault="004D589C" w:rsidP="001D3A05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Max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.</w:t>
            </w:r>
            <w:r w:rsidRPr="00107FE3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hr-HR"/>
              </w:rPr>
              <w:t>10</w:t>
            </w:r>
          </w:p>
        </w:tc>
      </w:tr>
      <w:tr w:rsidR="00254C52" w:rsidRPr="00693310" w14:paraId="7539AB0C" w14:textId="77777777" w:rsidTr="000155C3">
        <w:trPr>
          <w:trHeight w:val="397"/>
          <w:jc w:val="center"/>
        </w:trPr>
        <w:tc>
          <w:tcPr>
            <w:tcW w:w="6810" w:type="dxa"/>
            <w:shd w:val="clear" w:color="auto" w:fill="D9E2F3" w:themeFill="accent1" w:themeFillTint="33"/>
            <w:vAlign w:val="center"/>
          </w:tcPr>
          <w:p w14:paraId="7405114F" w14:textId="3823D376" w:rsidR="00254C52" w:rsidRPr="005F5ECC" w:rsidRDefault="00254C52" w:rsidP="005F5ECC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               </w:t>
            </w:r>
            <w:r w:rsidRPr="005F5ECC">
              <w:rPr>
                <w:rFonts w:asciiTheme="minorHAnsi" w:hAnsiTheme="minorHAnsi" w:cstheme="minorHAnsi"/>
                <w:bCs/>
                <w:sz w:val="20"/>
                <w:szCs w:val="20"/>
                <w:lang w:eastAsia="hr-HR"/>
              </w:rPr>
              <w:t>Projekt doprinosi očuvanju okoliša i ekološkoj održivosti</w:t>
            </w: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0175FC6A" w14:textId="2830E216" w:rsidR="00254C52" w:rsidRPr="00693310" w:rsidRDefault="00254C52" w:rsidP="00CE2DAE">
            <w:pPr>
              <w:spacing w:before="60" w:after="60"/>
              <w:ind w:left="3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10 bodova</w:t>
            </w:r>
          </w:p>
        </w:tc>
        <w:tc>
          <w:tcPr>
            <w:tcW w:w="1484" w:type="dxa"/>
            <w:shd w:val="clear" w:color="auto" w:fill="FFFFFF"/>
            <w:vAlign w:val="center"/>
          </w:tcPr>
          <w:p w14:paraId="26611399" w14:textId="59FBBCCE" w:rsidR="00254C52" w:rsidRPr="00693310" w:rsidRDefault="00254C52" w:rsidP="001D3A05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A50517" w:rsidRPr="00693310" w14:paraId="7B6C09D0" w14:textId="77777777" w:rsidTr="009B6F65">
        <w:trPr>
          <w:trHeight w:val="397"/>
          <w:jc w:val="center"/>
        </w:trPr>
        <w:tc>
          <w:tcPr>
            <w:tcW w:w="8434" w:type="dxa"/>
            <w:gridSpan w:val="2"/>
            <w:shd w:val="clear" w:color="auto" w:fill="00B0F0"/>
            <w:vAlign w:val="center"/>
          </w:tcPr>
          <w:p w14:paraId="138EA3CC" w14:textId="77777777" w:rsidR="00A50517" w:rsidRPr="00CD4289" w:rsidRDefault="00A50517" w:rsidP="00CD4289">
            <w:pPr>
              <w:pStyle w:val="Odlomakpopisa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CD4289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ZATRAŽENI BROJ BODOVA UKUPNO:</w:t>
            </w:r>
          </w:p>
          <w:p w14:paraId="37B37B33" w14:textId="622E76E4" w:rsidR="00A50517" w:rsidRPr="00BA0F04" w:rsidRDefault="00A50517" w:rsidP="00A50517">
            <w:pPr>
              <w:spacing w:before="60" w:after="60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5F5ECC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eastAsia="hr-HR"/>
              </w:rPr>
              <w:t>(zbrojiti zatraženi broj bodova po svakom kriteriju)</w:t>
            </w:r>
          </w:p>
        </w:tc>
        <w:tc>
          <w:tcPr>
            <w:tcW w:w="1484" w:type="dxa"/>
            <w:shd w:val="clear" w:color="auto" w:fill="00B0F0"/>
            <w:vAlign w:val="center"/>
          </w:tcPr>
          <w:p w14:paraId="7B8A159C" w14:textId="77777777" w:rsidR="00A50517" w:rsidRPr="00693310" w:rsidRDefault="00A50517" w:rsidP="00A52367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</w:p>
        </w:tc>
      </w:tr>
      <w:tr w:rsidR="009B6F65" w:rsidRPr="00693310" w14:paraId="2B7B96FC" w14:textId="77777777" w:rsidTr="005F5ECC">
        <w:trPr>
          <w:trHeight w:val="397"/>
          <w:jc w:val="center"/>
        </w:trPr>
        <w:tc>
          <w:tcPr>
            <w:tcW w:w="9918" w:type="dxa"/>
            <w:gridSpan w:val="3"/>
            <w:shd w:val="clear" w:color="auto" w:fill="227ACB"/>
            <w:vAlign w:val="center"/>
          </w:tcPr>
          <w:p w14:paraId="72686F1D" w14:textId="7845970E" w:rsidR="009B6F65" w:rsidRPr="00693310" w:rsidRDefault="009B6F65" w:rsidP="009B6F65">
            <w:pPr>
              <w:spacing w:before="60" w:after="6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A5051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MAKSIMALAN BROJ BODOVA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(</w:t>
            </w:r>
            <w:r w:rsidRPr="00A5051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65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)</w:t>
            </w:r>
          </w:p>
        </w:tc>
      </w:tr>
      <w:tr w:rsidR="009B6F65" w:rsidRPr="00693310" w14:paraId="3C7CD690" w14:textId="77777777" w:rsidTr="005F5ECC">
        <w:trPr>
          <w:trHeight w:val="397"/>
          <w:jc w:val="center"/>
        </w:trPr>
        <w:tc>
          <w:tcPr>
            <w:tcW w:w="9918" w:type="dxa"/>
            <w:gridSpan w:val="3"/>
            <w:shd w:val="clear" w:color="auto" w:fill="227ACB"/>
            <w:vAlign w:val="center"/>
          </w:tcPr>
          <w:p w14:paraId="15DC38D4" w14:textId="4CBDCCFF" w:rsidR="009B6F65" w:rsidRPr="00693310" w:rsidRDefault="009B6F65" w:rsidP="009B6F65">
            <w:pPr>
              <w:spacing w:before="60" w:after="60"/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A50517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PRAG PROLAZNOSTI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(20)</w:t>
            </w:r>
          </w:p>
        </w:tc>
      </w:tr>
    </w:tbl>
    <w:p w14:paraId="28C41A50" w14:textId="77777777" w:rsidR="005B2042" w:rsidRPr="00AE1F2A" w:rsidRDefault="005B2042" w:rsidP="00AE1F2A">
      <w:pPr>
        <w:rPr>
          <w:rFonts w:asciiTheme="minorHAnsi" w:hAnsiTheme="minorHAnsi" w:cstheme="minorHAnsi"/>
          <w:sz w:val="20"/>
          <w:szCs w:val="20"/>
          <w:lang w:eastAsia="hr-HR"/>
        </w:rPr>
        <w:sectPr w:rsidR="005B2042" w:rsidRPr="00AE1F2A" w:rsidSect="003F2FFC">
          <w:headerReference w:type="even" r:id="rId14"/>
          <w:headerReference w:type="default" r:id="rId15"/>
          <w:headerReference w:type="first" r:id="rId16"/>
          <w:pgSz w:w="11906" w:h="16838" w:code="9"/>
          <w:pgMar w:top="1099" w:right="1418" w:bottom="1134" w:left="1418" w:header="426" w:footer="709" w:gutter="0"/>
          <w:cols w:space="708"/>
          <w:docGrid w:linePitch="360"/>
        </w:sectPr>
      </w:pP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7"/>
      </w:tblGrid>
      <w:tr w:rsidR="00B51237" w:rsidRPr="00693310" w14:paraId="0142E990" w14:textId="77777777" w:rsidTr="001302F7">
        <w:trPr>
          <w:trHeight w:val="397"/>
          <w:jc w:val="center"/>
        </w:trPr>
        <w:tc>
          <w:tcPr>
            <w:tcW w:w="9737" w:type="dxa"/>
            <w:shd w:val="clear" w:color="auto" w:fill="DEEAF6" w:themeFill="accent5" w:themeFillTint="33"/>
            <w:vAlign w:val="center"/>
          </w:tcPr>
          <w:p w14:paraId="1A6EC8DB" w14:textId="77777777" w:rsidR="00B51237" w:rsidRPr="00693310" w:rsidRDefault="00B51237" w:rsidP="005F5ECC">
            <w:pPr>
              <w:pStyle w:val="Odlomakpopisa"/>
              <w:numPr>
                <w:ilvl w:val="1"/>
                <w:numId w:val="26"/>
              </w:num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OBRAZLOŽENJA</w:t>
            </w:r>
            <w:r w:rsidR="007F2514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</w:p>
          <w:p w14:paraId="21A997CF" w14:textId="055349B7" w:rsidR="00A542B9" w:rsidRDefault="007F2514" w:rsidP="00D52289">
            <w:pPr>
              <w:spacing w:before="60"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Obrazloženja se</w:t>
            </w:r>
            <w:r w:rsidR="00A42D93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dostavljaju za</w:t>
            </w:r>
            <w:r w:rsidR="00D5228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one</w:t>
            </w:r>
            <w:r w:rsidR="00A42D93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kriterije</w:t>
            </w:r>
            <w:r w:rsidR="00971B45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D5228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odabira </w:t>
            </w:r>
            <w:r w:rsidR="00345B82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za </w:t>
            </w:r>
            <w:r w:rsidR="00971B45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koj</w:t>
            </w:r>
            <w:r w:rsidR="00345B82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e </w:t>
            </w:r>
            <w:r w:rsidR="00D5228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je </w:t>
            </w:r>
            <w:r w:rsidR="00FC293B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n</w:t>
            </w:r>
            <w:r w:rsidR="002B7C8E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ositelj projekta</w:t>
            </w:r>
            <w:r w:rsidR="00971B45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D5228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zatražio bodove. </w:t>
            </w:r>
            <w:r w:rsidR="00A542B9" w:rsidRPr="00A542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Nositelju projekta neće biti dodijeljeni bodovi ukoliko ih nije zatražio u Prijavi projekta i/ili nije dostavio dokumentaciju/obrazloženja na temelju kojih se dodjeljuju bodovi sukladno kriterijima odabira. U slučaju ako nositelj projekta ne dostavi obrazloženje za kriterij za koji je tražio bodove, prilikom provjere izračuna bodova umanjit će se sveukupni izračun bodova.</w:t>
            </w:r>
          </w:p>
          <w:p w14:paraId="271C3C52" w14:textId="0824E85D" w:rsidR="00971B45" w:rsidRPr="00693310" w:rsidRDefault="00A542B9" w:rsidP="00D52289">
            <w:pPr>
              <w:spacing w:before="60" w:after="6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A542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Nositelju projekta se ne može dodijeliti veći broj bodova po pojedinom kriteriju odabira niti veći ukupan broj bodova od onih koje je zatražio u Prijavi projekta, niti veći iznos potpore od onog koji je zatražio u Prijavi projekta.</w:t>
            </w:r>
          </w:p>
        </w:tc>
      </w:tr>
      <w:tr w:rsidR="00B51237" w:rsidRPr="00693310" w14:paraId="5EBC90CB" w14:textId="77777777" w:rsidTr="001302F7">
        <w:trPr>
          <w:jc w:val="center"/>
        </w:trPr>
        <w:tc>
          <w:tcPr>
            <w:tcW w:w="9737" w:type="dxa"/>
            <w:shd w:val="clear" w:color="auto" w:fill="D9E2F3" w:themeFill="accent1" w:themeFillTint="33"/>
            <w:vAlign w:val="center"/>
          </w:tcPr>
          <w:p w14:paraId="5BDA3F55" w14:textId="3F22DBD3" w:rsidR="002D61CC" w:rsidRPr="004423B5" w:rsidRDefault="00A84A20" w:rsidP="004423B5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Obrazložite na koji način </w:t>
            </w:r>
            <w:r w:rsidR="004423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 dionici s područja uključeni </w:t>
            </w:r>
            <w:r w:rsidR="004423B5" w:rsidRPr="004423B5">
              <w:rPr>
                <w:rFonts w:asciiTheme="minorHAnsi" w:hAnsiTheme="minorHAnsi" w:cstheme="minorHAnsi"/>
                <w:b/>
                <w:sz w:val="20"/>
                <w:szCs w:val="20"/>
              </w:rPr>
              <w:t>u kreiranje projekta</w:t>
            </w:r>
            <w:r w:rsidR="004423B5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B51237" w:rsidRPr="00693310" w14:paraId="72AC5CAA" w14:textId="77777777" w:rsidTr="00432D69">
        <w:trPr>
          <w:trHeight w:val="1203"/>
          <w:jc w:val="center"/>
        </w:trPr>
        <w:tc>
          <w:tcPr>
            <w:tcW w:w="9737" w:type="dxa"/>
            <w:shd w:val="clear" w:color="auto" w:fill="FFFFFF"/>
          </w:tcPr>
          <w:p w14:paraId="55ED1880" w14:textId="77777777" w:rsidR="00432D69" w:rsidRDefault="00432D69" w:rsidP="00432D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D1BC86" w14:textId="77777777" w:rsidR="00432D69" w:rsidRPr="00432D69" w:rsidRDefault="00432D69" w:rsidP="00432D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0B8BF1" w14:textId="2A6D7873" w:rsidR="00432D69" w:rsidRDefault="00432D69" w:rsidP="00432D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E9312F" w14:textId="77777777" w:rsidR="007A71A1" w:rsidRDefault="007A71A1" w:rsidP="00432D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B29976" w14:textId="77777777" w:rsidR="00432D69" w:rsidRPr="00432D69" w:rsidRDefault="00432D69" w:rsidP="00432D6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678C" w:rsidRPr="00693310" w14:paraId="7E956E69" w14:textId="77777777" w:rsidTr="001302F7">
        <w:trPr>
          <w:jc w:val="center"/>
        </w:trPr>
        <w:tc>
          <w:tcPr>
            <w:tcW w:w="9737" w:type="dxa"/>
            <w:shd w:val="clear" w:color="auto" w:fill="D9E2F3" w:themeFill="accent1" w:themeFillTint="33"/>
            <w:vAlign w:val="center"/>
          </w:tcPr>
          <w:p w14:paraId="5715E8EB" w14:textId="7F7716E4" w:rsidR="004D678C" w:rsidRPr="00432D69" w:rsidRDefault="004423B5" w:rsidP="004423B5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eastAsia="hr-HR"/>
              </w:rPr>
              <w:t xml:space="preserve">Obrazložite projektne aktivnosti za koje ste zatražili bodove.  </w:t>
            </w:r>
          </w:p>
        </w:tc>
      </w:tr>
      <w:tr w:rsidR="004D678C" w:rsidRPr="00693310" w14:paraId="66D94403" w14:textId="77777777" w:rsidTr="004D678C">
        <w:trPr>
          <w:trHeight w:val="1042"/>
          <w:jc w:val="center"/>
        </w:trPr>
        <w:tc>
          <w:tcPr>
            <w:tcW w:w="9737" w:type="dxa"/>
            <w:vAlign w:val="center"/>
          </w:tcPr>
          <w:p w14:paraId="50BF3743" w14:textId="77777777" w:rsidR="004D678C" w:rsidRDefault="004D678C" w:rsidP="004D678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2B7E552" w14:textId="77777777" w:rsidR="004D678C" w:rsidRDefault="004D678C" w:rsidP="004D678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3E56EC6" w14:textId="77777777" w:rsidR="004D678C" w:rsidRDefault="004D678C" w:rsidP="004D678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EE8DFAA" w14:textId="77777777" w:rsidR="004D678C" w:rsidRPr="00432D69" w:rsidRDefault="004D678C" w:rsidP="004D678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B51237" w:rsidRPr="00693310" w14:paraId="618A34B8" w14:textId="77777777" w:rsidTr="001302F7">
        <w:trPr>
          <w:jc w:val="center"/>
        </w:trPr>
        <w:tc>
          <w:tcPr>
            <w:tcW w:w="9737" w:type="dxa"/>
            <w:shd w:val="clear" w:color="auto" w:fill="D9E2F3" w:themeFill="accent1" w:themeFillTint="33"/>
            <w:vAlign w:val="center"/>
          </w:tcPr>
          <w:p w14:paraId="0447CC75" w14:textId="77777777" w:rsidR="003E7392" w:rsidRDefault="00B7106E" w:rsidP="003211AB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082104" w:rsidRPr="006933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brazložite na koji način ulaganje </w:t>
            </w:r>
            <w:r w:rsidR="0068305D" w:rsidRPr="006933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doprinosi </w:t>
            </w:r>
            <w:r w:rsidR="00654B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očuvanju </w:t>
            </w:r>
            <w:r w:rsidR="0068305D" w:rsidRPr="00693310">
              <w:rPr>
                <w:rFonts w:asciiTheme="minorHAnsi" w:hAnsiTheme="minorHAnsi" w:cstheme="minorHAnsi"/>
                <w:b/>
                <w:sz w:val="20"/>
                <w:szCs w:val="20"/>
              </w:rPr>
              <w:t>okoliša i ekološkoj održivosti</w:t>
            </w:r>
            <w:r w:rsidR="00514C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2B7924EC" w14:textId="5BB09916" w:rsidR="00C91745" w:rsidRPr="003E7392" w:rsidRDefault="003E7392" w:rsidP="003211AB">
            <w:pPr>
              <w:spacing w:before="60" w:after="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186C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="00514CB9" w:rsidRPr="00DC186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avedite </w:t>
            </w:r>
            <w:r w:rsidR="004423B5" w:rsidRPr="004423B5">
              <w:rPr>
                <w:rFonts w:asciiTheme="minorHAnsi" w:hAnsiTheme="minorHAnsi" w:cstheme="minorHAnsi"/>
                <w:i/>
                <w:sz w:val="20"/>
                <w:szCs w:val="20"/>
              </w:rPr>
              <w:t>na koji način ulaganje doprinosi očuvanju okoliša i ekološkoj održivosti, npr. ulaganje u zelenu, energetski učinkovitu infrastrukturu, opremanje opremom visoke energetske učinkovitosti, korištenje opreme i procesa koji će doprinijeti smanjenju potrošnje energije, emisije stakleničkih plinova i smanjenju korištenja neobnovljivih resursa.</w:t>
            </w:r>
          </w:p>
        </w:tc>
      </w:tr>
      <w:tr w:rsidR="00082104" w:rsidRPr="00693310" w14:paraId="64FE41A3" w14:textId="77777777" w:rsidTr="004D678C">
        <w:trPr>
          <w:trHeight w:val="1826"/>
          <w:jc w:val="center"/>
        </w:trPr>
        <w:tc>
          <w:tcPr>
            <w:tcW w:w="9737" w:type="dxa"/>
            <w:shd w:val="clear" w:color="auto" w:fill="FFFFFF"/>
          </w:tcPr>
          <w:p w14:paraId="0E155F86" w14:textId="5DE60091" w:rsidR="004423B5" w:rsidRPr="00693310" w:rsidRDefault="004423B5" w:rsidP="000824A1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928FFA2" w14:textId="77777777" w:rsidR="001C04E5" w:rsidRPr="00693310" w:rsidRDefault="001C04E5" w:rsidP="00537B37">
      <w:pPr>
        <w:rPr>
          <w:rFonts w:asciiTheme="minorHAnsi" w:hAnsiTheme="minorHAnsi" w:cstheme="minorHAnsi"/>
          <w:b/>
          <w:bCs/>
          <w:lang w:eastAsia="hr-HR"/>
        </w:rPr>
      </w:pPr>
    </w:p>
    <w:p w14:paraId="04E38F2B" w14:textId="77777777" w:rsidR="001C04E5" w:rsidRPr="00693310" w:rsidRDefault="001C04E5" w:rsidP="001C04E5">
      <w:pPr>
        <w:rPr>
          <w:rFonts w:asciiTheme="minorHAnsi" w:hAnsiTheme="minorHAnsi" w:cstheme="minorHAnsi"/>
          <w:lang w:eastAsia="hr-HR"/>
        </w:rPr>
        <w:sectPr w:rsidR="001C04E5" w:rsidRPr="00693310" w:rsidSect="001276F1">
          <w:pgSz w:w="11906" w:h="16838" w:code="9"/>
          <w:pgMar w:top="1099" w:right="1418" w:bottom="1134" w:left="1418" w:header="426" w:footer="709" w:gutter="0"/>
          <w:cols w:space="708"/>
          <w:docGrid w:linePitch="360"/>
        </w:sect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209"/>
        <w:gridCol w:w="2263"/>
        <w:gridCol w:w="1801"/>
      </w:tblGrid>
      <w:tr w:rsidR="007203F0" w:rsidRPr="00693310" w14:paraId="5361EA7E" w14:textId="77777777" w:rsidTr="00C2723D">
        <w:trPr>
          <w:trHeight w:val="397"/>
          <w:jc w:val="center"/>
        </w:trPr>
        <w:tc>
          <w:tcPr>
            <w:tcW w:w="9832" w:type="dxa"/>
            <w:gridSpan w:val="4"/>
            <w:shd w:val="clear" w:color="auto" w:fill="8DB3E2"/>
            <w:vAlign w:val="center"/>
          </w:tcPr>
          <w:p w14:paraId="28F829A2" w14:textId="55D5E6B0" w:rsidR="007203F0" w:rsidRPr="003B27EF" w:rsidRDefault="004C5161" w:rsidP="001B169C">
            <w:pPr>
              <w:numPr>
                <w:ilvl w:val="0"/>
                <w:numId w:val="3"/>
              </w:numPr>
              <w:ind w:left="557" w:hanging="557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3B27EF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REKAPITULACIJA TROŠKOVA I IZRAČUN JAVNE POTPORE</w:t>
            </w:r>
            <w:r w:rsidR="00600431" w:rsidRPr="003B27EF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084228" w:rsidRPr="00693310" w14:paraId="7EB4BC02" w14:textId="77777777" w:rsidTr="001302F7">
        <w:trPr>
          <w:trHeight w:val="567"/>
          <w:jc w:val="center"/>
        </w:trPr>
        <w:tc>
          <w:tcPr>
            <w:tcW w:w="559" w:type="dxa"/>
            <w:shd w:val="clear" w:color="auto" w:fill="DEEAF6" w:themeFill="accent5" w:themeFillTint="33"/>
            <w:vAlign w:val="center"/>
          </w:tcPr>
          <w:p w14:paraId="6E6DB7EA" w14:textId="77777777" w:rsidR="00084228" w:rsidRPr="00693310" w:rsidRDefault="00084228" w:rsidP="00B967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5209" w:type="dxa"/>
            <w:shd w:val="clear" w:color="auto" w:fill="DEEAF6" w:themeFill="accent5" w:themeFillTint="33"/>
            <w:vAlign w:val="center"/>
          </w:tcPr>
          <w:p w14:paraId="02358B8A" w14:textId="77777777" w:rsidR="00084228" w:rsidRPr="00693310" w:rsidRDefault="00084228" w:rsidP="00B9671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Ukupn</w:t>
            </w:r>
            <w:r w:rsidR="00B06CD1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 iznos prihvatljivih troškova</w:t>
            </w:r>
            <w:r w:rsidR="00B06CD1">
              <w:rPr>
                <w:rStyle w:val="Referencafusnote"/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footnoteReference w:id="4"/>
            </w:r>
          </w:p>
          <w:p w14:paraId="64398800" w14:textId="379193BC" w:rsidR="00084228" w:rsidRPr="00693310" w:rsidRDefault="001D7770" w:rsidP="00BD56A4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Pojašnjenje: Ukupan iznos iz stupca F ili stupca H iz Tablice I. u okviru priloga </w:t>
            </w:r>
            <w:r w:rsidR="00B2342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Prijav</w:t>
            </w:r>
            <w:r w:rsidR="00DA780A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="00B2342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projekta - 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Lista troškova</w:t>
            </w:r>
          </w:p>
        </w:tc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14:paraId="0E23419E" w14:textId="77777777" w:rsidR="00084228" w:rsidRPr="00693310" w:rsidRDefault="00084228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801" w:type="dxa"/>
            <w:tcBorders>
              <w:left w:val="nil"/>
            </w:tcBorders>
            <w:vAlign w:val="center"/>
          </w:tcPr>
          <w:p w14:paraId="79990729" w14:textId="5C76100D" w:rsidR="00084228" w:rsidRPr="00693310" w:rsidRDefault="00980E29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EUR</w:t>
            </w:r>
          </w:p>
        </w:tc>
      </w:tr>
      <w:tr w:rsidR="00B55538" w:rsidRPr="00693310" w14:paraId="502690A1" w14:textId="77777777" w:rsidTr="001302F7">
        <w:trPr>
          <w:trHeight w:val="567"/>
          <w:jc w:val="center"/>
        </w:trPr>
        <w:tc>
          <w:tcPr>
            <w:tcW w:w="559" w:type="dxa"/>
            <w:shd w:val="clear" w:color="auto" w:fill="DEEAF6" w:themeFill="accent5" w:themeFillTint="33"/>
            <w:vAlign w:val="center"/>
          </w:tcPr>
          <w:p w14:paraId="769D8C57" w14:textId="77777777" w:rsidR="00B55538" w:rsidRPr="00693310" w:rsidRDefault="00B55538" w:rsidP="00B967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B</w:t>
            </w:r>
          </w:p>
        </w:tc>
        <w:tc>
          <w:tcPr>
            <w:tcW w:w="5209" w:type="dxa"/>
            <w:shd w:val="clear" w:color="auto" w:fill="DEEAF6" w:themeFill="accent5" w:themeFillTint="33"/>
            <w:vAlign w:val="center"/>
          </w:tcPr>
          <w:p w14:paraId="151DC9F0" w14:textId="77777777" w:rsidR="00B55538" w:rsidRPr="00693310" w:rsidRDefault="001E2EE2" w:rsidP="00B9671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Ukupan iznos općih troškova</w:t>
            </w:r>
          </w:p>
          <w:p w14:paraId="32D8B80E" w14:textId="594BB6E4" w:rsidR="00B55538" w:rsidRPr="00693310" w:rsidRDefault="00974E53" w:rsidP="00BD56A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Pojašnjenje: Ukupan iznos stupca E ili stupca G iz Tablice II.</w:t>
            </w:r>
            <w:r w:rsidRPr="00693310">
              <w:rPr>
                <w:rFonts w:asciiTheme="minorHAnsi" w:hAnsiTheme="minorHAnsi" w:cstheme="minorHAnsi"/>
              </w:rPr>
              <w:t xml:space="preserve"> 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u okviru priloga </w:t>
            </w:r>
            <w:r w:rsidR="00B2342D" w:rsidRPr="00B2342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Prijav</w:t>
            </w:r>
            <w:r w:rsidR="00DA780A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</w:t>
            </w:r>
            <w:r w:rsidR="00B2342D" w:rsidRPr="00B2342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projekta - Lista troškova </w:t>
            </w:r>
          </w:p>
        </w:tc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14:paraId="3F19CFF2" w14:textId="77777777" w:rsidR="00B55538" w:rsidRPr="00693310" w:rsidRDefault="00B55538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801" w:type="dxa"/>
            <w:tcBorders>
              <w:left w:val="nil"/>
            </w:tcBorders>
            <w:vAlign w:val="center"/>
          </w:tcPr>
          <w:p w14:paraId="5C4B4F1A" w14:textId="3049916C" w:rsidR="00B55538" w:rsidRPr="00693310" w:rsidRDefault="00980E29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EUR</w:t>
            </w:r>
          </w:p>
        </w:tc>
      </w:tr>
      <w:tr w:rsidR="00B55538" w:rsidRPr="00693310" w14:paraId="06C92057" w14:textId="77777777" w:rsidTr="001302F7">
        <w:trPr>
          <w:trHeight w:val="567"/>
          <w:jc w:val="center"/>
        </w:trPr>
        <w:tc>
          <w:tcPr>
            <w:tcW w:w="559" w:type="dxa"/>
            <w:shd w:val="clear" w:color="auto" w:fill="DEEAF6" w:themeFill="accent5" w:themeFillTint="33"/>
            <w:vAlign w:val="center"/>
          </w:tcPr>
          <w:p w14:paraId="728757D0" w14:textId="77777777" w:rsidR="00B55538" w:rsidRPr="00693310" w:rsidRDefault="00B55538" w:rsidP="00B967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C</w:t>
            </w:r>
          </w:p>
        </w:tc>
        <w:tc>
          <w:tcPr>
            <w:tcW w:w="5209" w:type="dxa"/>
            <w:shd w:val="clear" w:color="auto" w:fill="DEEAF6" w:themeFill="accent5" w:themeFillTint="33"/>
            <w:vAlign w:val="center"/>
          </w:tcPr>
          <w:p w14:paraId="4D40B2E9" w14:textId="77777777" w:rsidR="00B55538" w:rsidRPr="00693310" w:rsidRDefault="00B55538" w:rsidP="00B9671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Prihvatljiv</w:t>
            </w:r>
            <w:r w:rsidR="00FD6216"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</w:t>
            </w: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iznos općih troškova</w:t>
            </w:r>
          </w:p>
          <w:p w14:paraId="461C614C" w14:textId="77777777" w:rsidR="00B55538" w:rsidRPr="00693310" w:rsidRDefault="00B55538" w:rsidP="00B96710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Pojašnjenje: Iznos iz retka B, ali najviše 12% od iznosa iz retka A</w:t>
            </w:r>
          </w:p>
        </w:tc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14:paraId="49CD737B" w14:textId="77777777" w:rsidR="00B55538" w:rsidRPr="00693310" w:rsidRDefault="00B55538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801" w:type="dxa"/>
            <w:tcBorders>
              <w:left w:val="nil"/>
            </w:tcBorders>
            <w:vAlign w:val="center"/>
          </w:tcPr>
          <w:p w14:paraId="69D40B79" w14:textId="574A632E" w:rsidR="00B55538" w:rsidRPr="00693310" w:rsidRDefault="00980E29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EUR</w:t>
            </w:r>
          </w:p>
        </w:tc>
      </w:tr>
      <w:tr w:rsidR="00084228" w:rsidRPr="00693310" w14:paraId="51B05DD9" w14:textId="77777777" w:rsidTr="001302F7">
        <w:trPr>
          <w:trHeight w:val="567"/>
          <w:jc w:val="center"/>
        </w:trPr>
        <w:tc>
          <w:tcPr>
            <w:tcW w:w="559" w:type="dxa"/>
            <w:shd w:val="clear" w:color="auto" w:fill="DEEAF6" w:themeFill="accent5" w:themeFillTint="33"/>
            <w:vAlign w:val="center"/>
          </w:tcPr>
          <w:p w14:paraId="6CEA54FD" w14:textId="77777777" w:rsidR="00084228" w:rsidRPr="00693310" w:rsidRDefault="00084228" w:rsidP="00B967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D</w:t>
            </w:r>
          </w:p>
        </w:tc>
        <w:tc>
          <w:tcPr>
            <w:tcW w:w="5209" w:type="dxa"/>
            <w:shd w:val="clear" w:color="auto" w:fill="DEEAF6" w:themeFill="accent5" w:themeFillTint="33"/>
            <w:vAlign w:val="center"/>
          </w:tcPr>
          <w:p w14:paraId="74CB4E44" w14:textId="77777777" w:rsidR="00084228" w:rsidRPr="00693310" w:rsidRDefault="00084228" w:rsidP="00B9671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Ukupan iznos prihvatljivih troškova za izračun potpore</w:t>
            </w:r>
          </w:p>
          <w:p w14:paraId="36867752" w14:textId="77777777" w:rsidR="00084228" w:rsidRPr="00693310" w:rsidRDefault="00084228" w:rsidP="00B96710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Pojašnjenje: Zbroj iznosa iz retka A i retka C</w:t>
            </w:r>
          </w:p>
        </w:tc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14:paraId="5F9C5EED" w14:textId="77777777" w:rsidR="00084228" w:rsidRPr="00693310" w:rsidRDefault="00084228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801" w:type="dxa"/>
            <w:tcBorders>
              <w:left w:val="nil"/>
            </w:tcBorders>
            <w:vAlign w:val="center"/>
          </w:tcPr>
          <w:p w14:paraId="0CF297A5" w14:textId="45D40F3E" w:rsidR="00084228" w:rsidRPr="00693310" w:rsidRDefault="00980E29" w:rsidP="00B9671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EUR</w:t>
            </w:r>
          </w:p>
        </w:tc>
      </w:tr>
      <w:tr w:rsidR="00084228" w:rsidRPr="00693310" w14:paraId="4DFA1B4B" w14:textId="77777777" w:rsidTr="001302F7">
        <w:trPr>
          <w:trHeight w:val="425"/>
          <w:jc w:val="center"/>
        </w:trPr>
        <w:tc>
          <w:tcPr>
            <w:tcW w:w="559" w:type="dxa"/>
            <w:shd w:val="clear" w:color="auto" w:fill="DEEAF6" w:themeFill="accent5" w:themeFillTint="33"/>
            <w:vAlign w:val="center"/>
          </w:tcPr>
          <w:p w14:paraId="760D1D8E" w14:textId="77777777" w:rsidR="00084228" w:rsidRPr="00693310" w:rsidRDefault="00B55538" w:rsidP="00F633C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</w:t>
            </w:r>
          </w:p>
        </w:tc>
        <w:tc>
          <w:tcPr>
            <w:tcW w:w="5209" w:type="dxa"/>
            <w:shd w:val="clear" w:color="auto" w:fill="DEEAF6" w:themeFill="accent5" w:themeFillTint="33"/>
            <w:vAlign w:val="center"/>
          </w:tcPr>
          <w:p w14:paraId="7033B49D" w14:textId="77777777" w:rsidR="00084228" w:rsidRPr="00693310" w:rsidRDefault="00084228" w:rsidP="003D04C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Udio javne potpore</w:t>
            </w:r>
          </w:p>
          <w:p w14:paraId="0AA4D7C2" w14:textId="07D4099B" w:rsidR="000B187C" w:rsidRDefault="000B187C" w:rsidP="004F035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Pojašnjenje: </w:t>
            </w:r>
            <w:r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Intenzitet potpore u iznosu od </w:t>
            </w:r>
            <w:r w:rsidR="00954FA6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8</w:t>
            </w:r>
            <w:r w:rsidR="001E2EE2"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0</w:t>
            </w:r>
            <w:r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% u</w:t>
            </w:r>
            <w:r w:rsidR="001E2EE2"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kupno prihvatljivih rashoda ako</w:t>
            </w:r>
            <w:r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2B7C8E"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Nositelj projekta</w:t>
            </w:r>
            <w:r w:rsidR="004F0355"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spada u prihvatljive nositelje projekta definirane</w:t>
            </w:r>
            <w:r w:rsidR="007B423F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954FA6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FLAG</w:t>
            </w:r>
            <w:r w:rsidR="00654B9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954FA6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N</w:t>
            </w:r>
            <w:r w:rsid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atječaje</w:t>
            </w:r>
            <w:r w:rsidR="007B423F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m</w:t>
            </w:r>
            <w:r w:rsidRPr="0080446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4F0355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te ukoliko zadovoljava jedan od sljedećih kriterija:</w:t>
            </w:r>
          </w:p>
          <w:p w14:paraId="70F5F687" w14:textId="77777777" w:rsidR="004F0355" w:rsidRDefault="004F0355" w:rsidP="004F035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7A71A1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Od zajedničkog interesa</w:t>
            </w:r>
            <w:r w:rsidR="00305D36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ili</w:t>
            </w:r>
          </w:p>
          <w:p w14:paraId="26FF9D12" w14:textId="77777777" w:rsidR="004F0355" w:rsidRDefault="004F0355" w:rsidP="004F035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Ima zajedničkog korisnika</w:t>
            </w:r>
            <w:r w:rsidR="00305D36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ili</w:t>
            </w:r>
          </w:p>
          <w:p w14:paraId="3739711D" w14:textId="77777777" w:rsidR="004F0355" w:rsidRDefault="004F0355" w:rsidP="004F0355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Ima inovativne značajke</w:t>
            </w:r>
          </w:p>
          <w:p w14:paraId="31B53A81" w14:textId="77777777" w:rsidR="004F0355" w:rsidRPr="00572C8D" w:rsidRDefault="00804467" w:rsidP="0080446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572C8D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</w:t>
            </w:r>
            <w:r w:rsidR="004F0355" w:rsidRPr="00572C8D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omoguć</w:t>
            </w:r>
            <w:r w:rsidRPr="00572C8D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ava</w:t>
            </w:r>
            <w:r w:rsidR="004F0355" w:rsidRPr="00572C8D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javni pristup rezultatima projekta</w:t>
            </w:r>
            <w:r w:rsidR="000B20C6">
              <w:rPr>
                <w:rStyle w:val="Referencafusnote"/>
                <w:rFonts w:asciiTheme="minorHAnsi" w:hAnsiTheme="minorHAnsi" w:cstheme="minorHAnsi"/>
                <w:sz w:val="20"/>
                <w:szCs w:val="20"/>
                <w:lang w:eastAsia="hr-HR"/>
              </w:rPr>
              <w:footnoteReference w:id="5"/>
            </w:r>
          </w:p>
        </w:tc>
        <w:tc>
          <w:tcPr>
            <w:tcW w:w="4064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5AC4C5B" w14:textId="3F01D8EC" w:rsidR="00084228" w:rsidRPr="00693310" w:rsidRDefault="00980E29" w:rsidP="000D0DE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8</w:t>
            </w:r>
            <w:r w:rsidR="00CC1907"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0</w:t>
            </w:r>
            <w:r w:rsidR="00084228"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%</w:t>
            </w:r>
          </w:p>
        </w:tc>
      </w:tr>
      <w:tr w:rsidR="00084228" w:rsidRPr="00693310" w14:paraId="0E3586CF" w14:textId="77777777" w:rsidTr="001302F7">
        <w:trPr>
          <w:trHeight w:val="567"/>
          <w:jc w:val="center"/>
        </w:trPr>
        <w:tc>
          <w:tcPr>
            <w:tcW w:w="559" w:type="dxa"/>
            <w:shd w:val="clear" w:color="auto" w:fill="DEEAF6" w:themeFill="accent5" w:themeFillTint="33"/>
            <w:vAlign w:val="center"/>
          </w:tcPr>
          <w:p w14:paraId="0EF5FD17" w14:textId="77777777" w:rsidR="00084228" w:rsidRPr="00693310" w:rsidRDefault="00084228" w:rsidP="00B967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F</w:t>
            </w:r>
          </w:p>
        </w:tc>
        <w:tc>
          <w:tcPr>
            <w:tcW w:w="5209" w:type="dxa"/>
            <w:shd w:val="clear" w:color="auto" w:fill="DEEAF6" w:themeFill="accent5" w:themeFillTint="33"/>
            <w:vAlign w:val="center"/>
          </w:tcPr>
          <w:p w14:paraId="0DFB23F7" w14:textId="77777777" w:rsidR="00084228" w:rsidRPr="00693310" w:rsidRDefault="00084228" w:rsidP="00B9671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Iznos javne potpore </w:t>
            </w:r>
          </w:p>
          <w:p w14:paraId="5D621847" w14:textId="0C8A9704" w:rsidR="00EE639B" w:rsidRPr="00693310" w:rsidRDefault="00084228" w:rsidP="00EE639B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Pojašnjenje: Iznos jednak iznosu ukupnih prihvatljivih troškova</w:t>
            </w:r>
            <w:r w:rsidR="00FD6216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iz retka D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. U slučaju da iznos prelazi najviši iznos potpore propisan </w:t>
            </w:r>
            <w:r w:rsidR="00B2342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FLAG</w:t>
            </w:r>
            <w:r w:rsidR="00AE2196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natječajem</w:t>
            </w:r>
            <w:r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, upisati najviši iznos</w:t>
            </w:r>
            <w:r w:rsidR="00AE2196" w:rsidRPr="00693310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D864B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propisan</w:t>
            </w:r>
            <w:r w:rsidR="0011561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  <w:r w:rsidR="00954FA6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FLAG</w:t>
            </w:r>
            <w:r w:rsidR="0096560D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N</w:t>
            </w:r>
            <w:r w:rsidR="00115617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atječajem, odnosno </w:t>
            </w:r>
            <w:r w:rsidR="00980E29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200</w:t>
            </w:r>
            <w:r w:rsidR="007906CD" w:rsidRPr="00C84A9A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.000,00 EUR-a</w:t>
            </w:r>
            <w:r w:rsidR="00EE639B" w:rsidRPr="00C84A9A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>.</w:t>
            </w:r>
            <w:r w:rsidR="00D864B9" w:rsidRPr="00C84A9A">
              <w:rPr>
                <w:rFonts w:asciiTheme="minorHAnsi" w:hAnsiTheme="minorHAnsi" w:cstheme="minorHAnsi"/>
                <w:i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263" w:type="dxa"/>
            <w:tcBorders>
              <w:bottom w:val="single" w:sz="4" w:space="0" w:color="auto"/>
              <w:right w:val="nil"/>
            </w:tcBorders>
            <w:vAlign w:val="center"/>
          </w:tcPr>
          <w:p w14:paraId="17933B86" w14:textId="77777777" w:rsidR="00084228" w:rsidRPr="00693310" w:rsidRDefault="00084228" w:rsidP="00B96710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801" w:type="dxa"/>
            <w:tcBorders>
              <w:left w:val="nil"/>
            </w:tcBorders>
            <w:vAlign w:val="center"/>
          </w:tcPr>
          <w:p w14:paraId="065F39B5" w14:textId="362B7F33" w:rsidR="00084228" w:rsidRPr="00693310" w:rsidRDefault="00980E29" w:rsidP="00B96710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EUR</w:t>
            </w:r>
          </w:p>
        </w:tc>
      </w:tr>
    </w:tbl>
    <w:p w14:paraId="36817390" w14:textId="77777777" w:rsidR="008D6B27" w:rsidRPr="00693310" w:rsidRDefault="008D6B27" w:rsidP="00097917">
      <w:pPr>
        <w:rPr>
          <w:rFonts w:asciiTheme="minorHAnsi" w:hAnsiTheme="minorHAnsi" w:cstheme="minorHAnsi"/>
        </w:rPr>
      </w:pPr>
    </w:p>
    <w:p w14:paraId="1F3B3647" w14:textId="77777777" w:rsidR="001D67D0" w:rsidRPr="00693310" w:rsidRDefault="001D67D0" w:rsidP="001D67D0">
      <w:pPr>
        <w:jc w:val="both"/>
        <w:rPr>
          <w:rFonts w:asciiTheme="minorHAnsi" w:hAnsiTheme="minorHAnsi" w:cstheme="minorHAnsi"/>
        </w:rPr>
      </w:pPr>
    </w:p>
    <w:p w14:paraId="6AEA04A7" w14:textId="77777777" w:rsidR="005747BF" w:rsidRPr="00693310" w:rsidRDefault="005747BF" w:rsidP="001D67D0">
      <w:pPr>
        <w:jc w:val="both"/>
        <w:rPr>
          <w:rFonts w:asciiTheme="minorHAnsi" w:hAnsiTheme="minorHAnsi" w:cstheme="minorHAnsi"/>
        </w:rPr>
        <w:sectPr w:rsidR="005747BF" w:rsidRPr="00693310" w:rsidSect="001276F1">
          <w:headerReference w:type="even" r:id="rId17"/>
          <w:headerReference w:type="default" r:id="rId18"/>
          <w:headerReference w:type="first" r:id="rId19"/>
          <w:pgSz w:w="11906" w:h="16838" w:code="9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2"/>
      </w:tblGrid>
      <w:tr w:rsidR="001D67D0" w:rsidRPr="00693310" w14:paraId="4CCAAED5" w14:textId="77777777" w:rsidTr="00F966ED">
        <w:trPr>
          <w:trHeight w:val="397"/>
          <w:jc w:val="center"/>
        </w:trPr>
        <w:tc>
          <w:tcPr>
            <w:tcW w:w="9832" w:type="dxa"/>
            <w:shd w:val="clear" w:color="auto" w:fill="8DB3E2"/>
            <w:vAlign w:val="center"/>
          </w:tcPr>
          <w:p w14:paraId="4321C460" w14:textId="77777777" w:rsidR="001D67D0" w:rsidRDefault="001D67D0" w:rsidP="00B107E7">
            <w:pPr>
              <w:numPr>
                <w:ilvl w:val="0"/>
                <w:numId w:val="3"/>
              </w:numPr>
              <w:ind w:left="557" w:hanging="557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UDOVOLJAVANJE KRITERIJ</w:t>
            </w:r>
            <w:r w:rsidR="001370BB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IMA</w:t>
            </w: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</w:t>
            </w:r>
          </w:p>
          <w:p w14:paraId="2EC1684A" w14:textId="09C58F1E" w:rsidR="001370BB" w:rsidRPr="001370BB" w:rsidRDefault="001370BB" w:rsidP="001370BB">
            <w:pPr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eastAsia="hr-HR"/>
              </w:rPr>
            </w:pPr>
            <w:r w:rsidRPr="001370BB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eastAsia="hr-HR"/>
              </w:rPr>
              <w:t xml:space="preserve">VAŽNO: </w:t>
            </w:r>
            <w:r w:rsidRPr="003D4B5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eastAsia="hr-HR"/>
              </w:rPr>
              <w:t>Projekt mora ispunjavati najmanje jedan od sljedećih kriterija:</w:t>
            </w:r>
          </w:p>
        </w:tc>
      </w:tr>
      <w:tr w:rsidR="001D67D0" w:rsidRPr="00693310" w14:paraId="5E18918F" w14:textId="77777777" w:rsidTr="001302F7">
        <w:trPr>
          <w:trHeight w:val="397"/>
          <w:jc w:val="center"/>
        </w:trPr>
        <w:tc>
          <w:tcPr>
            <w:tcW w:w="9832" w:type="dxa"/>
            <w:shd w:val="clear" w:color="auto" w:fill="DEEAF6" w:themeFill="accent5" w:themeFillTint="33"/>
            <w:vAlign w:val="center"/>
          </w:tcPr>
          <w:p w14:paraId="346A9973" w14:textId="23596EDD" w:rsidR="00873CA8" w:rsidRDefault="00585BF3" w:rsidP="005F5ECC">
            <w:pPr>
              <w:numPr>
                <w:ilvl w:val="1"/>
                <w:numId w:val="2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„</w:t>
            </w:r>
            <w:r w:rsidR="001370BB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Projekt od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zajedničkog interesa“</w:t>
            </w:r>
          </w:p>
          <w:p w14:paraId="2F999D18" w14:textId="5F85751E" w:rsidR="00F603D7" w:rsidRPr="00F603D7" w:rsidRDefault="00DF4685" w:rsidP="004A24BD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</w:pPr>
            <w:r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Zajednički interes se odnosi na opći (zajednički) interes članova organizacije, grupe dionika ili šire javnosti na </w:t>
            </w:r>
            <w:proofErr w:type="spellStart"/>
            <w:r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ribarstvenom</w:t>
            </w:r>
            <w:proofErr w:type="spellEnd"/>
            <w:r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području te ne podrazumijeva zbroj pojedinačnih interesa uključenih dionika. Operacija koja obuhvaća aktivnosti koje su u pojedinačnom interesu pojedinačnih dionika uključenih u operaciju se ne smatra operacijom u zajedničkom interesu.</w:t>
            </w:r>
            <w:r w:rsidR="00F603D7" w:rsidRPr="00F603D7">
              <w:t xml:space="preserve"> </w:t>
            </w:r>
            <w:r w:rsidR="00F603D7" w:rsidRPr="007A71A1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Opći (zajednički) interes može uključivati aktivnosti za promociju </w:t>
            </w:r>
            <w:proofErr w:type="spellStart"/>
            <w:r w:rsidR="00F603D7" w:rsidRPr="007A71A1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ribarstvenog</w:t>
            </w:r>
            <w:proofErr w:type="spellEnd"/>
            <w:r w:rsidR="00F603D7" w:rsidRPr="007A71A1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područja i proizvoda s </w:t>
            </w:r>
            <w:proofErr w:type="spellStart"/>
            <w:r w:rsidR="00F603D7" w:rsidRPr="007A71A1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ribarstvenog</w:t>
            </w:r>
            <w:proofErr w:type="spellEnd"/>
            <w:r w:rsidR="00F603D7" w:rsidRPr="007A71A1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područja te provedbu promotivnih aktivnosti.</w:t>
            </w:r>
          </w:p>
          <w:p w14:paraId="16A1F3F4" w14:textId="6A535CD6" w:rsidR="001D67D0" w:rsidRPr="001370BB" w:rsidRDefault="001E4AC9" w:rsidP="004A24BD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</w:pPr>
            <w:r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Obrazložiti</w:t>
            </w:r>
            <w:r w:rsidR="001D67D0"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na koji </w:t>
            </w:r>
            <w:r w:rsidR="00873CA8"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način </w:t>
            </w:r>
            <w:r w:rsidR="00BF167D"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projekt</w:t>
            </w:r>
            <w:r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 </w:t>
            </w:r>
            <w:r w:rsidR="00873CA8"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 xml:space="preserve">udovoljava </w:t>
            </w:r>
            <w:r w:rsidR="00DF4685" w:rsidRPr="00F603D7">
              <w:rPr>
                <w:rFonts w:asciiTheme="minorHAnsi" w:hAnsiTheme="minorHAnsi" w:cstheme="minorHAnsi"/>
                <w:i/>
                <w:sz w:val="18"/>
                <w:szCs w:val="18"/>
                <w:lang w:eastAsia="hr-HR"/>
              </w:rPr>
              <w:t>ovom kriteriju.</w:t>
            </w:r>
          </w:p>
        </w:tc>
      </w:tr>
      <w:tr w:rsidR="001D67D0" w:rsidRPr="00693310" w14:paraId="42D88007" w14:textId="77777777" w:rsidTr="00406A02">
        <w:trPr>
          <w:trHeight w:val="1632"/>
          <w:jc w:val="center"/>
        </w:trPr>
        <w:tc>
          <w:tcPr>
            <w:tcW w:w="9832" w:type="dxa"/>
            <w:shd w:val="clear" w:color="auto" w:fill="FFFFFF"/>
          </w:tcPr>
          <w:p w14:paraId="6F950472" w14:textId="1181D396" w:rsidR="001D67D0" w:rsidRPr="00693310" w:rsidRDefault="001D67D0" w:rsidP="001D67D0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585BF3" w:rsidRPr="00693310" w14:paraId="052D9723" w14:textId="77777777" w:rsidTr="00873CA8">
        <w:trPr>
          <w:trHeight w:val="397"/>
          <w:jc w:val="center"/>
        </w:trPr>
        <w:tc>
          <w:tcPr>
            <w:tcW w:w="9832" w:type="dxa"/>
            <w:shd w:val="clear" w:color="auto" w:fill="DEEAF6" w:themeFill="accent5" w:themeFillTint="33"/>
            <w:vAlign w:val="center"/>
          </w:tcPr>
          <w:p w14:paraId="2A3FA5D7" w14:textId="1A89691B" w:rsidR="00585BF3" w:rsidRDefault="00585BF3" w:rsidP="005F5ECC">
            <w:pPr>
              <w:numPr>
                <w:ilvl w:val="1"/>
                <w:numId w:val="2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„</w:t>
            </w:r>
            <w:r w:rsidR="001370BB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Projekt i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ma zajedničkog korisnika“ </w:t>
            </w:r>
          </w:p>
          <w:p w14:paraId="5B87D61A" w14:textId="2786CC5E" w:rsidR="00585BF3" w:rsidRPr="001370BB" w:rsidRDefault="001370BB" w:rsidP="00BF167D">
            <w:pPr>
              <w:jc w:val="both"/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hr-HR"/>
              </w:rPr>
            </w:pPr>
            <w:r w:rsidRPr="001370BB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hr-HR"/>
              </w:rPr>
              <w:t xml:space="preserve">Zajednički korisnik je organizacija sa pravnom osobnošću </w:t>
            </w:r>
            <w:r w:rsidR="00E2419D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hr-HR"/>
              </w:rPr>
              <w:t>i</w:t>
            </w:r>
            <w:r w:rsidRPr="001370BB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hr-HR"/>
              </w:rPr>
              <w:t xml:space="preserve"> koja zastupa interese svojih članova, grupe dionika ili javnosti u cjelini (npr. udruga, zadruga, neprofitna organizacija i slična organizacija) osnovana po posebnoj zakonskoj regulativi, posebnim propisima i dr., kojom se uređuju ustroj i djelovanje tog oblika udruživanja koja provodi zajedničku operaciju. Operacija kojoj je korisnik (nositelj projekta) zajednički korisnik, ali operacija obuhvaća aktivnosti koje su u pojedinačnom interesu pojedinačnih članova zajedničkog korisnika se ne smatra operacijom koja ima zajedničkog korisnika.</w:t>
            </w:r>
            <w:r>
              <w:t xml:space="preserve"> </w:t>
            </w:r>
            <w:r w:rsidRPr="001370BB">
              <w:rPr>
                <w:rFonts w:asciiTheme="minorHAnsi" w:hAnsiTheme="minorHAnsi" w:cstheme="minorHAnsi"/>
                <w:bCs/>
                <w:i/>
                <w:sz w:val="18"/>
                <w:szCs w:val="18"/>
                <w:lang w:eastAsia="hr-HR"/>
              </w:rPr>
              <w:t>Obrazložiti na koji način projekt udovoljava ovom kriteriju.</w:t>
            </w:r>
          </w:p>
        </w:tc>
      </w:tr>
      <w:tr w:rsidR="00585BF3" w:rsidRPr="00693310" w14:paraId="7F668477" w14:textId="77777777" w:rsidTr="00873CA8">
        <w:trPr>
          <w:trHeight w:val="1632"/>
          <w:jc w:val="center"/>
        </w:trPr>
        <w:tc>
          <w:tcPr>
            <w:tcW w:w="9832" w:type="dxa"/>
            <w:shd w:val="clear" w:color="auto" w:fill="FFFFFF"/>
          </w:tcPr>
          <w:p w14:paraId="410BDE93" w14:textId="3C9ECBFA" w:rsidR="00585BF3" w:rsidRPr="00693310" w:rsidRDefault="00585BF3" w:rsidP="00873CA8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585BF3" w:rsidRPr="00693310" w14:paraId="52EB982E" w14:textId="77777777" w:rsidTr="00873CA8">
        <w:trPr>
          <w:trHeight w:val="397"/>
          <w:jc w:val="center"/>
        </w:trPr>
        <w:tc>
          <w:tcPr>
            <w:tcW w:w="9832" w:type="dxa"/>
            <w:shd w:val="clear" w:color="auto" w:fill="DEEAF6" w:themeFill="accent5" w:themeFillTint="33"/>
            <w:vAlign w:val="center"/>
          </w:tcPr>
          <w:p w14:paraId="6A4B0459" w14:textId="3A8042A6" w:rsidR="00585BF3" w:rsidRDefault="00585BF3" w:rsidP="005F5ECC">
            <w:pPr>
              <w:numPr>
                <w:ilvl w:val="1"/>
                <w:numId w:val="2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„</w:t>
            </w:r>
            <w:r w:rsidR="001370BB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Projekt</w:t>
            </w:r>
            <w:r w:rsidR="001370BB" w:rsidRPr="001370BB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ima inovativne značajke, ako je to primjereno, na lokalnoj razini te osigurava javni pristup svojim rezultatima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“ </w:t>
            </w:r>
          </w:p>
          <w:p w14:paraId="08CFF354" w14:textId="59EAD3F0" w:rsidR="001370BB" w:rsidRPr="001370BB" w:rsidRDefault="001370BB" w:rsidP="001370BB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1370B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Inovativne značajke odnose se na inovacijske aktivnosti koje podrazumijevaju uvođenje na tržište ili u upotrebu novog ili poboljšanog proizvoda/usluge ili procesa (ili njihove kombinacije). Novi proizvod/usluga ili proces podrazumijeva proizvod/uslugu ili proces koji je nositelj projekta po prvi put uveo na tržište ili uveo u upotrebu. Poboljšani proizvod/usluga ili proces podrazumijeva proizvod/uslugu ili proces koji se značajno razlikuje od prijašnjih proizvoda/usluga ili procesa nositelja projekta.</w:t>
            </w:r>
          </w:p>
          <w:p w14:paraId="1EBFD8AD" w14:textId="77777777" w:rsidR="00585BF3" w:rsidRDefault="001370BB" w:rsidP="001370BB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1370B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Osiguravanje javnog pristupa rezultatima operacije podrazumijeva omogućavanje široj javnosti fizičkog pristupa rezultatima operacije, kao i pristupa informacijama o rezultatima te operacije.</w:t>
            </w:r>
          </w:p>
          <w:p w14:paraId="3C4234AD" w14:textId="20FC68AA" w:rsidR="001370BB" w:rsidRPr="001370BB" w:rsidRDefault="001370BB" w:rsidP="001370BB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</w:pPr>
            <w:r w:rsidRPr="001370B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eastAsia="hr-HR"/>
              </w:rPr>
              <w:t>Obrazložiti na koji način projekt udovoljava ovim kriterijima.</w:t>
            </w:r>
          </w:p>
        </w:tc>
      </w:tr>
      <w:tr w:rsidR="00585BF3" w:rsidRPr="00693310" w14:paraId="51415611" w14:textId="77777777" w:rsidTr="00873CA8">
        <w:trPr>
          <w:trHeight w:val="1632"/>
          <w:jc w:val="center"/>
        </w:trPr>
        <w:tc>
          <w:tcPr>
            <w:tcW w:w="9832" w:type="dxa"/>
            <w:shd w:val="clear" w:color="auto" w:fill="FFFFFF"/>
          </w:tcPr>
          <w:p w14:paraId="3339F38E" w14:textId="33040F49" w:rsidR="00585BF3" w:rsidRPr="00693310" w:rsidRDefault="00585BF3" w:rsidP="00873CA8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</w:tbl>
    <w:p w14:paraId="4F222DCB" w14:textId="77777777" w:rsidR="00576A98" w:rsidRPr="00693310" w:rsidRDefault="003F5DA8" w:rsidP="003F5DA8">
      <w:pPr>
        <w:ind w:left="709"/>
        <w:jc w:val="both"/>
        <w:rPr>
          <w:rFonts w:asciiTheme="minorHAnsi" w:hAnsiTheme="minorHAnsi" w:cstheme="minorHAnsi"/>
        </w:rPr>
        <w:sectPr w:rsidR="00576A98" w:rsidRPr="00693310" w:rsidSect="001276F1">
          <w:pgSz w:w="11906" w:h="16838" w:code="9"/>
          <w:pgMar w:top="1134" w:right="1418" w:bottom="1134" w:left="1418" w:header="709" w:footer="709" w:gutter="0"/>
          <w:cols w:space="708"/>
          <w:docGrid w:linePitch="360"/>
        </w:sectPr>
      </w:pPr>
      <w:r w:rsidRPr="00693310">
        <w:rPr>
          <w:rFonts w:asciiTheme="minorHAnsi" w:hAnsiTheme="minorHAnsi" w:cstheme="minorHAnsi"/>
        </w:rPr>
        <w:tab/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040"/>
      </w:tblGrid>
      <w:tr w:rsidR="00C300EE" w:rsidRPr="00693310" w14:paraId="2CC8D700" w14:textId="77777777" w:rsidTr="00B83D60">
        <w:trPr>
          <w:trHeight w:val="397"/>
          <w:jc w:val="center"/>
        </w:trPr>
        <w:tc>
          <w:tcPr>
            <w:tcW w:w="9832" w:type="dxa"/>
            <w:gridSpan w:val="2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155D0656" w14:textId="77777777" w:rsidR="00C300EE" w:rsidRPr="00693310" w:rsidRDefault="00C300EE" w:rsidP="001B169C">
            <w:pPr>
              <w:numPr>
                <w:ilvl w:val="0"/>
                <w:numId w:val="3"/>
              </w:numPr>
              <w:ind w:left="557" w:hanging="557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lastRenderedPageBreak/>
              <w:t>IZJAVA NOSITELJ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A</w:t>
            </w: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 xml:space="preserve"> PROJEKTA</w:t>
            </w:r>
          </w:p>
        </w:tc>
      </w:tr>
      <w:tr w:rsidR="00C300EE" w:rsidRPr="00693310" w14:paraId="3117C6AA" w14:textId="77777777" w:rsidTr="00AF6868">
        <w:trPr>
          <w:trHeight w:val="409"/>
          <w:jc w:val="center"/>
        </w:trPr>
        <w:tc>
          <w:tcPr>
            <w:tcW w:w="9832" w:type="dxa"/>
            <w:gridSpan w:val="2"/>
            <w:shd w:val="clear" w:color="auto" w:fill="D9E2F3" w:themeFill="accent1" w:themeFillTint="33"/>
            <w:vAlign w:val="center"/>
          </w:tcPr>
          <w:p w14:paraId="2FECF8F6" w14:textId="77777777" w:rsidR="00C300EE" w:rsidRPr="00693310" w:rsidRDefault="00C300EE" w:rsidP="00B83D60">
            <w:pPr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b/>
                <w:sz w:val="20"/>
                <w:szCs w:val="20"/>
                <w:lang w:eastAsia="hr-HR"/>
              </w:rPr>
              <w:t>Ja dolje potpisani, pod materijalnom i kaznenom odgovornošću, izjavljujem:</w:t>
            </w:r>
          </w:p>
        </w:tc>
      </w:tr>
      <w:tr w:rsidR="00D812B3" w:rsidRPr="00693310" w14:paraId="0906F1F3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038AC091" w14:textId="7CBC148A" w:rsidR="00D812B3" w:rsidRPr="00693310" w:rsidRDefault="00D812B3" w:rsidP="00D812B3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sam upoznat/a i suglasan/a sa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cjelokupnim 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sadržajem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FLAG 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Natječaja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i natječajne dokumentacije u okviru Mjere 4. iz L</w:t>
            </w:r>
            <w:r w:rsidR="00A555AA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okalne razvojne strategije u ribarstvu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LAGUR-a „Istarski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švoj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“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te s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primjenjivim europskim i nacionalnim zakonodavstvom. 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7D0A23A8" w14:textId="19C8EC0D" w:rsidR="00D812B3" w:rsidRPr="00693310" w:rsidRDefault="00D812B3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D812B3" w:rsidRPr="00693310" w14:paraId="737CD32A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0B2CB9AA" w14:textId="64560052" w:rsidR="00D812B3" w:rsidRPr="00693310" w:rsidRDefault="00D812B3" w:rsidP="00D812B3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9331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Da su svi podaci u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Prijavi projekta</w:t>
            </w:r>
            <w:r w:rsidRPr="0069331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i pratećoj dokumentaciji istiniti i točni, te da sam upoznat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/a</w:t>
            </w:r>
            <w:r w:rsidRPr="0069331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 posljedicama </w:t>
            </w:r>
            <w:r w:rsidRPr="0069331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davanjem netočnih i krivih podataka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4DDB5C9D" w14:textId="52574917" w:rsidR="00D812B3" w:rsidRPr="00693310" w:rsidRDefault="00D812B3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B76CB4" w:rsidRPr="00693310" w14:paraId="2AF41869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8D97F24" w14:textId="4C5CAE38" w:rsidR="00B76CB4" w:rsidRPr="00693310" w:rsidRDefault="00B76CB4" w:rsidP="00B76CB4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dopuštam korištenje osobnih podataka (ime i prezime, OIB, e-mail adresa, kućna adresa i broj </w:t>
            </w:r>
            <w:r w:rsid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mobitela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, odnosno podaci koji inače nisu javno dostupni) i podataka iz službenih evidencija (naziv </w:t>
            </w:r>
            <w:r w:rsid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tvrtke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, obrta,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zadruge, OIB, adresa,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broj </w:t>
            </w:r>
            <w:r w:rsid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mobitela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i sl.) u skladu s propisima koji uređuju zaštitu osobnih i drugih podataka, a koji se upotrebljavaju za provedbu ovoga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FLAG 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Natječaja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5AEF5747" w14:textId="443DF9C6" w:rsidR="00B76CB4" w:rsidRPr="00693310" w:rsidRDefault="00B76CB4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B76CB4" w:rsidRPr="00693310" w14:paraId="46E3C60B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BD1564E" w14:textId="18A3F381" w:rsidR="00B76CB4" w:rsidRPr="00693310" w:rsidRDefault="00B76CB4" w:rsidP="00B76CB4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se slažem s načinom prikupljanja te dopuštam obradu i korištenje podataka navedenih u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Prijavi projekta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, a koji se upotrebljavaju za provedbu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/obradu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ovoga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FLAG 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Natječaja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68E8D296" w14:textId="64C155C8" w:rsidR="00B76CB4" w:rsidRPr="00693310" w:rsidRDefault="00B76CB4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1C890200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384CE70" w14:textId="08821B6B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 se pridržavati u</w:t>
            </w:r>
            <w:r w:rsidRP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vjet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a </w:t>
            </w:r>
            <w:r w:rsidRP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prihvatljivosti i poštiva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ti</w:t>
            </w:r>
            <w:r w:rsidRP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obvez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e</w:t>
            </w:r>
            <w:r w:rsidRP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nositelja projekta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propisane Pravilnikom, LRSR i FLAG Natječajem </w:t>
            </w:r>
            <w:r w:rsidRPr="00022ADA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od početka provedbe projekta </w:t>
            </w:r>
            <w:r w:rsidRPr="00D343B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do trenutka podnošenja konačnog zahtjeva za isplatu i u razdoblju od pet godina nakon datuma konačne isplate.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58F07A19" w14:textId="02629564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D343BE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5290F316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AA455AB" w14:textId="1348FDAC" w:rsidR="00075989" w:rsidRPr="006D2C4E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</w:pPr>
            <w:r w:rsidRPr="006D2C4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hr-HR"/>
              </w:rPr>
              <w:t>Da projekt ispunjava opće uvjete prihvatljivosti projekata navedene u članku 7. Pravilnika te specifične uvjete prihvatljivosti propisane FLAG natječajem.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2D773DF7" w14:textId="73C52D64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D343B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343BE">
              <w:rPr>
                <w:rFonts w:asciiTheme="minorHAnsi" w:hAnsiTheme="minorHAnsi" w:cstheme="minorHAnsi"/>
              </w:rPr>
              <w:instrText xml:space="preserve"> FORMCHECKBOX </w:instrText>
            </w:r>
            <w:r w:rsidRPr="00D343BE">
              <w:rPr>
                <w:rFonts w:asciiTheme="minorHAnsi" w:hAnsiTheme="minorHAnsi" w:cstheme="minorHAnsi"/>
              </w:rPr>
            </w:r>
            <w:r w:rsidRPr="00D343BE">
              <w:rPr>
                <w:rFonts w:asciiTheme="minorHAnsi" w:hAnsiTheme="minorHAnsi" w:cstheme="minorHAnsi"/>
              </w:rPr>
              <w:fldChar w:fldCharType="separate"/>
            </w:r>
            <w:r w:rsidRPr="00D343BE">
              <w:rPr>
                <w:rFonts w:asciiTheme="minorHAnsi" w:hAnsiTheme="minorHAnsi" w:cstheme="minorHAnsi"/>
              </w:rPr>
              <w:fldChar w:fldCharType="end"/>
            </w:r>
            <w:r w:rsidRPr="00D343BE">
              <w:rPr>
                <w:rFonts w:asciiTheme="minorHAnsi" w:hAnsiTheme="minorHAnsi" w:cstheme="minorHAnsi"/>
              </w:rPr>
              <w:t xml:space="preserve"> DA </w:t>
            </w:r>
            <w:r w:rsidRPr="00D343B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343BE">
              <w:rPr>
                <w:rFonts w:asciiTheme="minorHAnsi" w:hAnsiTheme="minorHAnsi" w:cstheme="minorHAnsi"/>
              </w:rPr>
              <w:instrText xml:space="preserve"> FORMCHECKBOX </w:instrText>
            </w:r>
            <w:r w:rsidRPr="00D343BE">
              <w:rPr>
                <w:rFonts w:asciiTheme="minorHAnsi" w:hAnsiTheme="minorHAnsi" w:cstheme="minorHAnsi"/>
              </w:rPr>
            </w:r>
            <w:r w:rsidRPr="00D343BE">
              <w:rPr>
                <w:rFonts w:asciiTheme="minorHAnsi" w:hAnsiTheme="minorHAnsi" w:cstheme="minorHAnsi"/>
              </w:rPr>
              <w:fldChar w:fldCharType="separate"/>
            </w:r>
            <w:r w:rsidRPr="00D343BE">
              <w:rPr>
                <w:rFonts w:asciiTheme="minorHAnsi" w:hAnsiTheme="minorHAnsi" w:cstheme="minorHAnsi"/>
              </w:rPr>
              <w:fldChar w:fldCharType="end"/>
            </w:r>
            <w:r w:rsidRPr="00D343BE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075989" w:rsidRPr="00693310" w14:paraId="4FD24E7E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E6B43FF" w14:textId="77777777" w:rsidR="00075989" w:rsidRDefault="00075989" w:rsidP="00075989">
            <w:p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933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 nisam počinio teški prekršaj na temelju članka </w:t>
            </w: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11. Uredbe (EU) 2021/1139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Europskog parlamenta i Vijeća </w:t>
            </w: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 7. srpnja 2021.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uspostavi Europskog fonda za pomorstvo, ribarstvo i akvakulturu i izmjeni Uredbe (EU) 2017/1004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tj. da nisam: </w:t>
            </w:r>
          </w:p>
          <w:p w14:paraId="241C726B" w14:textId="77777777" w:rsidR="00075989" w:rsidRDefault="00075989" w:rsidP="00075989">
            <w:pPr>
              <w:pStyle w:val="Odlomakpopisa"/>
              <w:numPr>
                <w:ilvl w:val="0"/>
                <w:numId w:val="20"/>
              </w:num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počinio teški prekršaj na temelju članka 42. Uredbe Vijeća (EZ) br. 1005/2008(30)ili članka 90. Uredbe (EZ) br. 1224/2009 ili drugog zakonodavnog akta Europskog parlamenta i Vijeća u okviru ZRP-a;</w:t>
            </w:r>
          </w:p>
          <w:p w14:paraId="725E322F" w14:textId="77777777" w:rsidR="00075989" w:rsidRDefault="00075989" w:rsidP="00075989">
            <w:pPr>
              <w:pStyle w:val="Odlomakpopisa"/>
              <w:numPr>
                <w:ilvl w:val="0"/>
                <w:numId w:val="20"/>
              </w:num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bio ili jest uključen u rad, upravljanje ili posjedovanje ribarskog plovila koje se nalazi na </w:t>
            </w:r>
            <w:proofErr w:type="spellStart"/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Unijinu</w:t>
            </w:r>
            <w:proofErr w:type="spellEnd"/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popisu plovila NNN iz članka 40. stavka 3. Uredbe (EZ) br. 1005/2008 ili plovila koje plovi pod zastavom zemlje s popisa nekooperativnih trećih zemalja iz članka 33. te uredbe; ili</w:t>
            </w:r>
          </w:p>
          <w:p w14:paraId="28F8F7BC" w14:textId="22B82193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počinio kazneno djelo protiv okoliša iz članaka 3. i 4. Direktive 2008/99/EZ Europskog parlamenta i Vijeća(31)ako se zahtjev za potporu podnosi u skladu s člankom 27. ove Uredbe.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7244ADF4" w14:textId="78F1ED72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6526DBDC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</w:tcPr>
          <w:p w14:paraId="4DC08697" w14:textId="65C41A0C" w:rsidR="00075989" w:rsidRPr="00693310" w:rsidRDefault="00075989" w:rsidP="00E6004A">
            <w:pPr>
              <w:suppressAutoHyphens/>
              <w:spacing w:before="20" w:after="20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Da projekt ispunjava o</w:t>
            </w:r>
            <w:r w:rsidRPr="00D343BE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pć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e</w:t>
            </w:r>
            <w:r w:rsidRPr="00D343BE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uvjet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e</w:t>
            </w:r>
            <w:r w:rsidRPr="00D343BE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prihvatljivosti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troškova navedene u članku 10. Pravilnika i/ili FLAG natječaju te da su nastali u razdoblju od </w:t>
            </w:r>
            <w:r w:rsidRPr="00075989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nakon, ali uključujući 27. studeni 2023. godine (datum odobrenja LRSR) pa do isteka krajnjeg roka za podnošenje Zahtjeva za isplatu.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6DF82EC3" w14:textId="4EB7F0C4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D343B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343BE">
              <w:rPr>
                <w:rFonts w:asciiTheme="minorHAnsi" w:hAnsiTheme="minorHAnsi" w:cstheme="minorHAnsi"/>
              </w:rPr>
              <w:instrText xml:space="preserve"> FORMCHECKBOX </w:instrText>
            </w:r>
            <w:r w:rsidRPr="00D343BE">
              <w:rPr>
                <w:rFonts w:asciiTheme="minorHAnsi" w:hAnsiTheme="minorHAnsi" w:cstheme="minorHAnsi"/>
              </w:rPr>
            </w:r>
            <w:r w:rsidRPr="00D343BE">
              <w:rPr>
                <w:rFonts w:asciiTheme="minorHAnsi" w:hAnsiTheme="minorHAnsi" w:cstheme="minorHAnsi"/>
              </w:rPr>
              <w:fldChar w:fldCharType="separate"/>
            </w:r>
            <w:r w:rsidRPr="00D343BE">
              <w:rPr>
                <w:rFonts w:asciiTheme="minorHAnsi" w:hAnsiTheme="minorHAnsi" w:cstheme="minorHAnsi"/>
              </w:rPr>
              <w:fldChar w:fldCharType="end"/>
            </w:r>
            <w:r w:rsidRPr="00D343BE">
              <w:rPr>
                <w:rFonts w:asciiTheme="minorHAnsi" w:hAnsiTheme="minorHAnsi" w:cstheme="minorHAnsi"/>
              </w:rPr>
              <w:t xml:space="preserve"> DA </w:t>
            </w:r>
            <w:r w:rsidRPr="00D343BE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343BE">
              <w:rPr>
                <w:rFonts w:asciiTheme="minorHAnsi" w:hAnsiTheme="minorHAnsi" w:cstheme="minorHAnsi"/>
              </w:rPr>
              <w:instrText xml:space="preserve"> FORMCHECKBOX </w:instrText>
            </w:r>
            <w:r w:rsidRPr="00D343BE">
              <w:rPr>
                <w:rFonts w:asciiTheme="minorHAnsi" w:hAnsiTheme="minorHAnsi" w:cstheme="minorHAnsi"/>
              </w:rPr>
            </w:r>
            <w:r w:rsidRPr="00D343BE">
              <w:rPr>
                <w:rFonts w:asciiTheme="minorHAnsi" w:hAnsiTheme="minorHAnsi" w:cstheme="minorHAnsi"/>
              </w:rPr>
              <w:fldChar w:fldCharType="separate"/>
            </w:r>
            <w:r w:rsidRPr="00D343BE">
              <w:rPr>
                <w:rFonts w:asciiTheme="minorHAnsi" w:hAnsiTheme="minorHAnsi" w:cstheme="minorHAnsi"/>
              </w:rPr>
              <w:fldChar w:fldCharType="end"/>
            </w:r>
            <w:r w:rsidRPr="00D343BE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075989" w:rsidRPr="00693310" w14:paraId="0CCBF87A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0F1DF1DC" w14:textId="7C8BD4CE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sam obvezan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djelovati u skladu s uvjetima iz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FLAG Natječaja te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članka 8. stavka 1. Pravilnika o provedbi mjere III.3. »Provedba i upravljanje LRSR - provedba LRSR«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(NN 103/2024, </w:t>
            </w:r>
            <w:r w:rsidRPr="00C853BC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hr-HR"/>
              </w:rPr>
              <w:t>u daljnjem tekstu: Pravilnik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) 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tijekom razdoblja između podnošenja zahtjeva za potporu i isteka pet godina nakon završnog plaćanja korisniku.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0AD4479D" w14:textId="36B7976D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56D1C9A3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B922BE0" w14:textId="7889EE17" w:rsidR="00075989" w:rsidRPr="00075989" w:rsidRDefault="00EC7B05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color w:val="00B050"/>
                <w:sz w:val="18"/>
                <w:szCs w:val="18"/>
                <w:lang w:eastAsia="hr-HR"/>
              </w:rPr>
            </w:pPr>
            <w:r w:rsidRPr="00EC7B0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 provesti postupak javne nabave roba i/ili radova i/ili usluga koje su predmet potpore sukladno Zakonu o javnoj nabavi ili sukladno internom aktu ili sukladno postupcima definiranima Pravilima i uputama za provedbu postupaka nabave koja su dostupna na internetskim stranicama Upravljačkog tijela; te da ću unutar tih postupaka osigurati nepostojanje sukoba interesa s izvođačima radova i/ili ponuditeljima/dobavljačima roba i/ili usluga koji su predmet ulaganja odnosno nepostojanje ostalih slučajeva sukoba interesa iz članka 2. stavka 1. točke 22. Pravilnika.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61AA2171" w14:textId="38E3C830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53D4C168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5AB3E331" w14:textId="29563257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6933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 ću voditi ili odvojeni računovodstveni sustav ili primjereni računovodstveni kod/oznaku za sve transakcije vezane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 operaciju</w:t>
            </w:r>
            <w:r w:rsidRPr="006933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za koju mi je dodijeljena potpora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421FAA4A" w14:textId="6AD5F8C3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0D8E7FF1" w14:textId="77777777" w:rsidTr="007550B2">
        <w:trPr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DDA8F5" w14:textId="736379FA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4666E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sam suglasan/a da budem uvršten u popis korisnika koji se objavljuje u skladu s člankom 49. stavkom 3. Uredbe (EU) br. 2021/1060.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A78B0E" w14:textId="4A4B7384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44DAAF1C" w14:textId="77777777" w:rsidTr="007550B2">
        <w:trPr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2915EA" w14:textId="3E332BAD" w:rsidR="00075989" w:rsidRPr="004666E2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Da ću glede </w:t>
            </w:r>
            <w:r w:rsidRPr="00B76C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trajn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 w:rsidRPr="00B76C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materijaln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 w:rsidRPr="00B76C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imovin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r w:rsidRPr="00B76C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koja je predmet potpore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tijekom </w:t>
            </w:r>
            <w:r w:rsidRPr="00B76C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najmanje pet godina od zadnje primljene uplate financijskih sredstava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postupati sukladno odredbama članka 12. stavaka 9., 10., 11., 12. i/ili 13. Pravilnika.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3A7D03" w14:textId="7D7465B4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04AE58EC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E0C3325" w14:textId="3F12C5E3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glede </w:t>
            </w:r>
            <w:r w:rsidRPr="00BC3AA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operacij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e</w:t>
            </w:r>
            <w:r w:rsidRPr="00BC3AA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koja obuhvaća ulaganje u infrastrukturu ili proizvodno ulaganje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,</w:t>
            </w:r>
            <w:r w:rsidRPr="00BC3AA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neću</w:t>
            </w:r>
            <w:r w:rsidRPr="00BC3AA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premjestiti proizvodne aktivnosti izvan regije razine NUTS 2 u kojoj je za operaciju primljena potpora u razdoblju od pet godina od završnog plaćanja, sukladno članku 65. stavku 1. točki a) Uredbe (EU) br. 2021/1060.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4512FE30" w14:textId="2CECD4F8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546E0031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F013EAB" w14:textId="1FD5C938" w:rsidR="00075989" w:rsidRPr="00693310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 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provoditi mjere informiranja i promidžbe sukladno članku 50. Uredbe (EU) br. 2021/1060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te 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Pravil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im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a i uput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ama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za provedbu mjera informiranja i promidžbe u programskom razdoblju 2021. - 2027.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koja su 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dostupna na mrežnim stranicama Upravljačkog tijela (https://euribarstvo.hr/).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CE0A4D" w14:textId="14B30144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68D2A598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4543939" w14:textId="6D67FB6C" w:rsidR="00075989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693310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Da ću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glede 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ulaganja za koje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sam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ostvario potporu na temelju Pravilnika i FLAG natječaja od dana podnošenja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Prijave projekta/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Zahtjeva za potporu pa 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do isteka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razdoblju od pet godina od zadnje 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lastRenderedPageBreak/>
              <w:t>primljene uplate financijskih sredstava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</w:t>
            </w:r>
            <w:r w:rsidRPr="00693310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omogućiti kontrolu na terenu i pristup dokumentaciji vezanoj za aktivnosti za koje je ostvarena potpora na temelju Pravilnika i FLAG Natječaja 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>Upravljačkom tijelu, Tijelu za ovjeravanje, Tijelu za reviziju, Europskoj komisiji, Europskom revizorskom sudu, Europskom uredu za borbu protiv prijevara (OLAF) i drugim nadležnim nadzornim/revizorskim tijelima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te FLAG-u. </w:t>
            </w:r>
            <w:r w:rsidRPr="00BC3AA7"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1E2411FC" w14:textId="438F6FBA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D812B3" w:rsidRPr="00693310" w14:paraId="5103A424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5B8322A" w14:textId="6E38FF05" w:rsidR="00D812B3" w:rsidRPr="00D812B3" w:rsidRDefault="00D812B3" w:rsidP="00D812B3">
            <w:pPr>
              <w:suppressAutoHyphens/>
              <w:spacing w:before="20" w:after="20"/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hr-HR"/>
              </w:rPr>
            </w:pPr>
            <w:r w:rsidRPr="00D812B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 čuvati svu dokumentaciju koja se odnosi na dodjelu sredstava iz EFPR-a tijekom razdoblja od pet godina od 31. prosinca godine u kojoj je izvršeno posljednje plaćanje potpore u skladu s člankom 82. Uredbe (EU) br. 2021/1060.</w:t>
            </w:r>
            <w:r>
              <w:t xml:space="preserve"> </w:t>
            </w:r>
            <w:r w:rsidRPr="00D812B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Uputa za čuvanje dokumentacije dostupna je na mrežnim stranicama Upravljačkog tijela (https://euribarstvo.hr/).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46694EDF" w14:textId="57B024F4" w:rsidR="00D812B3" w:rsidRPr="00D812B3" w:rsidRDefault="00D812B3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D812B3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67D68760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0A3B420" w14:textId="58B1CD04" w:rsidR="00EC7B05" w:rsidRDefault="00075989" w:rsidP="00EC7B05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ću, z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a potrebe kontrole u ranijoj fazi iz članka 2. stavka 1. točke 9. Pravilnika, obavijestiti Upravljačko tijelo o provedbi radova i aktivnosti te stavljanja u funkciju/namjenu predmeta potpore koje nije moguće fizički provjeriti redovnom kontrolom, najkasnije sedam radnih dana prije početka radova/provedbe aktivnosti odnosno stavljanja predmeta u namjenu/funkciju, putem informacijskog sustava FISHNET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, a FLAG elektroničkom poštom na službenu e-mail adresu: </w:t>
            </w:r>
            <w:hyperlink r:id="rId20" w:history="1">
              <w:r w:rsidRPr="00E95D87">
                <w:rPr>
                  <w:rStyle w:val="Hiperveza"/>
                  <w:rFonts w:asciiTheme="minorHAnsi" w:hAnsiTheme="minorHAnsi" w:cstheme="minorHAnsi"/>
                  <w:sz w:val="18"/>
                  <w:szCs w:val="18"/>
                  <w:lang w:eastAsia="hr-HR"/>
                </w:rPr>
                <w:t>laguristarskisvoj@gmail.com</w:t>
              </w:r>
            </w:hyperlink>
            <w:r w:rsidR="00EC7B0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, te da ću </w:t>
            </w:r>
            <w:r w:rsidR="00EC7B05" w:rsidRPr="00EC7B0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dostaviti odgovarajuću dokumentaciju kojom se dokazuje da je predmetna aktivnost provedena/predmet potpore isporučen (npr. fotografije, potpisne liste i slično)</w:t>
            </w:r>
            <w:r w:rsidR="00EC7B0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odnosno </w:t>
            </w:r>
            <w:r w:rsidR="00EC7B05" w:rsidRPr="00EC7B0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dostaviti odgovarajući dokaz da je navedena aktivnost provedena te da su izdaci stvarno nastali (npr. letci, brošure, izvještaji, studije, prijevodi, zapisnici, audio/video zapisi, liste sudionika, obavijesti/informacije/oglasi u javnim glasilima i slično).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420C17" w14:textId="7AC35D71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479FEA46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656A5BC3" w14:textId="5685BCCA" w:rsidR="00075989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ću, 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 slučaju građevinskih radova, rekonstrukcije postojećih objekata, zemljanih radova kod rekonstrukcije postojećih objekata, zemljanih radova i drugih infrastrukturnih radova obavijestiti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 w:rsidRPr="00C853B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Upravljačko tijelo najkasnije sedam radnih dana prije početka radova, putem informacijskog sustava FISHNET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,</w:t>
            </w:r>
            <w:r>
              <w:t xml:space="preserve"> </w:t>
            </w:r>
            <w:r w:rsidRPr="0077036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a FLAG elektroničkom poštom na službenu e-mail adresu: </w:t>
            </w:r>
            <w:hyperlink r:id="rId21" w:history="1">
              <w:r w:rsidRPr="00E95D87">
                <w:rPr>
                  <w:rStyle w:val="Hiperveza"/>
                  <w:rFonts w:asciiTheme="minorHAnsi" w:hAnsiTheme="minorHAnsi" w:cstheme="minorHAnsi"/>
                  <w:sz w:val="18"/>
                  <w:szCs w:val="18"/>
                  <w:lang w:eastAsia="hr-HR"/>
                </w:rPr>
                <w:t>laguristarskisvoj@gmail.com</w:t>
              </w:r>
            </w:hyperlink>
            <w:r w:rsid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, te </w:t>
            </w:r>
            <w:r w:rsidR="00EE3177"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dostaviti odgovarajuću dokumentaciju kojom se dokazuje da je predmetna aktivnost provedena/predmet potpore isporučen (npr. fotografije, potpisne liste i slično).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3C4F41E6" w14:textId="652E884D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C27CD0" w:rsidRPr="00693310" w14:paraId="1E533B34" w14:textId="77777777" w:rsidTr="003F2FFC">
        <w:trPr>
          <w:jc w:val="center"/>
        </w:trPr>
        <w:tc>
          <w:tcPr>
            <w:tcW w:w="7792" w:type="dxa"/>
            <w:shd w:val="clear" w:color="auto" w:fill="DEEAF6" w:themeFill="accent5" w:themeFillTint="33"/>
            <w:vAlign w:val="center"/>
          </w:tcPr>
          <w:p w14:paraId="598274E5" w14:textId="121E87A9" w:rsidR="00F603D7" w:rsidRPr="00BA7DDA" w:rsidRDefault="00BA7DDA" w:rsidP="00BA7DDA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BA7DDA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 na način i u rokovima navedenim Prilogom II. Popis dokumentacije uz Prijavu projekta FLAG-u dostaviti dokumente određene točkom 2. </w:t>
            </w:r>
            <w:proofErr w:type="spellStart"/>
            <w:r w:rsidRPr="00BA7DDA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podtočkom</w:t>
            </w:r>
            <w:proofErr w:type="spellEnd"/>
            <w:r w:rsidRPr="00BA7DDA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4. alinej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om</w:t>
            </w:r>
            <w:r w:rsidRPr="00BA7DDA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BB)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7CCB4CEE" w14:textId="2FC6FE3B" w:rsidR="00C27CD0" w:rsidRDefault="00C27CD0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3F2B74A8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265906C" w14:textId="61A9BA02" w:rsidR="00075989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ću, u slučajevima iz </w:t>
            </w:r>
            <w:r w:rsidRPr="00770365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stavaka 20., 21. i 23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 Pravilnika, predmetnu dokumentaciju dostaviti FLAG-u i Upravljačkom tijelu.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624CDB" w14:textId="69A7A453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67CE7581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932F4F5" w14:textId="1BE0F2F8" w:rsidR="00075989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</w:t>
            </w:r>
            <w:r w:rsidRPr="00B76CB4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osigurati funkcionalnost i namjenu ulaganja (opreme, uređaja, objekata i ostalih stavki u sklopu operacije) prilikom redovne kontrole iz članka 2. stavka 1. točke 19. Pravilnika.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72EC2182" w14:textId="3AF5467C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35B1BD24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5554DFE" w14:textId="7539D63D" w:rsidR="00075989" w:rsidRDefault="00075989" w:rsidP="00075989">
            <w:pPr>
              <w:suppressAutoHyphens/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ću</w:t>
            </w:r>
            <w:r w:rsidRPr="00B76CB4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čuvati i omogućiti uvid u dokumentaciju o operaciji za koju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sam</w:t>
            </w:r>
            <w:r w:rsidRPr="00B76CB4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ostvario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/la</w:t>
            </w:r>
            <w:r w:rsidRPr="00B76CB4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potporu te dostaviti je, na njihov zahtjev, ovlaštenim osobama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FLAG-a, </w:t>
            </w:r>
            <w:r w:rsidRPr="00B76CB4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Upravljačkog tijela, Tijela nadležnog za računovodstvenu funkciju, Posredničkog tijela, Tijela za reviziju i tijela uključenih u revizije Programa kao i ovlaštenim predstavnicima Europske komisije, Europskog revizorskog suda, Europskog ureda za borbu protiv prijevara (OLAF), Ureda europskog javnog tužitelja (EPPO) i drugih nadležnih nadzornih/revizorskih tijela. Uputa za čuvanje dokumentacije dostupna je na mrežnim stranicama Upravljačkog tijela (https://euribarstvo.hr/).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9DD2EF" w14:textId="6E9DDF48" w:rsidR="00075989" w:rsidRPr="00693310" w:rsidRDefault="00075989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58B7E53A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4EDEAFF" w14:textId="71FA86AB" w:rsidR="00075989" w:rsidRPr="00693310" w:rsidRDefault="00075989" w:rsidP="00075989">
            <w:pPr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Da sam upoznat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/a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sa činjenicom da se sredstva koja su nezakonito ostvarena moraju vratiti (zajedno sa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pripadajućim zakonskim</w:t>
            </w:r>
            <w:r w:rsidRPr="00693310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kamatama)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na način propisan člancima 30. i 31. Pravilnika. 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265CFF39" w14:textId="77777777" w:rsidR="00075989" w:rsidRPr="00693310" w:rsidRDefault="00075989" w:rsidP="007550B2">
            <w:pPr>
              <w:rPr>
                <w:rFonts w:asciiTheme="minorHAnsi" w:hAnsiTheme="minorHAnsi" w:cstheme="minorHAnsi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EE3177" w:rsidRPr="00693310" w14:paraId="7136A556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7BF41ECF" w14:textId="5C38A3D0" w:rsidR="00EE3177" w:rsidRPr="00693310" w:rsidRDefault="00EE3177" w:rsidP="00075989">
            <w:pPr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 cijelosti prihva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ćam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r w:rsidRPr="006D2C4E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>Prilog III.</w:t>
            </w:r>
            <w:r w:rsidRPr="00A555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 xml:space="preserve"> Uvjeti primjene jedinstvenog vizualnog identiteta na društvenu, </w:t>
            </w:r>
            <w:r w:rsidR="006D2C4E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 xml:space="preserve">javnu </w:t>
            </w:r>
            <w:r w:rsidRPr="00A555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 xml:space="preserve">turističku i </w:t>
            </w:r>
            <w:r w:rsidR="006D2C4E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>ostalu</w:t>
            </w:r>
            <w:r w:rsidRPr="00A555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 xml:space="preserve"> infrastrukturu u okviru Mjere 4. i njegove izmjene i/ili dopune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, 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 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prim</w:t>
            </w:r>
            <w:r w:rsidR="0069629D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i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jeniti njime propisane minimalne uvjete na sufinanciranu društvenu, </w:t>
            </w:r>
            <w:r w:rsidR="006D2C4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javnu 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turističku i </w:t>
            </w:r>
            <w:r w:rsidR="006D2C4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ostalu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infrastrukturu te postupati u skladu s njim za cijelo vrijeme provedbe projekta i tijekom pet godina nakon konačne </w:t>
            </w:r>
            <w:r w:rsidR="00C31D6F" w:rsidRPr="006D2C4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isplate</w:t>
            </w:r>
            <w:r w:rsidRPr="00EE3177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sredstava</w:t>
            </w:r>
            <w:r w:rsidR="00C31D6F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javne potpore</w:t>
            </w: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5F4EE867" w14:textId="5D5D6655" w:rsidR="00EE3177" w:rsidRPr="00693310" w:rsidRDefault="00EE3177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2B377C" w:rsidRPr="00693310" w14:paraId="67800241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46519ED2" w14:textId="002656B0" w:rsidR="002B377C" w:rsidRDefault="002B377C" w:rsidP="00075989">
            <w:pPr>
              <w:spacing w:before="20" w:after="20"/>
              <w:jc w:val="both"/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Da ću </w:t>
            </w:r>
            <w:r w:rsidRPr="006D2C4E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hr-HR"/>
              </w:rPr>
              <w:t>tijekom provedbe projekta provoditi aktivnosti suradnje među dionicima</w:t>
            </w:r>
            <w:r w:rsidRPr="006D2C4E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, koje podrazumijevaju provedbu projektnih </w:t>
            </w:r>
            <w:r w:rsidRPr="002B377C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aktivnosti u formalnom partnerstvu i postizanje zajedničkog rezultata, neovisno o tome odnose li se te aktivnosti na provedbu projekta u cijelosti ili na provedbu pojedinih projektnih aktivnosti.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4446B44F" w14:textId="26EA9CCC" w:rsidR="002B377C" w:rsidRDefault="002B377C" w:rsidP="007550B2">
            <w:pPr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05F56755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1D86C8D5" w14:textId="60E05BD4" w:rsidR="00075989" w:rsidRPr="00693310" w:rsidRDefault="00075989" w:rsidP="00075989">
            <w:p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12B3">
              <w:rPr>
                <w:rFonts w:asciiTheme="minorHAnsi" w:hAnsiTheme="minorHAnsi" w:cstheme="minorHAnsi"/>
                <w:sz w:val="18"/>
                <w:szCs w:val="18"/>
              </w:rPr>
              <w:t xml:space="preserve">Da </w:t>
            </w:r>
            <w:r w:rsidR="00D812B3" w:rsidRPr="00D812B3">
              <w:rPr>
                <w:rFonts w:asciiTheme="minorHAnsi" w:hAnsiTheme="minorHAnsi" w:cstheme="minorHAnsi"/>
                <w:sz w:val="18"/>
                <w:szCs w:val="18"/>
              </w:rPr>
              <w:t xml:space="preserve">ću FLAG-u na način i u roku propisanom FLAG Natječajem dostaviti </w:t>
            </w:r>
            <w:r w:rsidRPr="00D812B3">
              <w:rPr>
                <w:rFonts w:asciiTheme="minorHAnsi" w:hAnsiTheme="minorHAnsi" w:cstheme="minorHAnsi"/>
                <w:sz w:val="18"/>
                <w:szCs w:val="18"/>
              </w:rPr>
              <w:t xml:space="preserve">Zahtjev za isplatu </w:t>
            </w:r>
            <w:r w:rsidR="00D812B3" w:rsidRPr="00D812B3">
              <w:rPr>
                <w:rFonts w:asciiTheme="minorHAnsi" w:hAnsiTheme="minorHAnsi" w:cstheme="minorHAnsi"/>
                <w:sz w:val="18"/>
                <w:szCs w:val="18"/>
              </w:rPr>
              <w:t xml:space="preserve">na prethodnu provjeru. 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56D35F21" w14:textId="77777777" w:rsidR="00075989" w:rsidRPr="00693310" w:rsidRDefault="00075989" w:rsidP="007550B2">
            <w:pPr>
              <w:rPr>
                <w:rFonts w:asciiTheme="minorHAnsi" w:hAnsiTheme="minorHAnsi" w:cstheme="minorHAnsi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  <w:tr w:rsidR="00075989" w:rsidRPr="00693310" w14:paraId="38C3D80C" w14:textId="77777777" w:rsidTr="007550B2">
        <w:trPr>
          <w:jc w:val="center"/>
        </w:trPr>
        <w:tc>
          <w:tcPr>
            <w:tcW w:w="7792" w:type="dxa"/>
            <w:shd w:val="clear" w:color="auto" w:fill="D9E2F3" w:themeFill="accent1" w:themeFillTint="33"/>
            <w:vAlign w:val="center"/>
          </w:tcPr>
          <w:p w14:paraId="3289E266" w14:textId="4F6012C2" w:rsidR="00075989" w:rsidRPr="00693310" w:rsidRDefault="00075989" w:rsidP="00075989">
            <w:pPr>
              <w:spacing w:before="20" w:after="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933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 ću na zahtjev FLAG-a i</w:t>
            </w:r>
            <w:r w:rsidR="00D812B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/ili</w:t>
            </w:r>
            <w:r w:rsidRPr="0069331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Upravljačkog tijela pružati dodatne informacije nužne za procese evaluacije (kroz intervjue, ankete i sl.)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40" w:type="dxa"/>
            <w:shd w:val="clear" w:color="auto" w:fill="D9D9D9"/>
            <w:vAlign w:val="center"/>
          </w:tcPr>
          <w:p w14:paraId="6EBF3792" w14:textId="77777777" w:rsidR="00075989" w:rsidRPr="00693310" w:rsidRDefault="00075989" w:rsidP="007550B2">
            <w:pPr>
              <w:rPr>
                <w:rFonts w:asciiTheme="minorHAnsi" w:hAnsiTheme="minorHAnsi" w:cstheme="minorHAnsi"/>
              </w:rPr>
            </w:pP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DA </w: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instrText xml:space="preserve"> FORMCHECKBOX </w:instrText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separate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fldChar w:fldCharType="end"/>
            </w:r>
            <w:r w:rsidRPr="0069331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NE</w:t>
            </w:r>
          </w:p>
        </w:tc>
      </w:tr>
    </w:tbl>
    <w:p w14:paraId="757B44AF" w14:textId="77777777" w:rsidR="0057415D" w:rsidRPr="00693310" w:rsidRDefault="0057415D" w:rsidP="00097917">
      <w:pPr>
        <w:rPr>
          <w:rFonts w:asciiTheme="minorHAnsi" w:hAnsiTheme="minorHAnsi" w:cstheme="minorHAnsi"/>
          <w:sz w:val="20"/>
          <w:szCs w:val="20"/>
        </w:rPr>
      </w:pPr>
    </w:p>
    <w:p w14:paraId="6ABD3CC1" w14:textId="77777777" w:rsidR="00097917" w:rsidRPr="00693310" w:rsidRDefault="00097917" w:rsidP="00097917">
      <w:pPr>
        <w:rPr>
          <w:rFonts w:asciiTheme="minorHAnsi" w:hAnsiTheme="minorHAnsi" w:cstheme="minorHAnsi"/>
          <w:sz w:val="20"/>
          <w:szCs w:val="20"/>
        </w:rPr>
      </w:pPr>
      <w:r w:rsidRPr="00693310">
        <w:rPr>
          <w:rFonts w:asciiTheme="minorHAnsi" w:hAnsiTheme="minorHAnsi" w:cstheme="minorHAnsi"/>
          <w:sz w:val="20"/>
          <w:szCs w:val="20"/>
        </w:rPr>
        <w:t>U ____________</w:t>
      </w:r>
      <w:r w:rsidR="00613843" w:rsidRPr="00693310">
        <w:rPr>
          <w:rFonts w:asciiTheme="minorHAnsi" w:hAnsiTheme="minorHAnsi" w:cstheme="minorHAnsi"/>
          <w:sz w:val="20"/>
          <w:szCs w:val="20"/>
        </w:rPr>
        <w:t>_____</w:t>
      </w:r>
      <w:r w:rsidRPr="00693310">
        <w:rPr>
          <w:rFonts w:asciiTheme="minorHAnsi" w:hAnsiTheme="minorHAnsi" w:cstheme="minorHAnsi"/>
          <w:sz w:val="20"/>
          <w:szCs w:val="20"/>
        </w:rPr>
        <w:t>, _______________ godine</w:t>
      </w:r>
    </w:p>
    <w:p w14:paraId="30115051" w14:textId="77777777" w:rsidR="00363B43" w:rsidRPr="00693310" w:rsidRDefault="00363B43" w:rsidP="00363B43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  <w:r w:rsidRPr="00693310">
        <w:rPr>
          <w:rFonts w:asciiTheme="minorHAnsi" w:hAnsiTheme="minorHAnsi" w:cstheme="minorHAnsi"/>
          <w:sz w:val="20"/>
          <w:szCs w:val="20"/>
        </w:rPr>
        <w:t>__________________________</w:t>
      </w:r>
    </w:p>
    <w:p w14:paraId="2342F7FD" w14:textId="77777777" w:rsidR="00363B43" w:rsidRPr="00693310" w:rsidRDefault="00363B43" w:rsidP="00363B43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  <w:r w:rsidRPr="00693310">
        <w:rPr>
          <w:rFonts w:asciiTheme="minorHAnsi" w:hAnsiTheme="minorHAnsi" w:cstheme="minorHAnsi"/>
          <w:sz w:val="20"/>
          <w:szCs w:val="20"/>
        </w:rPr>
        <w:t>Ime i prezime odgovorne osobe</w:t>
      </w:r>
    </w:p>
    <w:p w14:paraId="5B30601A" w14:textId="77777777" w:rsidR="00363B43" w:rsidRPr="00693310" w:rsidRDefault="00363B43" w:rsidP="00363B43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</w:p>
    <w:p w14:paraId="4779DAFA" w14:textId="1F642CE1" w:rsidR="00434A93" w:rsidRDefault="00363B43" w:rsidP="00434A93">
      <w:pPr>
        <w:ind w:left="5103"/>
        <w:jc w:val="center"/>
        <w:rPr>
          <w:rFonts w:asciiTheme="minorHAnsi" w:hAnsiTheme="minorHAnsi" w:cstheme="minorHAnsi"/>
          <w:sz w:val="20"/>
          <w:szCs w:val="20"/>
        </w:rPr>
      </w:pPr>
      <w:r w:rsidRPr="00693310">
        <w:rPr>
          <w:rFonts w:asciiTheme="minorHAnsi" w:hAnsiTheme="minorHAnsi" w:cstheme="minorHAnsi"/>
          <w:sz w:val="20"/>
          <w:szCs w:val="20"/>
        </w:rPr>
        <w:t>_________________________</w:t>
      </w:r>
      <w:r w:rsidR="0058463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</w:t>
      </w:r>
      <w:r w:rsidR="00E964E6" w:rsidRPr="00693310">
        <w:rPr>
          <w:rFonts w:asciiTheme="minorHAnsi" w:hAnsiTheme="minorHAnsi" w:cstheme="minorHAnsi"/>
          <w:sz w:val="20"/>
          <w:szCs w:val="20"/>
        </w:rPr>
        <w:t>Potpis odgovorne osobe i pečat</w:t>
      </w:r>
    </w:p>
    <w:p w14:paraId="6C30EAFA" w14:textId="77777777" w:rsidR="00434A93" w:rsidRPr="00693310" w:rsidRDefault="00434A93" w:rsidP="004E066D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434A93" w:rsidRPr="00693310" w:rsidSect="001276F1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66C4" w14:textId="77777777" w:rsidR="00255599" w:rsidRDefault="00255599" w:rsidP="00FE7E3E">
      <w:r>
        <w:separator/>
      </w:r>
    </w:p>
  </w:endnote>
  <w:endnote w:type="continuationSeparator" w:id="0">
    <w:p w14:paraId="1AE5352A" w14:textId="77777777" w:rsidR="00255599" w:rsidRDefault="00255599" w:rsidP="00FE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-Regular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37475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39BFF0" w14:textId="5883F175" w:rsidR="00434A93" w:rsidRDefault="00434A93" w:rsidP="00434A93">
            <w:pPr>
              <w:pStyle w:val="Podnoje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8A8E3B" w14:textId="6D6744FF" w:rsidR="00434A93" w:rsidRDefault="00434A93" w:rsidP="00434A93">
            <w:pPr>
              <w:pStyle w:val="Podnoje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Verzija: 1.</w:t>
            </w:r>
            <w:r w:rsidR="00AB106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t>11</w:t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t>11</w:t>
            </w:r>
            <w:r w:rsidRPr="00434A9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75D6FA7" w14:textId="087F4A80" w:rsidR="00434A93" w:rsidRDefault="00B361DB" w:rsidP="00434A93">
            <w:pPr>
              <w:pStyle w:val="Podnoje"/>
              <w:jc w:val="both"/>
            </w:pPr>
          </w:p>
        </w:sdtContent>
      </w:sdt>
    </w:sdtContent>
  </w:sdt>
  <w:p w14:paraId="60AAAB78" w14:textId="39D1D68E" w:rsidR="001E4AC9" w:rsidRPr="00150A37" w:rsidRDefault="001E4AC9" w:rsidP="00C27106">
    <w:pPr>
      <w:pStyle w:val="Podnoje"/>
      <w:jc w:val="both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41EA" w14:textId="77777777" w:rsidR="00255599" w:rsidRDefault="00255599" w:rsidP="00FE7E3E">
      <w:r>
        <w:separator/>
      </w:r>
    </w:p>
  </w:footnote>
  <w:footnote w:type="continuationSeparator" w:id="0">
    <w:p w14:paraId="3EC1CE4F" w14:textId="77777777" w:rsidR="00255599" w:rsidRDefault="00255599" w:rsidP="00FE7E3E">
      <w:r>
        <w:continuationSeparator/>
      </w:r>
    </w:p>
  </w:footnote>
  <w:footnote w:id="1">
    <w:p w14:paraId="116EDDC2" w14:textId="0551533B" w:rsidR="007A474C" w:rsidRPr="007A474C" w:rsidRDefault="007A474C" w:rsidP="007A474C">
      <w:pPr>
        <w:pStyle w:val="Tekstfusnote"/>
        <w:jc w:val="both"/>
        <w:rPr>
          <w:i/>
          <w:iCs/>
          <w:sz w:val="18"/>
          <w:szCs w:val="18"/>
        </w:rPr>
      </w:pPr>
      <w:r w:rsidRPr="007A474C">
        <w:rPr>
          <w:rStyle w:val="Referencafusnote"/>
          <w:i/>
          <w:iCs/>
          <w:sz w:val="18"/>
          <w:szCs w:val="18"/>
        </w:rPr>
        <w:footnoteRef/>
      </w:r>
      <w:r w:rsidRPr="007A474C">
        <w:rPr>
          <w:i/>
          <w:iCs/>
          <w:sz w:val="18"/>
          <w:szCs w:val="18"/>
        </w:rPr>
        <w:t xml:space="preserve"> Nositelj projekta dostavlja dokaz na koji način </w:t>
      </w:r>
      <w:r w:rsidR="00B07E56">
        <w:rPr>
          <w:i/>
          <w:iCs/>
          <w:sz w:val="18"/>
          <w:szCs w:val="18"/>
        </w:rPr>
        <w:t xml:space="preserve">su </w:t>
      </w:r>
      <w:r w:rsidRPr="007A474C">
        <w:rPr>
          <w:i/>
          <w:iCs/>
          <w:sz w:val="18"/>
          <w:szCs w:val="18"/>
        </w:rPr>
        <w:t>dioni</w:t>
      </w:r>
      <w:r w:rsidR="00B07E56">
        <w:rPr>
          <w:i/>
          <w:iCs/>
          <w:sz w:val="18"/>
          <w:szCs w:val="18"/>
        </w:rPr>
        <w:t>ci</w:t>
      </w:r>
      <w:r w:rsidRPr="007A474C">
        <w:rPr>
          <w:i/>
          <w:iCs/>
          <w:sz w:val="18"/>
          <w:szCs w:val="18"/>
        </w:rPr>
        <w:t xml:space="preserve"> s područja </w:t>
      </w:r>
      <w:r w:rsidR="00B07E56">
        <w:rPr>
          <w:i/>
          <w:iCs/>
          <w:sz w:val="18"/>
          <w:szCs w:val="18"/>
        </w:rPr>
        <w:t xml:space="preserve">uključeni </w:t>
      </w:r>
      <w:r w:rsidRPr="007A474C">
        <w:rPr>
          <w:i/>
          <w:iCs/>
          <w:sz w:val="18"/>
          <w:szCs w:val="18"/>
        </w:rPr>
        <w:t>u kreiranje projekta.</w:t>
      </w:r>
    </w:p>
  </w:footnote>
  <w:footnote w:id="2">
    <w:p w14:paraId="49000704" w14:textId="2DCECBF8" w:rsidR="007A474C" w:rsidRPr="007A474C" w:rsidRDefault="007A474C" w:rsidP="007A474C">
      <w:pPr>
        <w:pStyle w:val="Tekstfusnote"/>
        <w:jc w:val="both"/>
        <w:rPr>
          <w:i/>
          <w:iCs/>
          <w:sz w:val="18"/>
          <w:szCs w:val="18"/>
        </w:rPr>
      </w:pPr>
      <w:r w:rsidRPr="007A474C">
        <w:rPr>
          <w:rStyle w:val="Referencafusnote"/>
          <w:i/>
          <w:iCs/>
          <w:sz w:val="18"/>
          <w:szCs w:val="18"/>
        </w:rPr>
        <w:footnoteRef/>
      </w:r>
      <w:r w:rsidRPr="007A474C">
        <w:rPr>
          <w:i/>
          <w:iCs/>
          <w:sz w:val="18"/>
          <w:szCs w:val="18"/>
        </w:rPr>
        <w:t>Razvoj digitalnih rješenja</w:t>
      </w:r>
      <w:r w:rsidR="00B07E56">
        <w:rPr>
          <w:i/>
          <w:iCs/>
          <w:sz w:val="18"/>
          <w:szCs w:val="18"/>
        </w:rPr>
        <w:t xml:space="preserve"> </w:t>
      </w:r>
      <w:r w:rsidRPr="007A474C">
        <w:rPr>
          <w:i/>
          <w:iCs/>
          <w:sz w:val="18"/>
          <w:szCs w:val="18"/>
        </w:rPr>
        <w:t xml:space="preserve">aplikacija/softverskih proizvoda, platformi i ostalih digitalnih usluga treba se odnositi na promicanje </w:t>
      </w:r>
      <w:proofErr w:type="spellStart"/>
      <w:r w:rsidRPr="007A474C">
        <w:rPr>
          <w:i/>
          <w:iCs/>
          <w:sz w:val="18"/>
          <w:szCs w:val="18"/>
        </w:rPr>
        <w:t>ribarstvene</w:t>
      </w:r>
      <w:proofErr w:type="spellEnd"/>
      <w:r w:rsidRPr="007A474C">
        <w:rPr>
          <w:i/>
          <w:iCs/>
          <w:sz w:val="18"/>
          <w:szCs w:val="18"/>
        </w:rPr>
        <w:t xml:space="preserve">, </w:t>
      </w:r>
      <w:proofErr w:type="spellStart"/>
      <w:r w:rsidRPr="007A474C">
        <w:rPr>
          <w:i/>
          <w:iCs/>
          <w:sz w:val="18"/>
          <w:szCs w:val="18"/>
        </w:rPr>
        <w:t>akvakulturne</w:t>
      </w:r>
      <w:proofErr w:type="spellEnd"/>
      <w:r w:rsidRPr="007A474C">
        <w:rPr>
          <w:i/>
          <w:iCs/>
          <w:sz w:val="18"/>
          <w:szCs w:val="18"/>
        </w:rPr>
        <w:t xml:space="preserve"> i pomorske baštine.</w:t>
      </w:r>
    </w:p>
  </w:footnote>
  <w:footnote w:id="3">
    <w:p w14:paraId="2302C50A" w14:textId="3F779E41" w:rsidR="004D589C" w:rsidRDefault="004D589C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7A474C">
        <w:rPr>
          <w:i/>
          <w:iCs/>
          <w:sz w:val="18"/>
          <w:szCs w:val="18"/>
        </w:rPr>
        <w:t>Nositelj projekta dostavlja obrazloženje na koji način ulaganje doprinosi očuvanju okoliša i ekološkoj održivosti, npr. ulaganje u zelenu, energetski učinkovitu infrastrukturu, opremanje opremom visoke energetske učinkovitosti, korištenje opreme i procesa koji će doprinijeti smanjenju potrošnje energije, emisije stakleničkih plinova i smanjenju korištenja neobnovljivih resursa.</w:t>
      </w:r>
    </w:p>
  </w:footnote>
  <w:footnote w:id="4">
    <w:p w14:paraId="7E10FFF5" w14:textId="00C51F9B" w:rsidR="001E4AC9" w:rsidRPr="002D5745" w:rsidRDefault="00DA780A" w:rsidP="00C8518A">
      <w:pPr>
        <w:pStyle w:val="Tekstfusnote"/>
        <w:jc w:val="both"/>
        <w:rPr>
          <w:rFonts w:asciiTheme="minorHAnsi" w:hAnsiTheme="minorHAnsi" w:cstheme="minorHAnsi"/>
          <w:sz w:val="16"/>
          <w:szCs w:val="16"/>
        </w:rPr>
      </w:pPr>
      <w:r w:rsidRPr="005F5ECC">
        <w:rPr>
          <w:rStyle w:val="Referencafusnote"/>
          <w:rFonts w:asciiTheme="minorHAnsi" w:hAnsiTheme="minorHAnsi" w:cstheme="minorHAnsi"/>
          <w:sz w:val="16"/>
          <w:szCs w:val="16"/>
        </w:rPr>
        <w:footnoteRef/>
      </w:r>
      <w:r w:rsidR="00C74387">
        <w:rPr>
          <w:rFonts w:asciiTheme="minorHAnsi" w:hAnsiTheme="minorHAnsi" w:cstheme="minorHAnsi"/>
          <w:sz w:val="16"/>
          <w:szCs w:val="16"/>
        </w:rPr>
        <w:t xml:space="preserve"> </w:t>
      </w:r>
      <w:r w:rsidR="001E4AC9" w:rsidRPr="00C74387">
        <w:rPr>
          <w:rFonts w:asciiTheme="minorHAnsi" w:hAnsiTheme="minorHAnsi" w:cstheme="minorHAnsi"/>
          <w:sz w:val="16"/>
          <w:szCs w:val="16"/>
        </w:rPr>
        <w:t>Ako</w:t>
      </w:r>
      <w:r w:rsidR="001E4AC9" w:rsidRPr="002D5745">
        <w:rPr>
          <w:rFonts w:asciiTheme="minorHAnsi" w:hAnsiTheme="minorHAnsi" w:cstheme="minorHAnsi"/>
          <w:sz w:val="16"/>
          <w:szCs w:val="16"/>
        </w:rPr>
        <w:t xml:space="preserve"> je nositelj projekta obveznik PDV-a i ima pravo na odbitak te PDV nije prihvatljiv trošak, upisuje se iznos „UKUPNO“ iz stupca F („Iznos bez PDV-a“)  iz Tablice I. odnosno za opće troškove iznos „UKUPNO“ iz stupca E („Iznos bez PDV-a“) iz Tablice II. U okviru priloga </w:t>
      </w:r>
      <w:r w:rsidR="00D214B2">
        <w:rPr>
          <w:rFonts w:asciiTheme="minorHAnsi" w:hAnsiTheme="minorHAnsi" w:cstheme="minorHAnsi"/>
          <w:sz w:val="16"/>
          <w:szCs w:val="16"/>
        </w:rPr>
        <w:t>Prijava projekta -</w:t>
      </w:r>
      <w:r w:rsidR="001E4AC9" w:rsidRPr="002D5745">
        <w:rPr>
          <w:rFonts w:asciiTheme="minorHAnsi" w:hAnsiTheme="minorHAnsi" w:cstheme="minorHAnsi"/>
          <w:sz w:val="16"/>
          <w:szCs w:val="16"/>
        </w:rPr>
        <w:t xml:space="preserve"> Lista troškova</w:t>
      </w:r>
    </w:p>
    <w:p w14:paraId="6D386452" w14:textId="0EE5B99F" w:rsidR="001E4AC9" w:rsidRPr="002D5745" w:rsidRDefault="001E4AC9" w:rsidP="00C8518A">
      <w:pPr>
        <w:pStyle w:val="Tekstfusnote"/>
        <w:jc w:val="both"/>
        <w:rPr>
          <w:rFonts w:asciiTheme="minorHAnsi" w:hAnsiTheme="minorHAnsi" w:cstheme="minorHAnsi"/>
          <w:sz w:val="16"/>
          <w:szCs w:val="16"/>
        </w:rPr>
      </w:pPr>
      <w:r w:rsidRPr="002D5745">
        <w:rPr>
          <w:rFonts w:asciiTheme="minorHAnsi" w:hAnsiTheme="minorHAnsi" w:cstheme="minorHAnsi"/>
          <w:sz w:val="16"/>
          <w:szCs w:val="16"/>
        </w:rPr>
        <w:t xml:space="preserve">Ako nositelj projekta nije obveznik PDV-a i nema pravo na odbitak pretporeza te je PDV prihvatljiv trošak upisuje se iznos „UKUPNO“ iz stupca H („Ukupan iznos“) iz Tablice I. odnosno za opće troškove iznos „UKUPNO“ iz stupca G („Ukupan iznos“) iz Tablice II. u okviru priloga </w:t>
      </w:r>
      <w:r w:rsidR="00D214B2">
        <w:rPr>
          <w:rFonts w:asciiTheme="minorHAnsi" w:hAnsiTheme="minorHAnsi" w:cstheme="minorHAnsi"/>
          <w:sz w:val="16"/>
          <w:szCs w:val="16"/>
        </w:rPr>
        <w:t>Prijava projekta -</w:t>
      </w:r>
      <w:r w:rsidRPr="002D5745">
        <w:rPr>
          <w:rFonts w:asciiTheme="minorHAnsi" w:hAnsiTheme="minorHAnsi" w:cstheme="minorHAnsi"/>
          <w:sz w:val="16"/>
          <w:szCs w:val="16"/>
        </w:rPr>
        <w:t xml:space="preserve"> Lista troškova</w:t>
      </w:r>
    </w:p>
  </w:footnote>
  <w:footnote w:id="5">
    <w:p w14:paraId="276D839E" w14:textId="7832A5BD" w:rsidR="001E4AC9" w:rsidRPr="002D5745" w:rsidRDefault="001E4AC9" w:rsidP="00C8518A">
      <w:pPr>
        <w:pStyle w:val="Tekstfusnote"/>
        <w:jc w:val="both"/>
        <w:rPr>
          <w:rFonts w:asciiTheme="minorHAnsi" w:hAnsiTheme="minorHAnsi" w:cstheme="minorHAnsi"/>
          <w:sz w:val="16"/>
          <w:szCs w:val="16"/>
        </w:rPr>
      </w:pPr>
      <w:r w:rsidRPr="002D5745">
        <w:rPr>
          <w:rStyle w:val="Referencafusnote"/>
          <w:rFonts w:asciiTheme="minorHAnsi" w:hAnsiTheme="minorHAnsi" w:cstheme="minorHAnsi"/>
          <w:sz w:val="16"/>
          <w:szCs w:val="16"/>
        </w:rPr>
        <w:footnoteRef/>
      </w:r>
      <w:r w:rsidRPr="002D5745">
        <w:rPr>
          <w:rFonts w:asciiTheme="minorHAnsi" w:hAnsiTheme="minorHAnsi" w:cstheme="minorHAnsi"/>
          <w:sz w:val="16"/>
          <w:szCs w:val="16"/>
        </w:rPr>
        <w:t xml:space="preserve"> Nositelj projekta mora obrazložiti na koji način ostvaruje kriterij/kriterije za intenzitet potpore od </w:t>
      </w:r>
      <w:r w:rsidR="00D214B2">
        <w:rPr>
          <w:rFonts w:asciiTheme="minorHAnsi" w:hAnsiTheme="minorHAnsi" w:cstheme="minorHAnsi"/>
          <w:sz w:val="16"/>
          <w:szCs w:val="16"/>
        </w:rPr>
        <w:t>8</w:t>
      </w:r>
      <w:r w:rsidRPr="002D5745">
        <w:rPr>
          <w:rFonts w:asciiTheme="minorHAnsi" w:hAnsiTheme="minorHAnsi" w:cstheme="minorHAnsi"/>
          <w:sz w:val="16"/>
          <w:szCs w:val="16"/>
        </w:rPr>
        <w:t xml:space="preserve">0%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13CE" w14:textId="54F65986" w:rsidR="00A8273E" w:rsidRDefault="00A8273E">
    <w:pPr>
      <w:pStyle w:val="Zaglavlje"/>
    </w:pPr>
    <w:r>
      <w:rPr>
        <w:noProof/>
      </w:rPr>
      <w:drawing>
        <wp:inline distT="0" distB="0" distL="0" distR="0" wp14:anchorId="09D5579A" wp14:editId="7A9A6B89">
          <wp:extent cx="5759450" cy="675005"/>
          <wp:effectExtent l="0" t="0" r="0" b="0"/>
          <wp:docPr id="14597395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739590" name="Picture 14597395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86EE" w14:textId="67BE8991" w:rsidR="001E4AC9" w:rsidRDefault="001E4AC9" w:rsidP="00C81E41">
    <w:pPr>
      <w:pStyle w:val="Zaglavlje"/>
      <w:jc w:val="center"/>
      <w:rPr>
        <w:rFonts w:asciiTheme="minorHAnsi" w:hAnsiTheme="minorHAnsi" w:cstheme="minorHAnsi"/>
        <w:sz w:val="20"/>
        <w:szCs w:val="20"/>
      </w:rPr>
    </w:pPr>
    <w:r w:rsidRPr="00400A72">
      <w:rPr>
        <w:rFonts w:asciiTheme="minorHAnsi" w:hAnsiTheme="minorHAnsi" w:cstheme="minorHAnsi"/>
        <w:sz w:val="20"/>
        <w:szCs w:val="20"/>
      </w:rPr>
      <w:t>Obrazac 1.A</w:t>
    </w:r>
    <w:r>
      <w:t xml:space="preserve">. </w:t>
    </w:r>
    <w:r w:rsidR="0056463C">
      <w:rPr>
        <w:rFonts w:asciiTheme="minorHAnsi" w:hAnsiTheme="minorHAnsi" w:cstheme="minorHAnsi"/>
        <w:sz w:val="20"/>
        <w:szCs w:val="20"/>
      </w:rPr>
      <w:t>Prijava projekta</w:t>
    </w:r>
  </w:p>
  <w:p w14:paraId="2C33104D" w14:textId="2FF692FC" w:rsidR="00593D12" w:rsidRPr="00C81E41" w:rsidRDefault="00593D12" w:rsidP="00C81E41">
    <w:pPr>
      <w:pStyle w:val="Zaglavlje"/>
      <w:jc w:val="center"/>
    </w:pPr>
    <w:r>
      <w:rPr>
        <w:noProof/>
      </w:rPr>
      <w:drawing>
        <wp:inline distT="0" distB="0" distL="0" distR="0" wp14:anchorId="2171ACA2" wp14:editId="2BA4B9D4">
          <wp:extent cx="5759450" cy="643001"/>
          <wp:effectExtent l="0" t="0" r="0" b="5080"/>
          <wp:docPr id="17771736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3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1E1A" w14:textId="77777777" w:rsidR="001E4AC9" w:rsidRDefault="001E4AC9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BDA7" w14:textId="77777777" w:rsidR="001E4AC9" w:rsidRDefault="001E4AC9">
    <w:pPr>
      <w:pStyle w:val="Zaglavlj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31F9" w14:textId="77777777" w:rsidR="001E4AC9" w:rsidRDefault="001E4AC9">
    <w:pPr>
      <w:pStyle w:val="Zaglavlj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47DA" w14:textId="77777777" w:rsidR="001E4AC9" w:rsidRDefault="001E4AC9">
    <w:pPr>
      <w:pStyle w:val="Zaglavlj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0326" w14:textId="77777777" w:rsidR="001E4AC9" w:rsidRDefault="001E4AC9">
    <w:pPr>
      <w:pStyle w:val="Zaglavlj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9543" w14:textId="77777777" w:rsidR="001E4AC9" w:rsidRDefault="001E4AC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253"/>
    <w:multiLevelType w:val="hybridMultilevel"/>
    <w:tmpl w:val="04AA45E6"/>
    <w:lvl w:ilvl="0" w:tplc="4566DF2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AB4EE3"/>
    <w:multiLevelType w:val="multilevel"/>
    <w:tmpl w:val="978A270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1D1382B"/>
    <w:multiLevelType w:val="hybridMultilevel"/>
    <w:tmpl w:val="217A87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52472"/>
    <w:multiLevelType w:val="multilevel"/>
    <w:tmpl w:val="FF087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9E70DA"/>
    <w:multiLevelType w:val="multilevel"/>
    <w:tmpl w:val="6EBEEAAC"/>
    <w:lvl w:ilvl="0">
      <w:start w:val="1"/>
      <w:numFmt w:val="decimal"/>
      <w:pStyle w:val="Poglavlj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toka1"/>
      <w:lvlText w:val="(%2)"/>
      <w:lvlJc w:val="left"/>
      <w:pPr>
        <w:ind w:left="79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5055D2D"/>
    <w:multiLevelType w:val="multilevel"/>
    <w:tmpl w:val="FF087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456FCD"/>
    <w:multiLevelType w:val="multilevel"/>
    <w:tmpl w:val="437A0A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AF52EE1"/>
    <w:multiLevelType w:val="hybridMultilevel"/>
    <w:tmpl w:val="80525842"/>
    <w:lvl w:ilvl="0" w:tplc="6AC0A96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1371F"/>
    <w:multiLevelType w:val="hybridMultilevel"/>
    <w:tmpl w:val="CE507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36F65"/>
    <w:multiLevelType w:val="multilevel"/>
    <w:tmpl w:val="FF087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9D35A3"/>
    <w:multiLevelType w:val="multilevel"/>
    <w:tmpl w:val="FF087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353A59"/>
    <w:multiLevelType w:val="hybridMultilevel"/>
    <w:tmpl w:val="32286E10"/>
    <w:lvl w:ilvl="0" w:tplc="EFDAFFE4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F0F7A"/>
    <w:multiLevelType w:val="hybridMultilevel"/>
    <w:tmpl w:val="F44A7B0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FE96552"/>
    <w:multiLevelType w:val="hybridMultilevel"/>
    <w:tmpl w:val="8BA8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03CE9"/>
    <w:multiLevelType w:val="multilevel"/>
    <w:tmpl w:val="001A2A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B727924"/>
    <w:multiLevelType w:val="multilevel"/>
    <w:tmpl w:val="42865C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483CE5"/>
    <w:multiLevelType w:val="multilevel"/>
    <w:tmpl w:val="26528C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497374D"/>
    <w:multiLevelType w:val="hybridMultilevel"/>
    <w:tmpl w:val="896421A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653C5E"/>
    <w:multiLevelType w:val="multilevel"/>
    <w:tmpl w:val="FF087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97632B3"/>
    <w:multiLevelType w:val="multilevel"/>
    <w:tmpl w:val="F2AC488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AE52E78"/>
    <w:multiLevelType w:val="multilevel"/>
    <w:tmpl w:val="05FE63F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6CFF355D"/>
    <w:multiLevelType w:val="multilevel"/>
    <w:tmpl w:val="6E483228"/>
    <w:lvl w:ilvl="0">
      <w:start w:val="1"/>
      <w:numFmt w:val="decimal"/>
      <w:lvlText w:val="%1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1571"/>
        </w:tabs>
        <w:ind w:left="1571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07F7D3A"/>
    <w:multiLevelType w:val="hybridMultilevel"/>
    <w:tmpl w:val="D9308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5536A"/>
    <w:multiLevelType w:val="multilevel"/>
    <w:tmpl w:val="FFC49B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i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A97459D"/>
    <w:multiLevelType w:val="multilevel"/>
    <w:tmpl w:val="FF087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DE422C"/>
    <w:multiLevelType w:val="hybridMultilevel"/>
    <w:tmpl w:val="8710FF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350636">
    <w:abstractNumId w:val="21"/>
  </w:num>
  <w:num w:numId="2" w16cid:durableId="472868728">
    <w:abstractNumId w:val="6"/>
  </w:num>
  <w:num w:numId="3" w16cid:durableId="1213036523">
    <w:abstractNumId w:val="1"/>
  </w:num>
  <w:num w:numId="4" w16cid:durableId="702368397">
    <w:abstractNumId w:val="16"/>
  </w:num>
  <w:num w:numId="5" w16cid:durableId="1659072456">
    <w:abstractNumId w:val="10"/>
  </w:num>
  <w:num w:numId="6" w16cid:durableId="585263770">
    <w:abstractNumId w:val="18"/>
  </w:num>
  <w:num w:numId="7" w16cid:durableId="317195490">
    <w:abstractNumId w:val="5"/>
  </w:num>
  <w:num w:numId="8" w16cid:durableId="984164487">
    <w:abstractNumId w:val="9"/>
  </w:num>
  <w:num w:numId="9" w16cid:durableId="2044941263">
    <w:abstractNumId w:val="24"/>
  </w:num>
  <w:num w:numId="10" w16cid:durableId="1715154452">
    <w:abstractNumId w:val="3"/>
  </w:num>
  <w:num w:numId="11" w16cid:durableId="1733458412">
    <w:abstractNumId w:val="19"/>
  </w:num>
  <w:num w:numId="12" w16cid:durableId="921526095">
    <w:abstractNumId w:val="17"/>
  </w:num>
  <w:num w:numId="13" w16cid:durableId="424034182">
    <w:abstractNumId w:val="12"/>
  </w:num>
  <w:num w:numId="14" w16cid:durableId="692077520">
    <w:abstractNumId w:val="2"/>
  </w:num>
  <w:num w:numId="15" w16cid:durableId="1487893471">
    <w:abstractNumId w:val="20"/>
  </w:num>
  <w:num w:numId="16" w16cid:durableId="1406029254">
    <w:abstractNumId w:val="25"/>
  </w:num>
  <w:num w:numId="17" w16cid:durableId="108670340">
    <w:abstractNumId w:val="15"/>
  </w:num>
  <w:num w:numId="18" w16cid:durableId="1488936360">
    <w:abstractNumId w:val="7"/>
  </w:num>
  <w:num w:numId="19" w16cid:durableId="702290587">
    <w:abstractNumId w:val="14"/>
  </w:num>
  <w:num w:numId="20" w16cid:durableId="322047308">
    <w:abstractNumId w:val="13"/>
  </w:num>
  <w:num w:numId="21" w16cid:durableId="1885553711">
    <w:abstractNumId w:val="22"/>
  </w:num>
  <w:num w:numId="22" w16cid:durableId="1168473664">
    <w:abstractNumId w:val="11"/>
  </w:num>
  <w:num w:numId="23" w16cid:durableId="1733581256">
    <w:abstractNumId w:val="4"/>
  </w:num>
  <w:num w:numId="24" w16cid:durableId="353313087">
    <w:abstractNumId w:val="8"/>
  </w:num>
  <w:num w:numId="25" w16cid:durableId="722680468">
    <w:abstractNumId w:val="0"/>
  </w:num>
  <w:num w:numId="26" w16cid:durableId="112411113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37"/>
    <w:rsid w:val="00005088"/>
    <w:rsid w:val="00005F82"/>
    <w:rsid w:val="00006F95"/>
    <w:rsid w:val="000110E2"/>
    <w:rsid w:val="000138B8"/>
    <w:rsid w:val="000155C3"/>
    <w:rsid w:val="00022ADA"/>
    <w:rsid w:val="00025C34"/>
    <w:rsid w:val="00026B6D"/>
    <w:rsid w:val="00031791"/>
    <w:rsid w:val="000426B6"/>
    <w:rsid w:val="0004782D"/>
    <w:rsid w:val="00056DCF"/>
    <w:rsid w:val="00057514"/>
    <w:rsid w:val="000634D9"/>
    <w:rsid w:val="00067194"/>
    <w:rsid w:val="000701AC"/>
    <w:rsid w:val="0007200A"/>
    <w:rsid w:val="00072C0F"/>
    <w:rsid w:val="00075989"/>
    <w:rsid w:val="00076745"/>
    <w:rsid w:val="00082104"/>
    <w:rsid w:val="000824A1"/>
    <w:rsid w:val="00082777"/>
    <w:rsid w:val="00084228"/>
    <w:rsid w:val="00095244"/>
    <w:rsid w:val="00095404"/>
    <w:rsid w:val="00097917"/>
    <w:rsid w:val="000A3D59"/>
    <w:rsid w:val="000A6293"/>
    <w:rsid w:val="000B187C"/>
    <w:rsid w:val="000B20C6"/>
    <w:rsid w:val="000B5165"/>
    <w:rsid w:val="000C34E9"/>
    <w:rsid w:val="000C38D0"/>
    <w:rsid w:val="000C59D4"/>
    <w:rsid w:val="000C759B"/>
    <w:rsid w:val="000D0DEC"/>
    <w:rsid w:val="000D76D1"/>
    <w:rsid w:val="000E0978"/>
    <w:rsid w:val="000E5572"/>
    <w:rsid w:val="000E681F"/>
    <w:rsid w:val="000F2FB4"/>
    <w:rsid w:val="0010344F"/>
    <w:rsid w:val="0010406E"/>
    <w:rsid w:val="00107FE3"/>
    <w:rsid w:val="0011404E"/>
    <w:rsid w:val="001143D8"/>
    <w:rsid w:val="00115617"/>
    <w:rsid w:val="001201B3"/>
    <w:rsid w:val="001276F1"/>
    <w:rsid w:val="001302F7"/>
    <w:rsid w:val="001370BB"/>
    <w:rsid w:val="00137648"/>
    <w:rsid w:val="00137E63"/>
    <w:rsid w:val="00140F23"/>
    <w:rsid w:val="00141E42"/>
    <w:rsid w:val="00143567"/>
    <w:rsid w:val="00144B36"/>
    <w:rsid w:val="00145899"/>
    <w:rsid w:val="0014739B"/>
    <w:rsid w:val="00150A37"/>
    <w:rsid w:val="001545CC"/>
    <w:rsid w:val="0015682F"/>
    <w:rsid w:val="00156D13"/>
    <w:rsid w:val="00160491"/>
    <w:rsid w:val="00160682"/>
    <w:rsid w:val="00160967"/>
    <w:rsid w:val="00160FFC"/>
    <w:rsid w:val="0016175D"/>
    <w:rsid w:val="00164449"/>
    <w:rsid w:val="00167BC5"/>
    <w:rsid w:val="00174007"/>
    <w:rsid w:val="001749A7"/>
    <w:rsid w:val="00175036"/>
    <w:rsid w:val="00176CB8"/>
    <w:rsid w:val="00181070"/>
    <w:rsid w:val="0018582C"/>
    <w:rsid w:val="00197DD5"/>
    <w:rsid w:val="001A63EB"/>
    <w:rsid w:val="001A6C80"/>
    <w:rsid w:val="001B1523"/>
    <w:rsid w:val="001B169C"/>
    <w:rsid w:val="001B2084"/>
    <w:rsid w:val="001B35DF"/>
    <w:rsid w:val="001B5B20"/>
    <w:rsid w:val="001C04E5"/>
    <w:rsid w:val="001C2BC8"/>
    <w:rsid w:val="001C5C3D"/>
    <w:rsid w:val="001D1218"/>
    <w:rsid w:val="001D3A05"/>
    <w:rsid w:val="001D67D0"/>
    <w:rsid w:val="001D7770"/>
    <w:rsid w:val="001E2EE2"/>
    <w:rsid w:val="001E350E"/>
    <w:rsid w:val="001E418F"/>
    <w:rsid w:val="001E4AC9"/>
    <w:rsid w:val="001E59BC"/>
    <w:rsid w:val="001E5F42"/>
    <w:rsid w:val="001F0FB9"/>
    <w:rsid w:val="001F172E"/>
    <w:rsid w:val="001F1DE5"/>
    <w:rsid w:val="001F7EB3"/>
    <w:rsid w:val="00203205"/>
    <w:rsid w:val="00207F36"/>
    <w:rsid w:val="00211455"/>
    <w:rsid w:val="0021404C"/>
    <w:rsid w:val="002160ED"/>
    <w:rsid w:val="0022140D"/>
    <w:rsid w:val="00223A23"/>
    <w:rsid w:val="002264A9"/>
    <w:rsid w:val="002318D2"/>
    <w:rsid w:val="002355DE"/>
    <w:rsid w:val="0024067D"/>
    <w:rsid w:val="002426D0"/>
    <w:rsid w:val="002457C8"/>
    <w:rsid w:val="00245DA5"/>
    <w:rsid w:val="00246417"/>
    <w:rsid w:val="00246BEE"/>
    <w:rsid w:val="002479E2"/>
    <w:rsid w:val="002510AF"/>
    <w:rsid w:val="00251BB2"/>
    <w:rsid w:val="00254C52"/>
    <w:rsid w:val="00255599"/>
    <w:rsid w:val="00257A90"/>
    <w:rsid w:val="002609DE"/>
    <w:rsid w:val="002637EE"/>
    <w:rsid w:val="0026392E"/>
    <w:rsid w:val="00263DEC"/>
    <w:rsid w:val="00270236"/>
    <w:rsid w:val="00273A83"/>
    <w:rsid w:val="002747DE"/>
    <w:rsid w:val="0027719F"/>
    <w:rsid w:val="0028242C"/>
    <w:rsid w:val="00282473"/>
    <w:rsid w:val="00290ABA"/>
    <w:rsid w:val="00297EC4"/>
    <w:rsid w:val="002A1D26"/>
    <w:rsid w:val="002A3D56"/>
    <w:rsid w:val="002A5872"/>
    <w:rsid w:val="002A58FA"/>
    <w:rsid w:val="002A6E2B"/>
    <w:rsid w:val="002B1BCA"/>
    <w:rsid w:val="002B377C"/>
    <w:rsid w:val="002B7C8E"/>
    <w:rsid w:val="002B7F4E"/>
    <w:rsid w:val="002C2D64"/>
    <w:rsid w:val="002C3167"/>
    <w:rsid w:val="002C4352"/>
    <w:rsid w:val="002C46CF"/>
    <w:rsid w:val="002C4E0E"/>
    <w:rsid w:val="002D15EE"/>
    <w:rsid w:val="002D2AD8"/>
    <w:rsid w:val="002D31C9"/>
    <w:rsid w:val="002D3287"/>
    <w:rsid w:val="002D5745"/>
    <w:rsid w:val="002D5E9E"/>
    <w:rsid w:val="002D61CC"/>
    <w:rsid w:val="002D6245"/>
    <w:rsid w:val="002E1A8D"/>
    <w:rsid w:val="002E253F"/>
    <w:rsid w:val="002E27C2"/>
    <w:rsid w:val="002F31BC"/>
    <w:rsid w:val="002F3359"/>
    <w:rsid w:val="002F348B"/>
    <w:rsid w:val="002F3BB6"/>
    <w:rsid w:val="002F49EC"/>
    <w:rsid w:val="002F6FBF"/>
    <w:rsid w:val="003016DD"/>
    <w:rsid w:val="00301EC9"/>
    <w:rsid w:val="00305D36"/>
    <w:rsid w:val="00307306"/>
    <w:rsid w:val="0031025E"/>
    <w:rsid w:val="00312EF8"/>
    <w:rsid w:val="00316EFF"/>
    <w:rsid w:val="00317450"/>
    <w:rsid w:val="003211AB"/>
    <w:rsid w:val="003266C6"/>
    <w:rsid w:val="00327DC0"/>
    <w:rsid w:val="003301A8"/>
    <w:rsid w:val="00330F7C"/>
    <w:rsid w:val="0033386E"/>
    <w:rsid w:val="00337511"/>
    <w:rsid w:val="003449DD"/>
    <w:rsid w:val="00345AC2"/>
    <w:rsid w:val="00345B82"/>
    <w:rsid w:val="003543A2"/>
    <w:rsid w:val="00354638"/>
    <w:rsid w:val="00356B15"/>
    <w:rsid w:val="00363227"/>
    <w:rsid w:val="00363B43"/>
    <w:rsid w:val="0036576F"/>
    <w:rsid w:val="00375A06"/>
    <w:rsid w:val="003861EE"/>
    <w:rsid w:val="00386497"/>
    <w:rsid w:val="003875FA"/>
    <w:rsid w:val="003959F7"/>
    <w:rsid w:val="003A1A69"/>
    <w:rsid w:val="003A4F00"/>
    <w:rsid w:val="003A6B9D"/>
    <w:rsid w:val="003B15B7"/>
    <w:rsid w:val="003B27EF"/>
    <w:rsid w:val="003B477C"/>
    <w:rsid w:val="003B49AC"/>
    <w:rsid w:val="003B4F08"/>
    <w:rsid w:val="003C6E51"/>
    <w:rsid w:val="003D04C4"/>
    <w:rsid w:val="003D0F9B"/>
    <w:rsid w:val="003D17E1"/>
    <w:rsid w:val="003D241B"/>
    <w:rsid w:val="003D2B34"/>
    <w:rsid w:val="003D4B5E"/>
    <w:rsid w:val="003D5B8D"/>
    <w:rsid w:val="003D7CFE"/>
    <w:rsid w:val="003E7392"/>
    <w:rsid w:val="003E7934"/>
    <w:rsid w:val="003F10FB"/>
    <w:rsid w:val="003F2A66"/>
    <w:rsid w:val="003F2E41"/>
    <w:rsid w:val="003F2FFC"/>
    <w:rsid w:val="003F5DA8"/>
    <w:rsid w:val="00400A72"/>
    <w:rsid w:val="00400D95"/>
    <w:rsid w:val="00401467"/>
    <w:rsid w:val="00406A02"/>
    <w:rsid w:val="004109ED"/>
    <w:rsid w:val="00412E44"/>
    <w:rsid w:val="00414407"/>
    <w:rsid w:val="00421388"/>
    <w:rsid w:val="00431FFA"/>
    <w:rsid w:val="004327E7"/>
    <w:rsid w:val="00432D69"/>
    <w:rsid w:val="00434A93"/>
    <w:rsid w:val="00437C09"/>
    <w:rsid w:val="00437D17"/>
    <w:rsid w:val="004423B5"/>
    <w:rsid w:val="00442C7C"/>
    <w:rsid w:val="004469A8"/>
    <w:rsid w:val="0045606C"/>
    <w:rsid w:val="004623A2"/>
    <w:rsid w:val="004624E3"/>
    <w:rsid w:val="004664FC"/>
    <w:rsid w:val="004665C0"/>
    <w:rsid w:val="004666E2"/>
    <w:rsid w:val="004701B3"/>
    <w:rsid w:val="004717C2"/>
    <w:rsid w:val="00471F54"/>
    <w:rsid w:val="00471F80"/>
    <w:rsid w:val="0047384B"/>
    <w:rsid w:val="00474B2D"/>
    <w:rsid w:val="00475375"/>
    <w:rsid w:val="0048003A"/>
    <w:rsid w:val="0048450A"/>
    <w:rsid w:val="004A24BD"/>
    <w:rsid w:val="004B060A"/>
    <w:rsid w:val="004C1E5C"/>
    <w:rsid w:val="004C5161"/>
    <w:rsid w:val="004C57D1"/>
    <w:rsid w:val="004D350E"/>
    <w:rsid w:val="004D589C"/>
    <w:rsid w:val="004D678C"/>
    <w:rsid w:val="004E066D"/>
    <w:rsid w:val="004E0783"/>
    <w:rsid w:val="004E0D9D"/>
    <w:rsid w:val="004E29F2"/>
    <w:rsid w:val="004E5C02"/>
    <w:rsid w:val="004E5C6D"/>
    <w:rsid w:val="004F0355"/>
    <w:rsid w:val="004F0DBB"/>
    <w:rsid w:val="004F3A00"/>
    <w:rsid w:val="004F452C"/>
    <w:rsid w:val="004F54A8"/>
    <w:rsid w:val="0050281C"/>
    <w:rsid w:val="00507101"/>
    <w:rsid w:val="00507FF7"/>
    <w:rsid w:val="00512F11"/>
    <w:rsid w:val="00514CB9"/>
    <w:rsid w:val="00514FF2"/>
    <w:rsid w:val="00515018"/>
    <w:rsid w:val="00522913"/>
    <w:rsid w:val="00530C12"/>
    <w:rsid w:val="00534719"/>
    <w:rsid w:val="00537B37"/>
    <w:rsid w:val="005436AD"/>
    <w:rsid w:val="00543AFD"/>
    <w:rsid w:val="005444B3"/>
    <w:rsid w:val="005448F1"/>
    <w:rsid w:val="00547600"/>
    <w:rsid w:val="005534AD"/>
    <w:rsid w:val="0055378E"/>
    <w:rsid w:val="005542AA"/>
    <w:rsid w:val="00554662"/>
    <w:rsid w:val="005575BA"/>
    <w:rsid w:val="0056463C"/>
    <w:rsid w:val="00566A38"/>
    <w:rsid w:val="005708B2"/>
    <w:rsid w:val="00572C8D"/>
    <w:rsid w:val="0057415D"/>
    <w:rsid w:val="005747BF"/>
    <w:rsid w:val="00576A98"/>
    <w:rsid w:val="00580BBA"/>
    <w:rsid w:val="005812F1"/>
    <w:rsid w:val="00584630"/>
    <w:rsid w:val="00585BF3"/>
    <w:rsid w:val="00586EBE"/>
    <w:rsid w:val="005931A4"/>
    <w:rsid w:val="00593D12"/>
    <w:rsid w:val="005966E7"/>
    <w:rsid w:val="005A21A2"/>
    <w:rsid w:val="005A73A2"/>
    <w:rsid w:val="005B076C"/>
    <w:rsid w:val="005B08B5"/>
    <w:rsid w:val="005B2042"/>
    <w:rsid w:val="005B6920"/>
    <w:rsid w:val="005C086A"/>
    <w:rsid w:val="005C1BA7"/>
    <w:rsid w:val="005C21BF"/>
    <w:rsid w:val="005C37BA"/>
    <w:rsid w:val="005C5C9B"/>
    <w:rsid w:val="005C6F87"/>
    <w:rsid w:val="005D0456"/>
    <w:rsid w:val="005D5E0C"/>
    <w:rsid w:val="005E0F0D"/>
    <w:rsid w:val="005E3DF8"/>
    <w:rsid w:val="005E4146"/>
    <w:rsid w:val="005E48B3"/>
    <w:rsid w:val="005F3444"/>
    <w:rsid w:val="005F5ECC"/>
    <w:rsid w:val="005F762B"/>
    <w:rsid w:val="00600431"/>
    <w:rsid w:val="00603760"/>
    <w:rsid w:val="006050FA"/>
    <w:rsid w:val="00606667"/>
    <w:rsid w:val="00613843"/>
    <w:rsid w:val="006303CC"/>
    <w:rsid w:val="006408EC"/>
    <w:rsid w:val="00644E9F"/>
    <w:rsid w:val="00644F88"/>
    <w:rsid w:val="0065055C"/>
    <w:rsid w:val="006515EA"/>
    <w:rsid w:val="00651FB0"/>
    <w:rsid w:val="006537B6"/>
    <w:rsid w:val="00654B99"/>
    <w:rsid w:val="00655989"/>
    <w:rsid w:val="00656F43"/>
    <w:rsid w:val="006576CC"/>
    <w:rsid w:val="00657FF3"/>
    <w:rsid w:val="006606E7"/>
    <w:rsid w:val="00666BEA"/>
    <w:rsid w:val="0066727C"/>
    <w:rsid w:val="0066796C"/>
    <w:rsid w:val="006703D2"/>
    <w:rsid w:val="00675B4A"/>
    <w:rsid w:val="00676D82"/>
    <w:rsid w:val="0068099F"/>
    <w:rsid w:val="0068122F"/>
    <w:rsid w:val="00682290"/>
    <w:rsid w:val="0068290E"/>
    <w:rsid w:val="0068305D"/>
    <w:rsid w:val="00684649"/>
    <w:rsid w:val="00684740"/>
    <w:rsid w:val="00684981"/>
    <w:rsid w:val="00686210"/>
    <w:rsid w:val="00690C06"/>
    <w:rsid w:val="00690E34"/>
    <w:rsid w:val="006932CF"/>
    <w:rsid w:val="00693310"/>
    <w:rsid w:val="0069629D"/>
    <w:rsid w:val="006A2547"/>
    <w:rsid w:val="006A5BEE"/>
    <w:rsid w:val="006A5C44"/>
    <w:rsid w:val="006A5D68"/>
    <w:rsid w:val="006B103C"/>
    <w:rsid w:val="006B1D97"/>
    <w:rsid w:val="006B5AF7"/>
    <w:rsid w:val="006C64B5"/>
    <w:rsid w:val="006C6CD9"/>
    <w:rsid w:val="006C71F4"/>
    <w:rsid w:val="006D0E24"/>
    <w:rsid w:val="006D2A7A"/>
    <w:rsid w:val="006D2C4E"/>
    <w:rsid w:val="006D5B08"/>
    <w:rsid w:val="006D6901"/>
    <w:rsid w:val="006E0DD2"/>
    <w:rsid w:val="006E0E8F"/>
    <w:rsid w:val="006E1E7D"/>
    <w:rsid w:val="006E287E"/>
    <w:rsid w:val="006E2A09"/>
    <w:rsid w:val="006F43D2"/>
    <w:rsid w:val="006F4C49"/>
    <w:rsid w:val="006F4EAD"/>
    <w:rsid w:val="006F57E7"/>
    <w:rsid w:val="00710A47"/>
    <w:rsid w:val="0071263B"/>
    <w:rsid w:val="00713BE6"/>
    <w:rsid w:val="00715B1D"/>
    <w:rsid w:val="007175AE"/>
    <w:rsid w:val="007203F0"/>
    <w:rsid w:val="00720B3A"/>
    <w:rsid w:val="00725027"/>
    <w:rsid w:val="00727DE8"/>
    <w:rsid w:val="007302EA"/>
    <w:rsid w:val="0073375F"/>
    <w:rsid w:val="007372D4"/>
    <w:rsid w:val="00737E24"/>
    <w:rsid w:val="00742BBC"/>
    <w:rsid w:val="007435A2"/>
    <w:rsid w:val="00743C87"/>
    <w:rsid w:val="00744170"/>
    <w:rsid w:val="0075387C"/>
    <w:rsid w:val="007550B2"/>
    <w:rsid w:val="00770365"/>
    <w:rsid w:val="00773AB8"/>
    <w:rsid w:val="0077403F"/>
    <w:rsid w:val="00785C08"/>
    <w:rsid w:val="007906CD"/>
    <w:rsid w:val="0079799F"/>
    <w:rsid w:val="007A474C"/>
    <w:rsid w:val="007A71A1"/>
    <w:rsid w:val="007B423F"/>
    <w:rsid w:val="007D2F76"/>
    <w:rsid w:val="007D7E2E"/>
    <w:rsid w:val="007E4025"/>
    <w:rsid w:val="007E41D8"/>
    <w:rsid w:val="007F2514"/>
    <w:rsid w:val="007F787D"/>
    <w:rsid w:val="00804467"/>
    <w:rsid w:val="008063C0"/>
    <w:rsid w:val="00807892"/>
    <w:rsid w:val="008079E2"/>
    <w:rsid w:val="00811B6C"/>
    <w:rsid w:val="00812B97"/>
    <w:rsid w:val="00816129"/>
    <w:rsid w:val="00820BC1"/>
    <w:rsid w:val="008303C7"/>
    <w:rsid w:val="00834D56"/>
    <w:rsid w:val="00845611"/>
    <w:rsid w:val="00850376"/>
    <w:rsid w:val="008504E5"/>
    <w:rsid w:val="00850FFD"/>
    <w:rsid w:val="00851D5C"/>
    <w:rsid w:val="0085356E"/>
    <w:rsid w:val="0086527E"/>
    <w:rsid w:val="00870E37"/>
    <w:rsid w:val="0087315F"/>
    <w:rsid w:val="00873CA8"/>
    <w:rsid w:val="00873F2F"/>
    <w:rsid w:val="0088003D"/>
    <w:rsid w:val="008910DC"/>
    <w:rsid w:val="00893164"/>
    <w:rsid w:val="00894C03"/>
    <w:rsid w:val="00896DAD"/>
    <w:rsid w:val="00897575"/>
    <w:rsid w:val="008A0DF2"/>
    <w:rsid w:val="008A2171"/>
    <w:rsid w:val="008A3315"/>
    <w:rsid w:val="008C2FCA"/>
    <w:rsid w:val="008C661C"/>
    <w:rsid w:val="008D6B27"/>
    <w:rsid w:val="008E25E1"/>
    <w:rsid w:val="008E2D2B"/>
    <w:rsid w:val="008E3842"/>
    <w:rsid w:val="008F45AB"/>
    <w:rsid w:val="008F5906"/>
    <w:rsid w:val="008F6FC0"/>
    <w:rsid w:val="00900824"/>
    <w:rsid w:val="00903AEF"/>
    <w:rsid w:val="00905AB0"/>
    <w:rsid w:val="00905D37"/>
    <w:rsid w:val="00907B80"/>
    <w:rsid w:val="00910A00"/>
    <w:rsid w:val="00910AAA"/>
    <w:rsid w:val="00911218"/>
    <w:rsid w:val="0091462D"/>
    <w:rsid w:val="0091646E"/>
    <w:rsid w:val="0092448C"/>
    <w:rsid w:val="009416F7"/>
    <w:rsid w:val="00942284"/>
    <w:rsid w:val="009425BC"/>
    <w:rsid w:val="00942959"/>
    <w:rsid w:val="00945C2B"/>
    <w:rsid w:val="00954FA6"/>
    <w:rsid w:val="00957C62"/>
    <w:rsid w:val="00960F36"/>
    <w:rsid w:val="00961721"/>
    <w:rsid w:val="0096560D"/>
    <w:rsid w:val="00965FE5"/>
    <w:rsid w:val="00971B45"/>
    <w:rsid w:val="00972A6C"/>
    <w:rsid w:val="00972BE9"/>
    <w:rsid w:val="00974E53"/>
    <w:rsid w:val="00975DE5"/>
    <w:rsid w:val="00977C04"/>
    <w:rsid w:val="00980592"/>
    <w:rsid w:val="00980E29"/>
    <w:rsid w:val="009816B6"/>
    <w:rsid w:val="009978D0"/>
    <w:rsid w:val="009A01D9"/>
    <w:rsid w:val="009B6F65"/>
    <w:rsid w:val="009C1F3F"/>
    <w:rsid w:val="009C4414"/>
    <w:rsid w:val="009D68EA"/>
    <w:rsid w:val="009D71D0"/>
    <w:rsid w:val="009E1C65"/>
    <w:rsid w:val="009E544F"/>
    <w:rsid w:val="009E5814"/>
    <w:rsid w:val="009F0A3F"/>
    <w:rsid w:val="009F194D"/>
    <w:rsid w:val="009F3546"/>
    <w:rsid w:val="009F4B5D"/>
    <w:rsid w:val="009F4D14"/>
    <w:rsid w:val="009F5B47"/>
    <w:rsid w:val="009F7DA6"/>
    <w:rsid w:val="009F7F20"/>
    <w:rsid w:val="00A04F1E"/>
    <w:rsid w:val="00A0672F"/>
    <w:rsid w:val="00A112EA"/>
    <w:rsid w:val="00A12BFF"/>
    <w:rsid w:val="00A14871"/>
    <w:rsid w:val="00A16E46"/>
    <w:rsid w:val="00A243F1"/>
    <w:rsid w:val="00A2443E"/>
    <w:rsid w:val="00A24FCF"/>
    <w:rsid w:val="00A262E1"/>
    <w:rsid w:val="00A27A2F"/>
    <w:rsid w:val="00A32D3E"/>
    <w:rsid w:val="00A33959"/>
    <w:rsid w:val="00A42D93"/>
    <w:rsid w:val="00A450D4"/>
    <w:rsid w:val="00A456BD"/>
    <w:rsid w:val="00A47366"/>
    <w:rsid w:val="00A50517"/>
    <w:rsid w:val="00A51055"/>
    <w:rsid w:val="00A51CE5"/>
    <w:rsid w:val="00A52367"/>
    <w:rsid w:val="00A542B9"/>
    <w:rsid w:val="00A555AA"/>
    <w:rsid w:val="00A55C12"/>
    <w:rsid w:val="00A56170"/>
    <w:rsid w:val="00A57BA4"/>
    <w:rsid w:val="00A60BF0"/>
    <w:rsid w:val="00A6734F"/>
    <w:rsid w:val="00A740DC"/>
    <w:rsid w:val="00A77BCA"/>
    <w:rsid w:val="00A8273E"/>
    <w:rsid w:val="00A8296C"/>
    <w:rsid w:val="00A830F1"/>
    <w:rsid w:val="00A84A20"/>
    <w:rsid w:val="00A855AB"/>
    <w:rsid w:val="00A87069"/>
    <w:rsid w:val="00A8752C"/>
    <w:rsid w:val="00A9137A"/>
    <w:rsid w:val="00A95C2F"/>
    <w:rsid w:val="00A96350"/>
    <w:rsid w:val="00A97615"/>
    <w:rsid w:val="00AA160D"/>
    <w:rsid w:val="00AA2790"/>
    <w:rsid w:val="00AB1065"/>
    <w:rsid w:val="00AB3317"/>
    <w:rsid w:val="00AE1F2A"/>
    <w:rsid w:val="00AE2196"/>
    <w:rsid w:val="00AE29A8"/>
    <w:rsid w:val="00AE5CEA"/>
    <w:rsid w:val="00AF04D2"/>
    <w:rsid w:val="00AF12B1"/>
    <w:rsid w:val="00AF6868"/>
    <w:rsid w:val="00B0639C"/>
    <w:rsid w:val="00B06CD1"/>
    <w:rsid w:val="00B07E56"/>
    <w:rsid w:val="00B07F26"/>
    <w:rsid w:val="00B10495"/>
    <w:rsid w:val="00B107E7"/>
    <w:rsid w:val="00B131E0"/>
    <w:rsid w:val="00B14305"/>
    <w:rsid w:val="00B2067E"/>
    <w:rsid w:val="00B21E5B"/>
    <w:rsid w:val="00B2342D"/>
    <w:rsid w:val="00B27DF8"/>
    <w:rsid w:val="00B361DB"/>
    <w:rsid w:val="00B50AC1"/>
    <w:rsid w:val="00B51237"/>
    <w:rsid w:val="00B514CF"/>
    <w:rsid w:val="00B52D0F"/>
    <w:rsid w:val="00B55538"/>
    <w:rsid w:val="00B60C50"/>
    <w:rsid w:val="00B62735"/>
    <w:rsid w:val="00B7106E"/>
    <w:rsid w:val="00B72734"/>
    <w:rsid w:val="00B74CE9"/>
    <w:rsid w:val="00B756E8"/>
    <w:rsid w:val="00B761C6"/>
    <w:rsid w:val="00B76CB4"/>
    <w:rsid w:val="00B8279B"/>
    <w:rsid w:val="00B84B9D"/>
    <w:rsid w:val="00B852E9"/>
    <w:rsid w:val="00B857DC"/>
    <w:rsid w:val="00B86FBB"/>
    <w:rsid w:val="00B914F6"/>
    <w:rsid w:val="00B91E9B"/>
    <w:rsid w:val="00B91F76"/>
    <w:rsid w:val="00B9545E"/>
    <w:rsid w:val="00B96710"/>
    <w:rsid w:val="00BA0117"/>
    <w:rsid w:val="00BA0F04"/>
    <w:rsid w:val="00BA4145"/>
    <w:rsid w:val="00BA5301"/>
    <w:rsid w:val="00BA7DDA"/>
    <w:rsid w:val="00BB1DB1"/>
    <w:rsid w:val="00BC0544"/>
    <w:rsid w:val="00BC3AA7"/>
    <w:rsid w:val="00BC6447"/>
    <w:rsid w:val="00BD381F"/>
    <w:rsid w:val="00BD56A4"/>
    <w:rsid w:val="00BE3FBC"/>
    <w:rsid w:val="00BE4B37"/>
    <w:rsid w:val="00BE6C10"/>
    <w:rsid w:val="00BE727B"/>
    <w:rsid w:val="00BE7A4B"/>
    <w:rsid w:val="00BF105A"/>
    <w:rsid w:val="00BF167D"/>
    <w:rsid w:val="00BF3637"/>
    <w:rsid w:val="00BF5663"/>
    <w:rsid w:val="00C01BCD"/>
    <w:rsid w:val="00C137F6"/>
    <w:rsid w:val="00C1649C"/>
    <w:rsid w:val="00C23425"/>
    <w:rsid w:val="00C24062"/>
    <w:rsid w:val="00C27106"/>
    <w:rsid w:val="00C2723D"/>
    <w:rsid w:val="00C27CD0"/>
    <w:rsid w:val="00C300EE"/>
    <w:rsid w:val="00C31D6F"/>
    <w:rsid w:val="00C35252"/>
    <w:rsid w:val="00C353FC"/>
    <w:rsid w:val="00C35AE1"/>
    <w:rsid w:val="00C3678B"/>
    <w:rsid w:val="00C436DF"/>
    <w:rsid w:val="00C43AA2"/>
    <w:rsid w:val="00C51491"/>
    <w:rsid w:val="00C576A6"/>
    <w:rsid w:val="00C57CBD"/>
    <w:rsid w:val="00C61CAA"/>
    <w:rsid w:val="00C63280"/>
    <w:rsid w:val="00C6515D"/>
    <w:rsid w:val="00C679AB"/>
    <w:rsid w:val="00C72309"/>
    <w:rsid w:val="00C72B57"/>
    <w:rsid w:val="00C72F85"/>
    <w:rsid w:val="00C73447"/>
    <w:rsid w:val="00C74387"/>
    <w:rsid w:val="00C81E41"/>
    <w:rsid w:val="00C820A9"/>
    <w:rsid w:val="00C833E2"/>
    <w:rsid w:val="00C844F2"/>
    <w:rsid w:val="00C84A9A"/>
    <w:rsid w:val="00C8518A"/>
    <w:rsid w:val="00C853BC"/>
    <w:rsid w:val="00C86647"/>
    <w:rsid w:val="00C91124"/>
    <w:rsid w:val="00C91513"/>
    <w:rsid w:val="00C91745"/>
    <w:rsid w:val="00C93576"/>
    <w:rsid w:val="00C9400B"/>
    <w:rsid w:val="00C9583F"/>
    <w:rsid w:val="00C975DB"/>
    <w:rsid w:val="00CA1287"/>
    <w:rsid w:val="00CA13BC"/>
    <w:rsid w:val="00CA7E2C"/>
    <w:rsid w:val="00CB0F92"/>
    <w:rsid w:val="00CB4FE1"/>
    <w:rsid w:val="00CC1907"/>
    <w:rsid w:val="00CC656A"/>
    <w:rsid w:val="00CD4289"/>
    <w:rsid w:val="00CD489C"/>
    <w:rsid w:val="00CD7608"/>
    <w:rsid w:val="00CE2DAE"/>
    <w:rsid w:val="00CE3279"/>
    <w:rsid w:val="00CE598D"/>
    <w:rsid w:val="00CF355C"/>
    <w:rsid w:val="00CF6ADF"/>
    <w:rsid w:val="00D049E2"/>
    <w:rsid w:val="00D0549C"/>
    <w:rsid w:val="00D06EEE"/>
    <w:rsid w:val="00D20603"/>
    <w:rsid w:val="00D20854"/>
    <w:rsid w:val="00D214B2"/>
    <w:rsid w:val="00D238E7"/>
    <w:rsid w:val="00D23E2C"/>
    <w:rsid w:val="00D306C7"/>
    <w:rsid w:val="00D31664"/>
    <w:rsid w:val="00D32230"/>
    <w:rsid w:val="00D343BE"/>
    <w:rsid w:val="00D3603F"/>
    <w:rsid w:val="00D3708F"/>
    <w:rsid w:val="00D37E4E"/>
    <w:rsid w:val="00D44100"/>
    <w:rsid w:val="00D46207"/>
    <w:rsid w:val="00D4744D"/>
    <w:rsid w:val="00D52289"/>
    <w:rsid w:val="00D53A82"/>
    <w:rsid w:val="00D55C83"/>
    <w:rsid w:val="00D63AA8"/>
    <w:rsid w:val="00D661FF"/>
    <w:rsid w:val="00D7082A"/>
    <w:rsid w:val="00D7107A"/>
    <w:rsid w:val="00D756BA"/>
    <w:rsid w:val="00D77A09"/>
    <w:rsid w:val="00D812B3"/>
    <w:rsid w:val="00D84C70"/>
    <w:rsid w:val="00D85712"/>
    <w:rsid w:val="00D864B9"/>
    <w:rsid w:val="00D875BC"/>
    <w:rsid w:val="00D9248C"/>
    <w:rsid w:val="00D95F5D"/>
    <w:rsid w:val="00D95F7E"/>
    <w:rsid w:val="00DA039E"/>
    <w:rsid w:val="00DA35ED"/>
    <w:rsid w:val="00DA6707"/>
    <w:rsid w:val="00DA780A"/>
    <w:rsid w:val="00DA7D7D"/>
    <w:rsid w:val="00DA7E27"/>
    <w:rsid w:val="00DB3326"/>
    <w:rsid w:val="00DB3406"/>
    <w:rsid w:val="00DC1122"/>
    <w:rsid w:val="00DC151D"/>
    <w:rsid w:val="00DC186C"/>
    <w:rsid w:val="00DC5365"/>
    <w:rsid w:val="00DD0529"/>
    <w:rsid w:val="00DE312B"/>
    <w:rsid w:val="00DE611E"/>
    <w:rsid w:val="00DF4442"/>
    <w:rsid w:val="00DF4685"/>
    <w:rsid w:val="00E078B4"/>
    <w:rsid w:val="00E123D8"/>
    <w:rsid w:val="00E16C86"/>
    <w:rsid w:val="00E230AD"/>
    <w:rsid w:val="00E2342F"/>
    <w:rsid w:val="00E2419D"/>
    <w:rsid w:val="00E377AE"/>
    <w:rsid w:val="00E379BF"/>
    <w:rsid w:val="00E407F7"/>
    <w:rsid w:val="00E43BF2"/>
    <w:rsid w:val="00E46FE7"/>
    <w:rsid w:val="00E50801"/>
    <w:rsid w:val="00E53331"/>
    <w:rsid w:val="00E53880"/>
    <w:rsid w:val="00E56F7B"/>
    <w:rsid w:val="00E570F8"/>
    <w:rsid w:val="00E6004A"/>
    <w:rsid w:val="00E747ED"/>
    <w:rsid w:val="00E75CDE"/>
    <w:rsid w:val="00E77178"/>
    <w:rsid w:val="00E83F22"/>
    <w:rsid w:val="00E858C1"/>
    <w:rsid w:val="00E85D78"/>
    <w:rsid w:val="00E86CDB"/>
    <w:rsid w:val="00E91270"/>
    <w:rsid w:val="00E9274C"/>
    <w:rsid w:val="00E95733"/>
    <w:rsid w:val="00E958AB"/>
    <w:rsid w:val="00E964E6"/>
    <w:rsid w:val="00E97091"/>
    <w:rsid w:val="00EA20F1"/>
    <w:rsid w:val="00EA2376"/>
    <w:rsid w:val="00EA2681"/>
    <w:rsid w:val="00EA2731"/>
    <w:rsid w:val="00EA51DF"/>
    <w:rsid w:val="00EB4B40"/>
    <w:rsid w:val="00EB7F01"/>
    <w:rsid w:val="00EC7B05"/>
    <w:rsid w:val="00EC7C26"/>
    <w:rsid w:val="00ED12A0"/>
    <w:rsid w:val="00ED21A7"/>
    <w:rsid w:val="00ED6A1C"/>
    <w:rsid w:val="00ED78DF"/>
    <w:rsid w:val="00EE000B"/>
    <w:rsid w:val="00EE20CD"/>
    <w:rsid w:val="00EE2493"/>
    <w:rsid w:val="00EE287E"/>
    <w:rsid w:val="00EE3177"/>
    <w:rsid w:val="00EE4B03"/>
    <w:rsid w:val="00EE4FD8"/>
    <w:rsid w:val="00EE639B"/>
    <w:rsid w:val="00EE773C"/>
    <w:rsid w:val="00EF0249"/>
    <w:rsid w:val="00F0173B"/>
    <w:rsid w:val="00F07C7B"/>
    <w:rsid w:val="00F1112C"/>
    <w:rsid w:val="00F122AA"/>
    <w:rsid w:val="00F1508D"/>
    <w:rsid w:val="00F1712F"/>
    <w:rsid w:val="00F22893"/>
    <w:rsid w:val="00F27DA1"/>
    <w:rsid w:val="00F30384"/>
    <w:rsid w:val="00F31281"/>
    <w:rsid w:val="00F3572A"/>
    <w:rsid w:val="00F36690"/>
    <w:rsid w:val="00F372E9"/>
    <w:rsid w:val="00F40523"/>
    <w:rsid w:val="00F41E2F"/>
    <w:rsid w:val="00F437CF"/>
    <w:rsid w:val="00F450A2"/>
    <w:rsid w:val="00F476BE"/>
    <w:rsid w:val="00F55068"/>
    <w:rsid w:val="00F55571"/>
    <w:rsid w:val="00F55649"/>
    <w:rsid w:val="00F5624D"/>
    <w:rsid w:val="00F603D7"/>
    <w:rsid w:val="00F633CF"/>
    <w:rsid w:val="00F67695"/>
    <w:rsid w:val="00F84194"/>
    <w:rsid w:val="00F868BA"/>
    <w:rsid w:val="00F91A98"/>
    <w:rsid w:val="00F9261C"/>
    <w:rsid w:val="00F94E61"/>
    <w:rsid w:val="00F966ED"/>
    <w:rsid w:val="00FA2C95"/>
    <w:rsid w:val="00FB7500"/>
    <w:rsid w:val="00FC05C8"/>
    <w:rsid w:val="00FC293B"/>
    <w:rsid w:val="00FC4B75"/>
    <w:rsid w:val="00FC4D09"/>
    <w:rsid w:val="00FD5F42"/>
    <w:rsid w:val="00FD6216"/>
    <w:rsid w:val="00FE6B38"/>
    <w:rsid w:val="00FE7AA7"/>
    <w:rsid w:val="00FE7E3E"/>
    <w:rsid w:val="00FF0542"/>
    <w:rsid w:val="00FF4AFA"/>
    <w:rsid w:val="00FF69B6"/>
    <w:rsid w:val="00FF6B24"/>
    <w:rsid w:val="00FF6B85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072BC"/>
  <w15:chartTrackingRefBased/>
  <w15:docId w15:val="{3485DA02-E8D3-4913-9B17-884F0628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04A"/>
    <w:rPr>
      <w:sz w:val="24"/>
      <w:szCs w:val="24"/>
      <w:lang w:val="hr-HR"/>
    </w:rPr>
  </w:style>
  <w:style w:type="paragraph" w:styleId="Naslov1">
    <w:name w:val="heading 1"/>
    <w:aliases w:val="CHAPTER HEADER"/>
    <w:basedOn w:val="Normal"/>
    <w:next w:val="Normal"/>
    <w:link w:val="Naslov1Char"/>
    <w:autoRedefine/>
    <w:uiPriority w:val="99"/>
    <w:qFormat/>
    <w:rsid w:val="00684981"/>
    <w:pPr>
      <w:keepNext/>
      <w:tabs>
        <w:tab w:val="left" w:pos="567"/>
      </w:tabs>
      <w:spacing w:after="120"/>
      <w:ind w:left="360" w:hanging="360"/>
      <w:jc w:val="both"/>
      <w:outlineLvl w:val="0"/>
    </w:pPr>
    <w:rPr>
      <w:rFonts w:eastAsia="EUAlbertina-Regular-Identity-H"/>
      <w:b/>
      <w:bCs/>
      <w:sz w:val="28"/>
      <w:szCs w:val="28"/>
      <w:lang w:val="en-GB"/>
    </w:rPr>
  </w:style>
  <w:style w:type="paragraph" w:styleId="Naslov2">
    <w:name w:val="heading 2"/>
    <w:basedOn w:val="Normal"/>
    <w:next w:val="Normal"/>
    <w:link w:val="Naslov2Char"/>
    <w:uiPriority w:val="99"/>
    <w:qFormat/>
    <w:rsid w:val="00684981"/>
    <w:pPr>
      <w:keepNext/>
      <w:numPr>
        <w:ilvl w:val="1"/>
        <w:numId w:val="1"/>
      </w:numPr>
      <w:spacing w:after="120"/>
      <w:outlineLvl w:val="1"/>
    </w:pPr>
    <w:rPr>
      <w:rFonts w:eastAsia="EUAlbertina-Regular-Identity-H"/>
      <w:b/>
      <w:bCs/>
      <w:sz w:val="28"/>
      <w:lang w:val="en-GB"/>
    </w:rPr>
  </w:style>
  <w:style w:type="paragraph" w:styleId="Naslov3">
    <w:name w:val="heading 3"/>
    <w:basedOn w:val="Normal"/>
    <w:next w:val="Normal"/>
    <w:link w:val="Naslov3Char"/>
    <w:uiPriority w:val="99"/>
    <w:qFormat/>
    <w:rsid w:val="00684981"/>
    <w:pPr>
      <w:keepNext/>
      <w:keepLines/>
      <w:numPr>
        <w:ilvl w:val="2"/>
        <w:numId w:val="1"/>
      </w:numPr>
      <w:spacing w:after="120"/>
      <w:outlineLvl w:val="2"/>
    </w:pPr>
    <w:rPr>
      <w:rFonts w:eastAsia="EUAlbertina-Regular-Identity-H"/>
      <w:b/>
      <w:bCs/>
      <w:i/>
      <w:iCs/>
      <w:lang w:val="en-GB"/>
    </w:rPr>
  </w:style>
  <w:style w:type="paragraph" w:styleId="Naslov4">
    <w:name w:val="heading 4"/>
    <w:basedOn w:val="Normal"/>
    <w:next w:val="Normal"/>
    <w:link w:val="Naslov4Char"/>
    <w:uiPriority w:val="99"/>
    <w:qFormat/>
    <w:rsid w:val="00684981"/>
    <w:pPr>
      <w:keepNext/>
      <w:tabs>
        <w:tab w:val="num" w:pos="720"/>
      </w:tabs>
      <w:ind w:left="720" w:hanging="720"/>
      <w:outlineLvl w:val="3"/>
    </w:pPr>
    <w:rPr>
      <w:b/>
      <w:bCs/>
      <w:i/>
      <w:iCs/>
      <w:caps/>
      <w:sz w:val="22"/>
      <w:szCs w:val="22"/>
      <w:lang w:val="en-GB"/>
    </w:rPr>
  </w:style>
  <w:style w:type="paragraph" w:styleId="Naslov5">
    <w:name w:val="heading 5"/>
    <w:basedOn w:val="Normal"/>
    <w:next w:val="Normal"/>
    <w:link w:val="Naslov5Char"/>
    <w:uiPriority w:val="99"/>
    <w:qFormat/>
    <w:rsid w:val="00684981"/>
    <w:pPr>
      <w:numPr>
        <w:ilvl w:val="4"/>
        <w:numId w:val="2"/>
      </w:numPr>
      <w:tabs>
        <w:tab w:val="left" w:pos="0"/>
      </w:tabs>
      <w:spacing w:after="240"/>
      <w:outlineLvl w:val="4"/>
    </w:pPr>
    <w:rPr>
      <w:rFonts w:eastAsia="EUAlbertina-Regular-Identity-H"/>
      <w:sz w:val="22"/>
      <w:szCs w:val="22"/>
      <w:lang w:val="en-GB"/>
    </w:rPr>
  </w:style>
  <w:style w:type="paragraph" w:styleId="Naslov6">
    <w:name w:val="heading 6"/>
    <w:basedOn w:val="Normal"/>
    <w:next w:val="Normal"/>
    <w:link w:val="Naslov6Char"/>
    <w:uiPriority w:val="99"/>
    <w:qFormat/>
    <w:rsid w:val="00684981"/>
    <w:pPr>
      <w:keepNext/>
      <w:numPr>
        <w:ilvl w:val="5"/>
        <w:numId w:val="2"/>
      </w:numPr>
      <w:overflowPunct w:val="0"/>
      <w:autoSpaceDE w:val="0"/>
      <w:autoSpaceDN w:val="0"/>
      <w:adjustRightInd w:val="0"/>
      <w:jc w:val="both"/>
      <w:outlineLvl w:val="5"/>
    </w:pPr>
    <w:rPr>
      <w:b/>
      <w:bCs/>
      <w:lang w:val="en-GB"/>
    </w:rPr>
  </w:style>
  <w:style w:type="paragraph" w:styleId="Naslov7">
    <w:name w:val="heading 7"/>
    <w:basedOn w:val="Normal"/>
    <w:next w:val="Normal"/>
    <w:link w:val="Naslov7Char"/>
    <w:uiPriority w:val="99"/>
    <w:qFormat/>
    <w:rsid w:val="00684981"/>
    <w:pPr>
      <w:keepNext/>
      <w:numPr>
        <w:ilvl w:val="6"/>
        <w:numId w:val="2"/>
      </w:numPr>
      <w:spacing w:after="120"/>
      <w:jc w:val="center"/>
      <w:outlineLvl w:val="6"/>
    </w:pPr>
    <w:rPr>
      <w:b/>
      <w:bCs/>
      <w:sz w:val="28"/>
      <w:szCs w:val="28"/>
      <w:lang w:val="en-GB"/>
    </w:rPr>
  </w:style>
  <w:style w:type="paragraph" w:styleId="Naslov8">
    <w:name w:val="heading 8"/>
    <w:basedOn w:val="Normal"/>
    <w:next w:val="Normal"/>
    <w:link w:val="Naslov8Char"/>
    <w:uiPriority w:val="99"/>
    <w:qFormat/>
    <w:rsid w:val="00684981"/>
    <w:pPr>
      <w:keepNext/>
      <w:numPr>
        <w:ilvl w:val="7"/>
        <w:numId w:val="2"/>
      </w:numPr>
      <w:jc w:val="both"/>
      <w:outlineLvl w:val="7"/>
    </w:pPr>
    <w:rPr>
      <w:b/>
      <w:bCs/>
      <w:i/>
      <w:iCs/>
      <w:sz w:val="28"/>
      <w:szCs w:val="28"/>
      <w:u w:val="single"/>
      <w:lang w:val="en-GB"/>
    </w:rPr>
  </w:style>
  <w:style w:type="paragraph" w:styleId="Naslov9">
    <w:name w:val="heading 9"/>
    <w:basedOn w:val="Normal"/>
    <w:next w:val="Normal"/>
    <w:link w:val="Naslov9Char"/>
    <w:uiPriority w:val="99"/>
    <w:qFormat/>
    <w:rsid w:val="00684981"/>
    <w:pPr>
      <w:keepNext/>
      <w:ind w:left="1584" w:hanging="1584"/>
      <w:jc w:val="right"/>
      <w:outlineLvl w:val="8"/>
    </w:pPr>
    <w:rPr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684981"/>
    <w:pPr>
      <w:ind w:left="720"/>
    </w:pPr>
  </w:style>
  <w:style w:type="paragraph" w:customStyle="1" w:styleId="TOCNaslov1">
    <w:name w:val="TOC Naslov1"/>
    <w:basedOn w:val="Naslov1"/>
    <w:next w:val="Normal"/>
    <w:qFormat/>
    <w:rsid w:val="00684981"/>
    <w:pPr>
      <w:keepLines/>
      <w:spacing w:before="480" w:after="0" w:line="276" w:lineRule="auto"/>
      <w:ind w:left="0" w:firstLine="0"/>
      <w:outlineLvl w:val="9"/>
    </w:pPr>
    <w:rPr>
      <w:rFonts w:ascii="Cambria" w:eastAsia="Times New Roman" w:hAnsi="Cambria" w:cs="Cambria"/>
      <w:color w:val="365F91"/>
      <w:lang w:val="hr-HR"/>
    </w:rPr>
  </w:style>
  <w:style w:type="character" w:customStyle="1" w:styleId="Naslov1Char">
    <w:name w:val="Naslov 1 Char"/>
    <w:aliases w:val="CHAPTER HEADER Char"/>
    <w:link w:val="Naslov1"/>
    <w:uiPriority w:val="99"/>
    <w:rsid w:val="00684981"/>
    <w:rPr>
      <w:rFonts w:eastAsia="EUAlbertina-Regular-Identity-H" w:cs="Times New Roman"/>
      <w:b/>
      <w:bCs/>
      <w:sz w:val="28"/>
      <w:szCs w:val="28"/>
      <w:lang w:val="en-GB"/>
    </w:rPr>
  </w:style>
  <w:style w:type="character" w:customStyle="1" w:styleId="Naslov2Char">
    <w:name w:val="Naslov 2 Char"/>
    <w:link w:val="Naslov2"/>
    <w:uiPriority w:val="99"/>
    <w:rsid w:val="00684981"/>
    <w:rPr>
      <w:rFonts w:eastAsia="EUAlbertina-Regular-Identity-H"/>
      <w:b/>
      <w:bCs/>
      <w:sz w:val="28"/>
      <w:szCs w:val="24"/>
      <w:lang w:val="en-GB" w:eastAsia="en-US"/>
    </w:rPr>
  </w:style>
  <w:style w:type="character" w:customStyle="1" w:styleId="Naslov3Char">
    <w:name w:val="Naslov 3 Char"/>
    <w:link w:val="Naslov3"/>
    <w:uiPriority w:val="99"/>
    <w:rsid w:val="00684981"/>
    <w:rPr>
      <w:rFonts w:eastAsia="EUAlbertina-Regular-Identity-H"/>
      <w:b/>
      <w:bCs/>
      <w:i/>
      <w:iCs/>
      <w:sz w:val="24"/>
      <w:szCs w:val="24"/>
      <w:lang w:val="en-GB" w:eastAsia="en-US"/>
    </w:rPr>
  </w:style>
  <w:style w:type="character" w:customStyle="1" w:styleId="Naslov4Char">
    <w:name w:val="Naslov 4 Char"/>
    <w:link w:val="Naslov4"/>
    <w:uiPriority w:val="99"/>
    <w:rsid w:val="00684981"/>
    <w:rPr>
      <w:b/>
      <w:bCs/>
      <w:i/>
      <w:iCs/>
      <w:caps/>
      <w:sz w:val="22"/>
      <w:szCs w:val="22"/>
      <w:lang w:val="en-GB"/>
    </w:rPr>
  </w:style>
  <w:style w:type="character" w:customStyle="1" w:styleId="Naslov5Char">
    <w:name w:val="Naslov 5 Char"/>
    <w:link w:val="Naslov5"/>
    <w:uiPriority w:val="99"/>
    <w:rsid w:val="00684981"/>
    <w:rPr>
      <w:rFonts w:eastAsia="EUAlbertina-Regular-Identity-H"/>
      <w:sz w:val="22"/>
      <w:szCs w:val="22"/>
      <w:lang w:val="en-GB" w:eastAsia="en-US"/>
    </w:rPr>
  </w:style>
  <w:style w:type="character" w:customStyle="1" w:styleId="Naslov6Char">
    <w:name w:val="Naslov 6 Char"/>
    <w:link w:val="Naslov6"/>
    <w:uiPriority w:val="99"/>
    <w:rsid w:val="00684981"/>
    <w:rPr>
      <w:b/>
      <w:bCs/>
      <w:sz w:val="24"/>
      <w:szCs w:val="24"/>
      <w:lang w:val="en-GB" w:eastAsia="en-US"/>
    </w:rPr>
  </w:style>
  <w:style w:type="character" w:customStyle="1" w:styleId="Naslov7Char">
    <w:name w:val="Naslov 7 Char"/>
    <w:link w:val="Naslov7"/>
    <w:uiPriority w:val="99"/>
    <w:rsid w:val="00684981"/>
    <w:rPr>
      <w:b/>
      <w:bCs/>
      <w:sz w:val="28"/>
      <w:szCs w:val="28"/>
      <w:lang w:val="en-GB" w:eastAsia="en-US"/>
    </w:rPr>
  </w:style>
  <w:style w:type="character" w:customStyle="1" w:styleId="Naslov8Char">
    <w:name w:val="Naslov 8 Char"/>
    <w:link w:val="Naslov8"/>
    <w:uiPriority w:val="99"/>
    <w:rsid w:val="00684981"/>
    <w:rPr>
      <w:b/>
      <w:bCs/>
      <w:i/>
      <w:iCs/>
      <w:sz w:val="28"/>
      <w:szCs w:val="28"/>
      <w:u w:val="single"/>
      <w:lang w:val="en-GB" w:eastAsia="en-US"/>
    </w:rPr>
  </w:style>
  <w:style w:type="character" w:customStyle="1" w:styleId="Naslov9Char">
    <w:name w:val="Naslov 9 Char"/>
    <w:link w:val="Naslov9"/>
    <w:uiPriority w:val="99"/>
    <w:rsid w:val="00684981"/>
    <w:rPr>
      <w:b/>
      <w:bCs/>
      <w:sz w:val="24"/>
      <w:szCs w:val="24"/>
      <w:lang w:val="en-GB"/>
    </w:rPr>
  </w:style>
  <w:style w:type="paragraph" w:styleId="Opisslike">
    <w:name w:val="caption"/>
    <w:basedOn w:val="Normal"/>
    <w:next w:val="Normal"/>
    <w:uiPriority w:val="99"/>
    <w:qFormat/>
    <w:rsid w:val="00684981"/>
    <w:pPr>
      <w:spacing w:before="120" w:after="120"/>
    </w:pPr>
    <w:rPr>
      <w:b/>
      <w:bCs/>
      <w:sz w:val="20"/>
      <w:szCs w:val="20"/>
    </w:rPr>
  </w:style>
  <w:style w:type="paragraph" w:styleId="Naslov">
    <w:name w:val="Title"/>
    <w:basedOn w:val="Normal"/>
    <w:link w:val="NaslovChar"/>
    <w:uiPriority w:val="10"/>
    <w:qFormat/>
    <w:rsid w:val="00684981"/>
    <w:pPr>
      <w:jc w:val="center"/>
    </w:pPr>
    <w:rPr>
      <w:b/>
      <w:bCs/>
      <w:lang w:val="en-GB"/>
    </w:rPr>
  </w:style>
  <w:style w:type="character" w:customStyle="1" w:styleId="NaslovChar">
    <w:name w:val="Naslov Char"/>
    <w:link w:val="Naslov"/>
    <w:uiPriority w:val="10"/>
    <w:rsid w:val="00684981"/>
    <w:rPr>
      <w:b/>
      <w:bCs/>
      <w:sz w:val="24"/>
      <w:szCs w:val="24"/>
      <w:lang w:val="en-GB"/>
    </w:rPr>
  </w:style>
  <w:style w:type="character" w:styleId="Istaknuto">
    <w:name w:val="Emphasis"/>
    <w:uiPriority w:val="99"/>
    <w:qFormat/>
    <w:rsid w:val="00684981"/>
    <w:rPr>
      <w:b/>
      <w:bCs/>
      <w:lang w:val="en-GB"/>
    </w:rPr>
  </w:style>
  <w:style w:type="paragraph" w:styleId="Bezproreda">
    <w:name w:val="No Spacing"/>
    <w:link w:val="BezproredaChar"/>
    <w:uiPriority w:val="1"/>
    <w:qFormat/>
    <w:rsid w:val="00684981"/>
    <w:rPr>
      <w:rFonts w:ascii="Calibri" w:hAnsi="Calibri"/>
      <w:sz w:val="22"/>
      <w:szCs w:val="22"/>
      <w:lang w:val="hr-HR"/>
    </w:rPr>
  </w:style>
  <w:style w:type="character" w:customStyle="1" w:styleId="BezproredaChar">
    <w:name w:val="Bez proreda Char"/>
    <w:link w:val="Bezproreda"/>
    <w:uiPriority w:val="1"/>
    <w:rsid w:val="00684981"/>
    <w:rPr>
      <w:rFonts w:ascii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684981"/>
    <w:pPr>
      <w:ind w:left="720"/>
    </w:pPr>
  </w:style>
  <w:style w:type="paragraph" w:styleId="TOCNaslov">
    <w:name w:val="TOC Heading"/>
    <w:basedOn w:val="Naslov1"/>
    <w:next w:val="Normal"/>
    <w:uiPriority w:val="39"/>
    <w:qFormat/>
    <w:rsid w:val="00684981"/>
    <w:pPr>
      <w:keepLines/>
      <w:spacing w:before="480" w:after="0" w:line="276" w:lineRule="auto"/>
      <w:ind w:left="0" w:firstLine="0"/>
      <w:outlineLvl w:val="9"/>
    </w:pPr>
    <w:rPr>
      <w:rFonts w:ascii="Cambria" w:eastAsia="Times New Roman" w:hAnsi="Cambria" w:cs="Cambria"/>
      <w:color w:val="365F91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35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D350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8A0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B9545E"/>
    <w:rPr>
      <w:color w:val="0563C1"/>
      <w:u w:val="single"/>
    </w:rPr>
  </w:style>
  <w:style w:type="character" w:styleId="Referencakomentara">
    <w:name w:val="annotation reference"/>
    <w:uiPriority w:val="99"/>
    <w:semiHidden/>
    <w:unhideWhenUsed/>
    <w:rsid w:val="0009791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91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91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917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097917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FE7E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E7E3E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FE7E3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E7E3E"/>
    <w:rPr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21388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21388"/>
    <w:rPr>
      <w:lang w:eastAsia="en-US"/>
    </w:rPr>
  </w:style>
  <w:style w:type="character" w:styleId="Referencafusnote">
    <w:name w:val="footnote reference"/>
    <w:uiPriority w:val="99"/>
    <w:semiHidden/>
    <w:unhideWhenUsed/>
    <w:rsid w:val="00421388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770365"/>
    <w:rPr>
      <w:color w:val="605E5C"/>
      <w:shd w:val="clear" w:color="auto" w:fill="E1DFDD"/>
    </w:rPr>
  </w:style>
  <w:style w:type="paragraph" w:customStyle="1" w:styleId="podtoka1">
    <w:name w:val="podtočka (1)"/>
    <w:basedOn w:val="Odlomakpopisa"/>
    <w:link w:val="podtoka1Char"/>
    <w:rsid w:val="00A542B9"/>
    <w:pPr>
      <w:numPr>
        <w:ilvl w:val="1"/>
        <w:numId w:val="23"/>
      </w:numPr>
      <w:spacing w:after="160" w:line="259" w:lineRule="auto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odtoka1Char">
    <w:name w:val="podtočka (1) Char"/>
    <w:basedOn w:val="Zadanifontodlomka"/>
    <w:link w:val="podtoka1"/>
    <w:rsid w:val="00A542B9"/>
    <w:rPr>
      <w:rFonts w:asciiTheme="minorHAnsi" w:eastAsiaTheme="minorHAnsi" w:hAnsiTheme="minorHAnsi" w:cstheme="minorBidi"/>
      <w:sz w:val="22"/>
      <w:szCs w:val="22"/>
      <w:lang w:val="hr-HR"/>
    </w:rPr>
  </w:style>
  <w:style w:type="paragraph" w:customStyle="1" w:styleId="Poglavlje">
    <w:name w:val="Poglavlje"/>
    <w:basedOn w:val="Naslov1"/>
    <w:next w:val="Naslov1"/>
    <w:rsid w:val="00A542B9"/>
    <w:pPr>
      <w:keepLines/>
      <w:numPr>
        <w:numId w:val="23"/>
      </w:numPr>
      <w:tabs>
        <w:tab w:val="clear" w:pos="567"/>
      </w:tabs>
      <w:spacing w:before="240"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hr-HR"/>
    </w:rPr>
  </w:style>
  <w:style w:type="paragraph" w:styleId="Revizija">
    <w:name w:val="Revision"/>
    <w:hidden/>
    <w:uiPriority w:val="99"/>
    <w:semiHidden/>
    <w:rsid w:val="00DC5365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yperlink" Target="mailto:laguristarskisvoj@gmail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yperlink" Target="mailto:laguristarskisvoj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3D69445CB744B315D1E1C208B7D5" ma:contentTypeVersion="8" ma:contentTypeDescription="Create a new document." ma:contentTypeScope="" ma:versionID="b946677e76a90a9a9495c1f8bfa952a1">
  <xsd:schema xmlns:xsd="http://www.w3.org/2001/XMLSchema" xmlns:xs="http://www.w3.org/2001/XMLSchema" xmlns:p="http://schemas.microsoft.com/office/2006/metadata/properties" xmlns:ns2="f2c25d4b-4d24-4099-accb-1c033e534c0f" targetNamespace="http://schemas.microsoft.com/office/2006/metadata/properties" ma:root="true" ma:fieldsID="9869e264467e5c7cd6743acd9d1c094b" ns2:_="">
    <xsd:import namespace="f2c25d4b-4d24-4099-accb-1c033e534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5d4b-4d24-4099-accb-1c033e534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720E2-02B8-4C93-BD60-494903F2A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25d4b-4d24-4099-accb-1c033e534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6ADCEE-19F0-4CED-9D96-87A7BC47B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3E863-0099-44FE-92E8-BDD41AA234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71480B-8C7D-4FFB-A46C-030F04FF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11</Pages>
  <Words>3798</Words>
  <Characters>21651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25399</CharactersWithSpaces>
  <SharedDoc>false</SharedDoc>
  <HLinks>
    <vt:vector size="6" baseType="variant">
      <vt:variant>
        <vt:i4>5505077</vt:i4>
      </vt:variant>
      <vt:variant>
        <vt:i4>106</vt:i4>
      </vt:variant>
      <vt:variant>
        <vt:i4>0</vt:i4>
      </vt:variant>
      <vt:variant>
        <vt:i4>5</vt:i4>
      </vt:variant>
      <vt:variant>
        <vt:lpwstr>http://ec.europa.eu/budget/contracts_grants/info_contracts/inforeuro/index_en.cfm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Jerbić</dc:creator>
  <cp:keywords/>
  <cp:lastModifiedBy>vanesa.lorencin@gmail.com</cp:lastModifiedBy>
  <cp:revision>64</cp:revision>
  <cp:lastPrinted>2026-07-28T07:13:00Z</cp:lastPrinted>
  <dcterms:created xsi:type="dcterms:W3CDTF">2025-01-31T06:21:00Z</dcterms:created>
  <dcterms:modified xsi:type="dcterms:W3CDTF">2026-07-30T07:31:00Z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0x010100F25E3D69445CB744B315D1E1C208B7D5</vt:lpwstr>
  </property>
</Properties>
</file>